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2A" w:rsidRPr="0026669D" w:rsidRDefault="0035412A" w:rsidP="0035412A">
      <w:pPr>
        <w:rPr>
          <w:b/>
        </w:rPr>
      </w:pPr>
      <w:r w:rsidRPr="0026669D">
        <w:rPr>
          <w:b/>
        </w:rPr>
        <w:t>Rekenen met studiemeter van Deviant</w:t>
      </w:r>
      <w:r>
        <w:rPr>
          <w:b/>
        </w:rPr>
        <w:t xml:space="preserve"> niveau 4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versie 2F/3F</w:t>
      </w:r>
    </w:p>
    <w:p w:rsidR="0035412A" w:rsidRDefault="0035412A" w:rsidP="0035412A"/>
    <w:p w:rsidR="0035412A" w:rsidRDefault="0035412A" w:rsidP="0035412A">
      <w:r>
        <w:t>Opzet lessen leerjaar 1 niveau 4:</w:t>
      </w:r>
    </w:p>
    <w:p w:rsidR="0035412A" w:rsidRDefault="0035412A" w:rsidP="0035412A"/>
    <w:p w:rsidR="0035412A" w:rsidRDefault="0035412A" w:rsidP="0035412A">
      <w:r>
        <w:t xml:space="preserve">Eerste les uitleg opzet rekenen. Zie boek </w:t>
      </w:r>
      <w:proofErr w:type="spellStart"/>
      <w:r>
        <w:t>startrekenen</w:t>
      </w:r>
      <w:proofErr w:type="spellEnd"/>
      <w:r>
        <w:t xml:space="preserve"> 3F deel A</w:t>
      </w:r>
    </w:p>
    <w:p w:rsidR="0035412A" w:rsidRDefault="0035412A" w:rsidP="0035412A"/>
    <w:p w:rsidR="0035412A" w:rsidRDefault="0035412A" w:rsidP="0035412A">
      <w:r>
        <w:t>Tweede les schooljaar RNT toets maken. Deze reken niveau test gaat bepalen welke weg de leerling (</w:t>
      </w:r>
      <w:proofErr w:type="spellStart"/>
      <w:r>
        <w:t>ll</w:t>
      </w:r>
      <w:proofErr w:type="spellEnd"/>
      <w:r>
        <w:t xml:space="preserve">) gaat doorlopen. Het kan zijn dat enkele </w:t>
      </w:r>
      <w:proofErr w:type="spellStart"/>
      <w:r>
        <w:t>ll</w:t>
      </w:r>
      <w:proofErr w:type="spellEnd"/>
      <w:r>
        <w:t xml:space="preserve"> nog niet klaar zijn in één les. Zij scoren dan waarschijnlijk erg hoog en mogen dat de volgende les afmaken.</w:t>
      </w:r>
    </w:p>
    <w:p w:rsidR="0035412A" w:rsidRDefault="0035412A" w:rsidP="0035412A"/>
    <w:p w:rsidR="0035412A" w:rsidRDefault="0035412A" w:rsidP="0035412A">
      <w:r>
        <w:t xml:space="preserve">Een leerling die gemiddeld 2F2 of hoger scoort gaat direct en alleen de 3F opdrachten maken en volgt de planner </w:t>
      </w:r>
      <w:r w:rsidRPr="00C44417">
        <w:rPr>
          <w:b/>
        </w:rPr>
        <w:t>versie 3F</w:t>
      </w:r>
    </w:p>
    <w:p w:rsidR="0035412A" w:rsidRDefault="0035412A" w:rsidP="0035412A">
      <w:r>
        <w:t xml:space="preserve">Een leerling die gemiddeld lager dan 2F2 scoort gaat de 2F en 3F opdrachten maken en volgt de planner </w:t>
      </w:r>
      <w:r w:rsidRPr="00C44417">
        <w:rPr>
          <w:b/>
        </w:rPr>
        <w:t>versie 2F/3F</w:t>
      </w:r>
      <w:r>
        <w:t>. Hierdoor is het traject iets langer.</w:t>
      </w:r>
    </w:p>
    <w:p w:rsidR="0035412A" w:rsidRDefault="0035412A" w:rsidP="0035412A">
      <w:r>
        <w:t>Leerlingen die erg laag scoren( 1F2 of lager) krijgen extra reparatielessen.</w:t>
      </w:r>
    </w:p>
    <w:p w:rsidR="0035412A" w:rsidRDefault="0035412A" w:rsidP="0035412A"/>
    <w:p w:rsidR="0035412A" w:rsidRDefault="0035412A" w:rsidP="0035412A"/>
    <w:p w:rsidR="0035412A" w:rsidRDefault="0035412A" w:rsidP="0035412A">
      <w:r>
        <w:t>Gevolgen scoren:</w:t>
      </w:r>
    </w:p>
    <w:p w:rsidR="0035412A" w:rsidRDefault="0035412A" w:rsidP="0035412A">
      <w:pPr>
        <w:pStyle w:val="Lijstalinea"/>
        <w:numPr>
          <w:ilvl w:val="0"/>
          <w:numId w:val="1"/>
        </w:numPr>
      </w:pPr>
      <w:r>
        <w:t xml:space="preserve">Alle </w:t>
      </w:r>
      <w:proofErr w:type="spellStart"/>
      <w:r>
        <w:t>ll</w:t>
      </w:r>
      <w:proofErr w:type="spellEnd"/>
      <w:r>
        <w:t xml:space="preserve"> laten beginnen met het onderdeel getallen.</w:t>
      </w:r>
    </w:p>
    <w:p w:rsidR="0035412A" w:rsidRDefault="0035412A" w:rsidP="0035412A">
      <w:pPr>
        <w:pStyle w:val="Lijstalinea"/>
        <w:numPr>
          <w:ilvl w:val="0"/>
          <w:numId w:val="1"/>
        </w:numPr>
      </w:pPr>
      <w:r>
        <w:t xml:space="preserve">Als een </w:t>
      </w:r>
      <w:proofErr w:type="spellStart"/>
      <w:r>
        <w:t>ll</w:t>
      </w:r>
      <w:proofErr w:type="spellEnd"/>
      <w:r>
        <w:t xml:space="preserve"> gemiddeld  2F2 of hoger scoort moet de </w:t>
      </w:r>
      <w:proofErr w:type="spellStart"/>
      <w:r>
        <w:t>ll</w:t>
      </w:r>
      <w:proofErr w:type="spellEnd"/>
      <w:r>
        <w:t xml:space="preserve"> </w:t>
      </w:r>
      <w:r w:rsidRPr="00501164">
        <w:rPr>
          <w:b/>
        </w:rPr>
        <w:t>instaptoetsen 3F</w:t>
      </w:r>
      <w:r>
        <w:t xml:space="preserve"> maken voor alle domeinen. Ook een </w:t>
      </w:r>
      <w:proofErr w:type="spellStart"/>
      <w:r>
        <w:t>ll</w:t>
      </w:r>
      <w:proofErr w:type="spellEnd"/>
      <w:r>
        <w:t xml:space="preserve"> met 3F2 instaptoets 3F laten maken.</w:t>
      </w:r>
    </w:p>
    <w:p w:rsidR="0035412A" w:rsidRDefault="0035412A" w:rsidP="0035412A">
      <w:pPr>
        <w:pStyle w:val="Lijstalinea"/>
        <w:numPr>
          <w:ilvl w:val="0"/>
          <w:numId w:val="1"/>
        </w:numPr>
      </w:pPr>
      <w:r>
        <w:t xml:space="preserve">Als een </w:t>
      </w:r>
      <w:proofErr w:type="spellStart"/>
      <w:r>
        <w:t>ll</w:t>
      </w:r>
      <w:proofErr w:type="spellEnd"/>
      <w:r>
        <w:t xml:space="preserve"> lager dan 2F2 gemiddeld scoort moet de </w:t>
      </w:r>
      <w:proofErr w:type="spellStart"/>
      <w:r>
        <w:t>ll</w:t>
      </w:r>
      <w:proofErr w:type="spellEnd"/>
      <w:r>
        <w:t xml:space="preserve"> de </w:t>
      </w:r>
      <w:r w:rsidRPr="00501164">
        <w:rPr>
          <w:b/>
        </w:rPr>
        <w:t>instaptoetsen 2F</w:t>
      </w:r>
      <w:r>
        <w:t xml:space="preserve"> maken voor alle domeinen</w:t>
      </w:r>
    </w:p>
    <w:p w:rsidR="0035412A" w:rsidRDefault="0035412A" w:rsidP="0035412A">
      <w:pPr>
        <w:pStyle w:val="Lijstalinea"/>
        <w:numPr>
          <w:ilvl w:val="0"/>
          <w:numId w:val="1"/>
        </w:numPr>
      </w:pPr>
      <w:proofErr w:type="spellStart"/>
      <w:r>
        <w:t>ll</w:t>
      </w:r>
      <w:proofErr w:type="spellEnd"/>
      <w:r>
        <w:t xml:space="preserve"> die op twee of meer onderdelen 1F2 of lager scoren moeten naar de reparatielessen. </w:t>
      </w:r>
    </w:p>
    <w:p w:rsidR="0035412A" w:rsidRDefault="0035412A" w:rsidP="0035412A">
      <w:pPr>
        <w:pStyle w:val="Lijstalinea"/>
        <w:numPr>
          <w:ilvl w:val="0"/>
          <w:numId w:val="1"/>
        </w:numPr>
      </w:pPr>
      <w:r>
        <w:t xml:space="preserve">Boek </w:t>
      </w:r>
      <w:proofErr w:type="spellStart"/>
      <w:r>
        <w:t>startrekenen</w:t>
      </w:r>
      <w:proofErr w:type="spellEnd"/>
      <w:r>
        <w:t xml:space="preserve"> 3F moeten leerlingen met een score gemiddeld lager 2F2 ook de opdrachten 2F maken volgens de planner </w:t>
      </w:r>
      <w:r w:rsidRPr="00501164">
        <w:rPr>
          <w:b/>
        </w:rPr>
        <w:t>versie2F/3F</w:t>
      </w:r>
      <w:r>
        <w:t>.</w:t>
      </w:r>
    </w:p>
    <w:p w:rsidR="0035412A" w:rsidRDefault="0035412A" w:rsidP="0035412A">
      <w:pPr>
        <w:pStyle w:val="Lijstalinea"/>
        <w:numPr>
          <w:ilvl w:val="0"/>
          <w:numId w:val="1"/>
        </w:numPr>
      </w:pPr>
      <w:r>
        <w:t xml:space="preserve">Leerlingen met een scoren van 2F2 of hoger moeten alleen de opdrachten uit de planner </w:t>
      </w:r>
      <w:r w:rsidRPr="00501164">
        <w:rPr>
          <w:b/>
        </w:rPr>
        <w:t>versie 3F</w:t>
      </w:r>
      <w:r>
        <w:t xml:space="preserve"> maken van dat domein.</w:t>
      </w:r>
    </w:p>
    <w:p w:rsidR="0035412A" w:rsidRDefault="0035412A" w:rsidP="0035412A">
      <w:pPr>
        <w:pStyle w:val="Lijstalinea"/>
        <w:ind w:left="780"/>
      </w:pPr>
    </w:p>
    <w:p w:rsidR="0035412A" w:rsidRDefault="0035412A" w:rsidP="0035412A">
      <w:pPr>
        <w:pStyle w:val="Lijstalinea"/>
        <w:ind w:left="780"/>
      </w:pPr>
    </w:p>
    <w:p w:rsidR="0035412A" w:rsidRDefault="0035412A" w:rsidP="0035412A">
      <w:r>
        <w:t xml:space="preserve">Volgorde onderdelen: </w:t>
      </w:r>
    </w:p>
    <w:p w:rsidR="0035412A" w:rsidRDefault="0035412A" w:rsidP="0035412A">
      <w:pPr>
        <w:pStyle w:val="Lijstalinea"/>
        <w:numPr>
          <w:ilvl w:val="0"/>
          <w:numId w:val="3"/>
        </w:numPr>
      </w:pPr>
      <w:r>
        <w:t>Getallen</w:t>
      </w:r>
    </w:p>
    <w:p w:rsidR="0035412A" w:rsidRDefault="0035412A" w:rsidP="0035412A">
      <w:pPr>
        <w:pStyle w:val="Lijstalinea"/>
        <w:numPr>
          <w:ilvl w:val="0"/>
          <w:numId w:val="3"/>
        </w:numPr>
      </w:pPr>
      <w:r>
        <w:t>Verhoudingen</w:t>
      </w:r>
    </w:p>
    <w:p w:rsidR="0035412A" w:rsidRDefault="0035412A" w:rsidP="0035412A">
      <w:pPr>
        <w:pStyle w:val="Lijstalinea"/>
        <w:numPr>
          <w:ilvl w:val="0"/>
          <w:numId w:val="3"/>
        </w:numPr>
      </w:pPr>
      <w:r>
        <w:t>Meten en meetkunde</w:t>
      </w:r>
    </w:p>
    <w:p w:rsidR="0035412A" w:rsidRDefault="0035412A" w:rsidP="0035412A">
      <w:pPr>
        <w:pStyle w:val="Lijstalinea"/>
        <w:numPr>
          <w:ilvl w:val="0"/>
          <w:numId w:val="3"/>
        </w:numPr>
      </w:pPr>
      <w:r>
        <w:t>Verbanden.</w:t>
      </w:r>
    </w:p>
    <w:p w:rsidR="0035412A" w:rsidRDefault="0035412A" w:rsidP="0035412A">
      <w:pPr>
        <w:pStyle w:val="Lijstalinea"/>
        <w:ind w:left="1428"/>
      </w:pPr>
    </w:p>
    <w:p w:rsidR="0035412A" w:rsidRDefault="0035412A" w:rsidP="0035412A">
      <w:r>
        <w:t xml:space="preserve">Opzet per onderdeel via studiemeter: </w:t>
      </w:r>
    </w:p>
    <w:p w:rsidR="0035412A" w:rsidRDefault="0035412A" w:rsidP="0035412A">
      <w:pPr>
        <w:pStyle w:val="Lijstalinea"/>
        <w:numPr>
          <w:ilvl w:val="0"/>
          <w:numId w:val="2"/>
        </w:numPr>
      </w:pPr>
      <w:r>
        <w:t>Instaptoets</w:t>
      </w:r>
    </w:p>
    <w:p w:rsidR="0035412A" w:rsidRDefault="0035412A" w:rsidP="0035412A">
      <w:pPr>
        <w:pStyle w:val="Lijstalinea"/>
        <w:numPr>
          <w:ilvl w:val="0"/>
          <w:numId w:val="2"/>
        </w:numPr>
      </w:pPr>
      <w:r>
        <w:t>Oefeningen afhankelijk van de instaptoets (automatisch)</w:t>
      </w:r>
    </w:p>
    <w:p w:rsidR="0035412A" w:rsidRDefault="0035412A" w:rsidP="0035412A">
      <w:pPr>
        <w:pStyle w:val="Lijstalinea"/>
        <w:numPr>
          <w:ilvl w:val="0"/>
          <w:numId w:val="2"/>
        </w:numPr>
      </w:pPr>
      <w:r>
        <w:t>Deeltoets als oefeningen voldoende (automatisch)</w:t>
      </w:r>
    </w:p>
    <w:p w:rsidR="0035412A" w:rsidRDefault="0035412A" w:rsidP="0035412A">
      <w:pPr>
        <w:pStyle w:val="Lijstalinea"/>
        <w:numPr>
          <w:ilvl w:val="0"/>
          <w:numId w:val="2"/>
        </w:numPr>
      </w:pPr>
      <w:r>
        <w:t>Eindtoets als alle deeltoetsen voldoende zijn (door docent)</w:t>
      </w:r>
    </w:p>
    <w:p w:rsidR="0035412A" w:rsidRDefault="0035412A" w:rsidP="0035412A">
      <w:r>
        <w:tab/>
      </w:r>
    </w:p>
    <w:p w:rsidR="0035412A" w:rsidRDefault="0035412A" w:rsidP="0035412A"/>
    <w:p w:rsidR="0035412A" w:rsidRDefault="0035412A" w:rsidP="0035412A"/>
    <w:p w:rsidR="0035412A" w:rsidRDefault="0035412A">
      <w:pPr>
        <w:spacing w:after="200" w:line="276" w:lineRule="auto"/>
      </w:pPr>
      <w:r>
        <w:br w:type="page"/>
      </w:r>
    </w:p>
    <w:p w:rsidR="0035412A" w:rsidRPr="003C3CD9" w:rsidRDefault="0035412A" w:rsidP="0035412A">
      <w:pPr>
        <w:rPr>
          <w:b/>
        </w:rPr>
      </w:pPr>
      <w:r w:rsidRPr="003C3CD9">
        <w:rPr>
          <w:b/>
        </w:rPr>
        <w:lastRenderedPageBreak/>
        <w:t>Blok1 versie 2F/3F</w:t>
      </w:r>
    </w:p>
    <w:p w:rsidR="0035412A" w:rsidRDefault="0035412A" w:rsidP="0035412A"/>
    <w:p w:rsidR="0035412A" w:rsidRDefault="0035412A" w:rsidP="0035412A">
      <w:r>
        <w:t xml:space="preserve">Getallen 2F/3F (RNT score 2F1 of lager)   Boek </w:t>
      </w:r>
      <w:proofErr w:type="spellStart"/>
      <w:r>
        <w:t>startrekenen</w:t>
      </w:r>
      <w:proofErr w:type="spellEnd"/>
      <w:r>
        <w:t xml:space="preserve"> 3F deel A</w:t>
      </w:r>
    </w:p>
    <w:p w:rsidR="0035412A" w:rsidRDefault="0035412A" w:rsidP="0035412A"/>
    <w:p w:rsidR="0035412A" w:rsidRDefault="0035412A" w:rsidP="0035412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93"/>
        <w:gridCol w:w="1283"/>
        <w:gridCol w:w="4156"/>
        <w:gridCol w:w="3010"/>
      </w:tblGrid>
      <w:tr w:rsidR="0035412A" w:rsidTr="00915A35">
        <w:tc>
          <w:tcPr>
            <w:tcW w:w="797" w:type="dxa"/>
          </w:tcPr>
          <w:p w:rsidR="0035412A" w:rsidRDefault="0035412A" w:rsidP="00915A35">
            <w:pPr>
              <w:jc w:val="center"/>
            </w:pPr>
            <w:r>
              <w:t>Week</w:t>
            </w:r>
          </w:p>
        </w:tc>
        <w:tc>
          <w:tcPr>
            <w:tcW w:w="1296" w:type="dxa"/>
          </w:tcPr>
          <w:p w:rsidR="0035412A" w:rsidRDefault="0035412A" w:rsidP="00915A35">
            <w:r>
              <w:t>Hoofdstuk</w:t>
            </w:r>
          </w:p>
        </w:tc>
        <w:tc>
          <w:tcPr>
            <w:tcW w:w="4678" w:type="dxa"/>
          </w:tcPr>
          <w:p w:rsidR="0035412A" w:rsidRDefault="0035412A" w:rsidP="00915A35">
            <w:r>
              <w:t>Onderwerpen</w:t>
            </w:r>
          </w:p>
        </w:tc>
        <w:tc>
          <w:tcPr>
            <w:tcW w:w="2517" w:type="dxa"/>
          </w:tcPr>
          <w:p w:rsidR="0035412A" w:rsidRDefault="0035412A" w:rsidP="00915A35">
            <w:r>
              <w:t>Opgaven</w:t>
            </w:r>
          </w:p>
        </w:tc>
      </w:tr>
      <w:tr w:rsidR="0035412A" w:rsidTr="00915A35">
        <w:tc>
          <w:tcPr>
            <w:tcW w:w="797" w:type="dxa"/>
          </w:tcPr>
          <w:p w:rsidR="0035412A" w:rsidRDefault="0035412A" w:rsidP="00915A35">
            <w:pPr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35412A" w:rsidRDefault="0035412A" w:rsidP="00915A35"/>
        </w:tc>
        <w:tc>
          <w:tcPr>
            <w:tcW w:w="4678" w:type="dxa"/>
          </w:tcPr>
          <w:p w:rsidR="0035412A" w:rsidRDefault="0035412A" w:rsidP="00915A35">
            <w:r>
              <w:t>Uitleg opzet rekenen + RNT toets</w:t>
            </w:r>
          </w:p>
        </w:tc>
        <w:tc>
          <w:tcPr>
            <w:tcW w:w="2517" w:type="dxa"/>
          </w:tcPr>
          <w:p w:rsidR="0035412A" w:rsidRDefault="0035412A" w:rsidP="00915A35"/>
        </w:tc>
      </w:tr>
      <w:tr w:rsidR="0035412A" w:rsidRPr="00533C0B" w:rsidTr="00915A35">
        <w:tc>
          <w:tcPr>
            <w:tcW w:w="797" w:type="dxa"/>
          </w:tcPr>
          <w:p w:rsidR="0035412A" w:rsidRDefault="0035412A" w:rsidP="00915A35">
            <w:pPr>
              <w:jc w:val="center"/>
            </w:pPr>
            <w:r>
              <w:t>2</w:t>
            </w:r>
          </w:p>
        </w:tc>
        <w:tc>
          <w:tcPr>
            <w:tcW w:w="1296" w:type="dxa"/>
          </w:tcPr>
          <w:p w:rsidR="0035412A" w:rsidRDefault="0035412A" w:rsidP="00915A35">
            <w:r>
              <w:t>1 +1.1</w:t>
            </w:r>
          </w:p>
        </w:tc>
        <w:tc>
          <w:tcPr>
            <w:tcW w:w="4678" w:type="dxa"/>
          </w:tcPr>
          <w:p w:rsidR="0035412A" w:rsidRDefault="0035412A" w:rsidP="00915A35">
            <w:r>
              <w:t>Optellen en aftrekken</w:t>
            </w:r>
          </w:p>
        </w:tc>
        <w:tc>
          <w:tcPr>
            <w:tcW w:w="2517" w:type="dxa"/>
          </w:tcPr>
          <w:p w:rsidR="0035412A" w:rsidRPr="00533C0B" w:rsidRDefault="0035412A" w:rsidP="00915A35">
            <w:pPr>
              <w:rPr>
                <w:lang w:val="en-US"/>
              </w:rPr>
            </w:pPr>
            <w:r>
              <w:rPr>
                <w:lang w:val="en-US"/>
              </w:rPr>
              <w:t>S1 t/m S3</w:t>
            </w:r>
            <w:r w:rsidRPr="00533C0B">
              <w:rPr>
                <w:lang w:val="en-US"/>
              </w:rPr>
              <w:t>,</w:t>
            </w:r>
            <w:r>
              <w:rPr>
                <w:lang w:val="en-US"/>
              </w:rPr>
              <w:t xml:space="preserve"> 1 t/m 5</w:t>
            </w:r>
          </w:p>
        </w:tc>
      </w:tr>
      <w:tr w:rsidR="0035412A" w:rsidRPr="00D24D07" w:rsidTr="00915A35">
        <w:tc>
          <w:tcPr>
            <w:tcW w:w="797" w:type="dxa"/>
          </w:tcPr>
          <w:p w:rsidR="0035412A" w:rsidRDefault="0035412A" w:rsidP="00915A35">
            <w:pPr>
              <w:jc w:val="center"/>
            </w:pPr>
            <w:r>
              <w:t>3</w:t>
            </w:r>
          </w:p>
        </w:tc>
        <w:tc>
          <w:tcPr>
            <w:tcW w:w="1296" w:type="dxa"/>
          </w:tcPr>
          <w:p w:rsidR="0035412A" w:rsidRDefault="0035412A" w:rsidP="00915A35">
            <w:r>
              <w:t>1.1</w:t>
            </w:r>
          </w:p>
        </w:tc>
        <w:tc>
          <w:tcPr>
            <w:tcW w:w="4678" w:type="dxa"/>
          </w:tcPr>
          <w:p w:rsidR="0035412A" w:rsidRDefault="0035412A" w:rsidP="00915A35">
            <w:r>
              <w:t>Optellen en aftrekken</w:t>
            </w:r>
          </w:p>
        </w:tc>
        <w:tc>
          <w:tcPr>
            <w:tcW w:w="2517" w:type="dxa"/>
          </w:tcPr>
          <w:p w:rsidR="0035412A" w:rsidRPr="00344963" w:rsidRDefault="0035412A" w:rsidP="00915A35">
            <w:pPr>
              <w:rPr>
                <w:lang w:val="en-US"/>
              </w:rPr>
            </w:pPr>
            <w:r>
              <w:rPr>
                <w:lang w:val="en-US"/>
              </w:rPr>
              <w:t>6 t/m 14</w:t>
            </w:r>
          </w:p>
        </w:tc>
      </w:tr>
      <w:tr w:rsidR="0035412A" w:rsidTr="00915A35">
        <w:tc>
          <w:tcPr>
            <w:tcW w:w="797" w:type="dxa"/>
          </w:tcPr>
          <w:p w:rsidR="0035412A" w:rsidRDefault="0035412A" w:rsidP="00915A35">
            <w:pPr>
              <w:jc w:val="center"/>
            </w:pPr>
            <w:r>
              <w:t>4</w:t>
            </w:r>
          </w:p>
        </w:tc>
        <w:tc>
          <w:tcPr>
            <w:tcW w:w="1296" w:type="dxa"/>
          </w:tcPr>
          <w:p w:rsidR="0035412A" w:rsidRDefault="0035412A" w:rsidP="00915A35">
            <w:r>
              <w:t>1.2</w:t>
            </w:r>
          </w:p>
        </w:tc>
        <w:tc>
          <w:tcPr>
            <w:tcW w:w="4678" w:type="dxa"/>
          </w:tcPr>
          <w:p w:rsidR="0035412A" w:rsidRDefault="0035412A" w:rsidP="00915A35">
            <w:r>
              <w:t>Optellen en aftrekken op papier</w:t>
            </w:r>
          </w:p>
        </w:tc>
        <w:tc>
          <w:tcPr>
            <w:tcW w:w="2517" w:type="dxa"/>
          </w:tcPr>
          <w:p w:rsidR="0035412A" w:rsidRDefault="0035412A" w:rsidP="00915A35">
            <w:r>
              <w:t>15 a t/m f, 16 t/m 19</w:t>
            </w:r>
          </w:p>
        </w:tc>
      </w:tr>
      <w:tr w:rsidR="0035412A" w:rsidTr="00915A35">
        <w:tc>
          <w:tcPr>
            <w:tcW w:w="797" w:type="dxa"/>
          </w:tcPr>
          <w:p w:rsidR="0035412A" w:rsidRDefault="0035412A" w:rsidP="00915A35">
            <w:pPr>
              <w:jc w:val="center"/>
            </w:pPr>
            <w:r>
              <w:t>5</w:t>
            </w:r>
          </w:p>
        </w:tc>
        <w:tc>
          <w:tcPr>
            <w:tcW w:w="1296" w:type="dxa"/>
          </w:tcPr>
          <w:p w:rsidR="0035412A" w:rsidRDefault="0035412A" w:rsidP="00915A35">
            <w:r>
              <w:t>1.2</w:t>
            </w:r>
          </w:p>
        </w:tc>
        <w:tc>
          <w:tcPr>
            <w:tcW w:w="4678" w:type="dxa"/>
          </w:tcPr>
          <w:p w:rsidR="0035412A" w:rsidRDefault="0035412A" w:rsidP="00915A35">
            <w:r>
              <w:t>Optellen en aftrekken op papier</w:t>
            </w:r>
          </w:p>
        </w:tc>
        <w:tc>
          <w:tcPr>
            <w:tcW w:w="2517" w:type="dxa"/>
          </w:tcPr>
          <w:p w:rsidR="0035412A" w:rsidRDefault="0035412A" w:rsidP="00915A35">
            <w:r>
              <w:t>20 a t/m f, 21 t/m 24</w:t>
            </w:r>
          </w:p>
        </w:tc>
      </w:tr>
      <w:tr w:rsidR="0035412A" w:rsidRPr="000017C8" w:rsidTr="00915A35">
        <w:tc>
          <w:tcPr>
            <w:tcW w:w="797" w:type="dxa"/>
          </w:tcPr>
          <w:p w:rsidR="0035412A" w:rsidRDefault="0035412A" w:rsidP="00915A35">
            <w:pPr>
              <w:jc w:val="center"/>
            </w:pPr>
            <w:r>
              <w:t>6</w:t>
            </w:r>
          </w:p>
        </w:tc>
        <w:tc>
          <w:tcPr>
            <w:tcW w:w="1296" w:type="dxa"/>
          </w:tcPr>
          <w:p w:rsidR="0035412A" w:rsidRDefault="0035412A" w:rsidP="00915A35">
            <w:r>
              <w:t>1.3</w:t>
            </w:r>
          </w:p>
        </w:tc>
        <w:tc>
          <w:tcPr>
            <w:tcW w:w="4678" w:type="dxa"/>
          </w:tcPr>
          <w:p w:rsidR="0035412A" w:rsidRDefault="0035412A" w:rsidP="00915A35">
            <w:r>
              <w:t>Negatieve getallen</w:t>
            </w:r>
          </w:p>
        </w:tc>
        <w:tc>
          <w:tcPr>
            <w:tcW w:w="2517" w:type="dxa"/>
          </w:tcPr>
          <w:p w:rsidR="0035412A" w:rsidRPr="000017C8" w:rsidRDefault="0035412A" w:rsidP="00915A35">
            <w:pPr>
              <w:rPr>
                <w:lang w:val="en-US"/>
              </w:rPr>
            </w:pPr>
            <w:r>
              <w:rPr>
                <w:lang w:val="en-US"/>
              </w:rPr>
              <w:t>25 t/m 31, Z1 t/m Z4</w:t>
            </w:r>
          </w:p>
        </w:tc>
      </w:tr>
      <w:tr w:rsidR="0035412A" w:rsidTr="00915A35">
        <w:tc>
          <w:tcPr>
            <w:tcW w:w="797" w:type="dxa"/>
          </w:tcPr>
          <w:p w:rsidR="0035412A" w:rsidRDefault="0035412A" w:rsidP="00915A35">
            <w:pPr>
              <w:jc w:val="center"/>
            </w:pPr>
            <w:r>
              <w:t>7</w:t>
            </w:r>
          </w:p>
        </w:tc>
        <w:tc>
          <w:tcPr>
            <w:tcW w:w="1296" w:type="dxa"/>
          </w:tcPr>
          <w:p w:rsidR="0035412A" w:rsidRDefault="0035412A" w:rsidP="00915A35">
            <w:r>
              <w:t>2 +2.1</w:t>
            </w:r>
          </w:p>
        </w:tc>
        <w:tc>
          <w:tcPr>
            <w:tcW w:w="4678" w:type="dxa"/>
          </w:tcPr>
          <w:p w:rsidR="0035412A" w:rsidRDefault="0035412A" w:rsidP="00915A35">
            <w:r>
              <w:t>Vermenigvuldigen en delen, handig rekenen</w:t>
            </w:r>
          </w:p>
        </w:tc>
        <w:tc>
          <w:tcPr>
            <w:tcW w:w="2517" w:type="dxa"/>
          </w:tcPr>
          <w:p w:rsidR="0035412A" w:rsidRDefault="0035412A" w:rsidP="00915A35">
            <w:r>
              <w:t>S1 t/m 4, 1 t/m 6</w:t>
            </w:r>
          </w:p>
        </w:tc>
      </w:tr>
      <w:tr w:rsidR="0035412A" w:rsidTr="00915A35">
        <w:tc>
          <w:tcPr>
            <w:tcW w:w="797" w:type="dxa"/>
          </w:tcPr>
          <w:p w:rsidR="0035412A" w:rsidRDefault="0035412A" w:rsidP="00915A35">
            <w:pPr>
              <w:jc w:val="center"/>
            </w:pPr>
            <w:r>
              <w:t>8</w:t>
            </w:r>
          </w:p>
        </w:tc>
        <w:tc>
          <w:tcPr>
            <w:tcW w:w="1296" w:type="dxa"/>
          </w:tcPr>
          <w:p w:rsidR="0035412A" w:rsidRDefault="0035412A" w:rsidP="00915A35">
            <w:r>
              <w:t>2.1</w:t>
            </w:r>
          </w:p>
        </w:tc>
        <w:tc>
          <w:tcPr>
            <w:tcW w:w="4678" w:type="dxa"/>
          </w:tcPr>
          <w:p w:rsidR="0035412A" w:rsidRDefault="0035412A" w:rsidP="00915A35">
            <w:r>
              <w:t>Handig rekenen</w:t>
            </w:r>
          </w:p>
        </w:tc>
        <w:tc>
          <w:tcPr>
            <w:tcW w:w="2517" w:type="dxa"/>
          </w:tcPr>
          <w:p w:rsidR="0035412A" w:rsidRDefault="0035412A" w:rsidP="00915A35">
            <w:r>
              <w:t>7 t/m 15</w:t>
            </w:r>
          </w:p>
        </w:tc>
      </w:tr>
      <w:tr w:rsidR="0035412A" w:rsidTr="00915A35">
        <w:tc>
          <w:tcPr>
            <w:tcW w:w="797" w:type="dxa"/>
          </w:tcPr>
          <w:p w:rsidR="0035412A" w:rsidRDefault="0035412A" w:rsidP="00915A35">
            <w:pPr>
              <w:jc w:val="center"/>
            </w:pPr>
            <w:r>
              <w:t>9</w:t>
            </w:r>
          </w:p>
        </w:tc>
        <w:tc>
          <w:tcPr>
            <w:tcW w:w="1296" w:type="dxa"/>
          </w:tcPr>
          <w:p w:rsidR="0035412A" w:rsidRDefault="0035412A" w:rsidP="00915A35">
            <w:r>
              <w:t>2.2</w:t>
            </w:r>
          </w:p>
        </w:tc>
        <w:tc>
          <w:tcPr>
            <w:tcW w:w="4678" w:type="dxa"/>
          </w:tcPr>
          <w:p w:rsidR="0035412A" w:rsidRDefault="0035412A" w:rsidP="00915A35">
            <w:r>
              <w:t>Vermenigvuldigen op papier</w:t>
            </w:r>
          </w:p>
        </w:tc>
        <w:tc>
          <w:tcPr>
            <w:tcW w:w="2517" w:type="dxa"/>
          </w:tcPr>
          <w:p w:rsidR="0035412A" w:rsidRDefault="0035412A" w:rsidP="00915A35">
            <w:r>
              <w:t>16ab,17,18,19,20ab,21,22,24</w:t>
            </w:r>
          </w:p>
        </w:tc>
      </w:tr>
      <w:tr w:rsidR="0035412A" w:rsidTr="00915A35">
        <w:tc>
          <w:tcPr>
            <w:tcW w:w="797" w:type="dxa"/>
          </w:tcPr>
          <w:p w:rsidR="0035412A" w:rsidRDefault="0035412A" w:rsidP="00915A35">
            <w:pPr>
              <w:jc w:val="center"/>
            </w:pPr>
            <w:r>
              <w:t>10</w:t>
            </w:r>
          </w:p>
        </w:tc>
        <w:tc>
          <w:tcPr>
            <w:tcW w:w="1296" w:type="dxa"/>
          </w:tcPr>
          <w:p w:rsidR="0035412A" w:rsidRDefault="0035412A" w:rsidP="00915A35">
            <w:r>
              <w:t>2.3</w:t>
            </w:r>
          </w:p>
        </w:tc>
        <w:tc>
          <w:tcPr>
            <w:tcW w:w="4678" w:type="dxa"/>
          </w:tcPr>
          <w:p w:rsidR="0035412A" w:rsidRDefault="0035412A" w:rsidP="00915A35">
            <w:r>
              <w:t>Delen op papier + eindtoets 2F getallen</w:t>
            </w:r>
          </w:p>
        </w:tc>
        <w:tc>
          <w:tcPr>
            <w:tcW w:w="2517" w:type="dxa"/>
          </w:tcPr>
          <w:p w:rsidR="0035412A" w:rsidRDefault="0035412A" w:rsidP="00915A35">
            <w:r>
              <w:t>25ab,26,27,28,</w:t>
            </w:r>
          </w:p>
        </w:tc>
      </w:tr>
    </w:tbl>
    <w:p w:rsidR="0035412A" w:rsidRDefault="0035412A" w:rsidP="0035412A"/>
    <w:p w:rsidR="0035412A" w:rsidRDefault="0035412A" w:rsidP="0035412A"/>
    <w:p w:rsidR="0035412A" w:rsidRDefault="0035412A" w:rsidP="0035412A"/>
    <w:p w:rsidR="0035412A" w:rsidRDefault="0035412A" w:rsidP="0035412A">
      <w:pPr>
        <w:pStyle w:val="Lijstalinea"/>
        <w:ind w:left="780"/>
      </w:pPr>
      <w:r>
        <w:t xml:space="preserve">Studiepunt: </w:t>
      </w:r>
      <w:r>
        <w:tab/>
        <w:t>Deelnemer krijgt het studiepunt indien:</w:t>
      </w:r>
    </w:p>
    <w:p w:rsidR="0035412A" w:rsidRDefault="0035412A" w:rsidP="0035412A">
      <w:pPr>
        <w:pStyle w:val="Lijstalinea"/>
        <w:ind w:left="780"/>
      </w:pPr>
    </w:p>
    <w:p w:rsidR="0035412A" w:rsidRDefault="0035412A" w:rsidP="0035412A">
      <w:pPr>
        <w:pStyle w:val="Lijstalinea"/>
        <w:numPr>
          <w:ilvl w:val="0"/>
          <w:numId w:val="4"/>
        </w:numPr>
      </w:pPr>
      <w:r>
        <w:t>RNT toets gemaakt</w:t>
      </w:r>
    </w:p>
    <w:p w:rsidR="0035412A" w:rsidRDefault="0035412A" w:rsidP="0035412A">
      <w:pPr>
        <w:pStyle w:val="Lijstalinea"/>
        <w:numPr>
          <w:ilvl w:val="0"/>
          <w:numId w:val="4"/>
        </w:numPr>
      </w:pPr>
      <w:r>
        <w:t>Instaptoets 2F getallen gemaakt</w:t>
      </w:r>
    </w:p>
    <w:p w:rsidR="0035412A" w:rsidRDefault="0035412A" w:rsidP="0035412A">
      <w:pPr>
        <w:pStyle w:val="Lijstalinea"/>
        <w:numPr>
          <w:ilvl w:val="0"/>
          <w:numId w:val="4"/>
        </w:numPr>
      </w:pPr>
      <w:r>
        <w:t>Oefentoets 2F getallen gemaakt en voldoende</w:t>
      </w:r>
    </w:p>
    <w:p w:rsidR="0035412A" w:rsidRDefault="0035412A" w:rsidP="0035412A">
      <w:pPr>
        <w:pStyle w:val="Lijstalinea"/>
        <w:numPr>
          <w:ilvl w:val="0"/>
          <w:numId w:val="4"/>
        </w:numPr>
      </w:pPr>
      <w:r>
        <w:t>Eindtoets 2F getallen gemaakt en voldoende</w:t>
      </w:r>
    </w:p>
    <w:p w:rsidR="0035412A" w:rsidRDefault="0035412A" w:rsidP="0035412A">
      <w:pPr>
        <w:pStyle w:val="Lijstalinea"/>
        <w:numPr>
          <w:ilvl w:val="0"/>
          <w:numId w:val="4"/>
        </w:numPr>
      </w:pPr>
      <w:r>
        <w:t xml:space="preserve">Opdrachten in boek </w:t>
      </w:r>
      <w:proofErr w:type="spellStart"/>
      <w:r>
        <w:t>Startrekenen</w:t>
      </w:r>
      <w:proofErr w:type="spellEnd"/>
      <w:r>
        <w:t xml:space="preserve"> 3F deel A 100 %</w:t>
      </w:r>
    </w:p>
    <w:p w:rsidR="0035412A" w:rsidRDefault="0035412A" w:rsidP="0035412A">
      <w:pPr>
        <w:pStyle w:val="Lijstalinea"/>
        <w:ind w:left="2850"/>
      </w:pPr>
      <w:r>
        <w:t>zijn gemaakt en afgetekend t/m Hst 2.3</w:t>
      </w:r>
    </w:p>
    <w:p w:rsidR="0035412A" w:rsidRDefault="0035412A" w:rsidP="0035412A">
      <w:pPr>
        <w:pStyle w:val="Lijstalinea"/>
        <w:ind w:left="2850"/>
      </w:pPr>
    </w:p>
    <w:p w:rsidR="0035412A" w:rsidRDefault="0035412A" w:rsidP="0035412A">
      <w:pPr>
        <w:pStyle w:val="Lijstalinea"/>
        <w:ind w:left="285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778"/>
        <w:gridCol w:w="1701"/>
        <w:gridCol w:w="1687"/>
      </w:tblGrid>
      <w:tr w:rsidR="0035412A" w:rsidTr="00915A35">
        <w:tc>
          <w:tcPr>
            <w:tcW w:w="5778" w:type="dxa"/>
            <w:shd w:val="clear" w:color="auto" w:fill="D9D9D9" w:themeFill="background1" w:themeFillShade="D9"/>
          </w:tcPr>
          <w:p w:rsidR="0035412A" w:rsidRDefault="0035412A" w:rsidP="00915A35">
            <w:r>
              <w:t>Onderdeel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412A" w:rsidRDefault="0035412A" w:rsidP="00915A35">
            <w:r>
              <w:t>Onvoldoende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35412A" w:rsidRDefault="0035412A" w:rsidP="00915A35">
            <w:r>
              <w:t>Voldoende</w:t>
            </w:r>
          </w:p>
        </w:tc>
      </w:tr>
      <w:tr w:rsidR="0035412A" w:rsidTr="00915A35">
        <w:tc>
          <w:tcPr>
            <w:tcW w:w="5778" w:type="dxa"/>
          </w:tcPr>
          <w:p w:rsidR="0035412A" w:rsidRDefault="0035412A" w:rsidP="00915A35">
            <w:r>
              <w:t>RNT toets gemaakt</w:t>
            </w:r>
          </w:p>
        </w:tc>
        <w:tc>
          <w:tcPr>
            <w:tcW w:w="1701" w:type="dxa"/>
          </w:tcPr>
          <w:p w:rsidR="0035412A" w:rsidRDefault="0035412A" w:rsidP="00915A35"/>
        </w:tc>
        <w:tc>
          <w:tcPr>
            <w:tcW w:w="1687" w:type="dxa"/>
          </w:tcPr>
          <w:p w:rsidR="0035412A" w:rsidRDefault="0035412A" w:rsidP="00915A35"/>
        </w:tc>
      </w:tr>
      <w:tr w:rsidR="0035412A" w:rsidTr="00915A35">
        <w:tc>
          <w:tcPr>
            <w:tcW w:w="5778" w:type="dxa"/>
          </w:tcPr>
          <w:p w:rsidR="0035412A" w:rsidRDefault="0035412A" w:rsidP="00915A35">
            <w:r>
              <w:t>Instaptoets 2F getallen gemaakt</w:t>
            </w:r>
          </w:p>
        </w:tc>
        <w:tc>
          <w:tcPr>
            <w:tcW w:w="1701" w:type="dxa"/>
          </w:tcPr>
          <w:p w:rsidR="0035412A" w:rsidRDefault="0035412A" w:rsidP="00915A35"/>
        </w:tc>
        <w:tc>
          <w:tcPr>
            <w:tcW w:w="1687" w:type="dxa"/>
          </w:tcPr>
          <w:p w:rsidR="0035412A" w:rsidRDefault="0035412A" w:rsidP="00915A35"/>
        </w:tc>
      </w:tr>
      <w:tr w:rsidR="0035412A" w:rsidTr="00915A35">
        <w:tc>
          <w:tcPr>
            <w:tcW w:w="5778" w:type="dxa"/>
          </w:tcPr>
          <w:p w:rsidR="0035412A" w:rsidRDefault="0035412A" w:rsidP="00915A35">
            <w:r>
              <w:t>Oefentoets 2F getallen gemaakt en voldoende</w:t>
            </w:r>
          </w:p>
        </w:tc>
        <w:tc>
          <w:tcPr>
            <w:tcW w:w="1701" w:type="dxa"/>
          </w:tcPr>
          <w:p w:rsidR="0035412A" w:rsidRDefault="0035412A" w:rsidP="00915A35"/>
        </w:tc>
        <w:tc>
          <w:tcPr>
            <w:tcW w:w="1687" w:type="dxa"/>
          </w:tcPr>
          <w:p w:rsidR="0035412A" w:rsidRDefault="0035412A" w:rsidP="00915A35"/>
        </w:tc>
      </w:tr>
      <w:tr w:rsidR="0035412A" w:rsidTr="00915A35">
        <w:tc>
          <w:tcPr>
            <w:tcW w:w="5778" w:type="dxa"/>
          </w:tcPr>
          <w:p w:rsidR="0035412A" w:rsidRDefault="0035412A" w:rsidP="00915A35">
            <w:r>
              <w:t>Eindtoets 2F getallen gemaakt en voldoende</w:t>
            </w:r>
          </w:p>
        </w:tc>
        <w:tc>
          <w:tcPr>
            <w:tcW w:w="1701" w:type="dxa"/>
          </w:tcPr>
          <w:p w:rsidR="0035412A" w:rsidRDefault="0035412A" w:rsidP="00915A35"/>
        </w:tc>
        <w:tc>
          <w:tcPr>
            <w:tcW w:w="1687" w:type="dxa"/>
          </w:tcPr>
          <w:p w:rsidR="0035412A" w:rsidRDefault="0035412A" w:rsidP="00915A35"/>
        </w:tc>
      </w:tr>
      <w:tr w:rsidR="0035412A" w:rsidTr="00915A35">
        <w:tc>
          <w:tcPr>
            <w:tcW w:w="5778" w:type="dxa"/>
          </w:tcPr>
          <w:p w:rsidR="0035412A" w:rsidRDefault="0035412A" w:rsidP="00915A35">
            <w:r>
              <w:t xml:space="preserve">Opdrachten in boek </w:t>
            </w:r>
            <w:proofErr w:type="spellStart"/>
            <w:r>
              <w:t>Startrekenen</w:t>
            </w:r>
            <w:proofErr w:type="spellEnd"/>
            <w:r>
              <w:t xml:space="preserve"> 3F t/m Hst 2.3</w:t>
            </w:r>
          </w:p>
        </w:tc>
        <w:tc>
          <w:tcPr>
            <w:tcW w:w="1701" w:type="dxa"/>
          </w:tcPr>
          <w:p w:rsidR="0035412A" w:rsidRDefault="0035412A" w:rsidP="00915A35"/>
        </w:tc>
        <w:tc>
          <w:tcPr>
            <w:tcW w:w="1687" w:type="dxa"/>
          </w:tcPr>
          <w:p w:rsidR="0035412A" w:rsidRDefault="0035412A" w:rsidP="00915A35"/>
        </w:tc>
      </w:tr>
      <w:tr w:rsidR="0035412A" w:rsidTr="00915A35">
        <w:tc>
          <w:tcPr>
            <w:tcW w:w="5778" w:type="dxa"/>
          </w:tcPr>
          <w:p w:rsidR="0035412A" w:rsidRDefault="0035412A" w:rsidP="00915A35">
            <w:r>
              <w:t>Studiepunt blok1  (versie 2F/3F)</w:t>
            </w:r>
          </w:p>
        </w:tc>
        <w:tc>
          <w:tcPr>
            <w:tcW w:w="1701" w:type="dxa"/>
          </w:tcPr>
          <w:p w:rsidR="0035412A" w:rsidRDefault="0035412A" w:rsidP="00915A35"/>
        </w:tc>
        <w:tc>
          <w:tcPr>
            <w:tcW w:w="1687" w:type="dxa"/>
          </w:tcPr>
          <w:p w:rsidR="0035412A" w:rsidRDefault="0035412A" w:rsidP="00915A35"/>
        </w:tc>
      </w:tr>
    </w:tbl>
    <w:p w:rsidR="0035412A" w:rsidRDefault="0035412A" w:rsidP="0035412A"/>
    <w:p w:rsidR="0035412A" w:rsidRDefault="0035412A">
      <w:pPr>
        <w:spacing w:after="200" w:line="276" w:lineRule="auto"/>
      </w:pPr>
      <w:r>
        <w:br w:type="page"/>
      </w:r>
    </w:p>
    <w:p w:rsidR="0035412A" w:rsidRPr="0004236E" w:rsidRDefault="0035412A" w:rsidP="0035412A">
      <w:pPr>
        <w:rPr>
          <w:b/>
        </w:rPr>
      </w:pPr>
      <w:r w:rsidRPr="0004236E">
        <w:rPr>
          <w:b/>
        </w:rPr>
        <w:lastRenderedPageBreak/>
        <w:t>Blok2  versie 2F/3F</w:t>
      </w:r>
    </w:p>
    <w:p w:rsidR="0035412A" w:rsidRDefault="0035412A" w:rsidP="0035412A"/>
    <w:p w:rsidR="0035412A" w:rsidRDefault="0035412A" w:rsidP="0035412A">
      <w:r>
        <w:t xml:space="preserve"> Getallen 2F/3F (RNT score 2F1 of lager)   Boek </w:t>
      </w:r>
      <w:proofErr w:type="spellStart"/>
      <w:r>
        <w:t>startrekenen</w:t>
      </w:r>
      <w:proofErr w:type="spellEnd"/>
      <w:r>
        <w:t xml:space="preserve"> 3F deel A</w:t>
      </w:r>
    </w:p>
    <w:p w:rsidR="0035412A" w:rsidRDefault="0035412A" w:rsidP="0035412A"/>
    <w:p w:rsidR="0035412A" w:rsidRDefault="0035412A" w:rsidP="0035412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94"/>
        <w:gridCol w:w="1291"/>
        <w:gridCol w:w="4361"/>
        <w:gridCol w:w="2796"/>
      </w:tblGrid>
      <w:tr w:rsidR="0035412A" w:rsidTr="00915A35">
        <w:tc>
          <w:tcPr>
            <w:tcW w:w="795" w:type="dxa"/>
          </w:tcPr>
          <w:p w:rsidR="0035412A" w:rsidRDefault="0035412A" w:rsidP="00915A35">
            <w:pPr>
              <w:jc w:val="center"/>
            </w:pPr>
            <w:r>
              <w:t>Week</w:t>
            </w:r>
          </w:p>
        </w:tc>
        <w:tc>
          <w:tcPr>
            <w:tcW w:w="1292" w:type="dxa"/>
          </w:tcPr>
          <w:p w:rsidR="0035412A" w:rsidRDefault="0035412A" w:rsidP="00915A35">
            <w:r>
              <w:t>Hoofdstuk</w:t>
            </w:r>
          </w:p>
        </w:tc>
        <w:tc>
          <w:tcPr>
            <w:tcW w:w="4398" w:type="dxa"/>
          </w:tcPr>
          <w:p w:rsidR="0035412A" w:rsidRDefault="0035412A" w:rsidP="00915A35">
            <w:r>
              <w:t>Onderwerpen</w:t>
            </w:r>
          </w:p>
        </w:tc>
        <w:tc>
          <w:tcPr>
            <w:tcW w:w="2803" w:type="dxa"/>
          </w:tcPr>
          <w:p w:rsidR="0035412A" w:rsidRDefault="0035412A" w:rsidP="00915A35">
            <w:r>
              <w:t>Opgaven</w:t>
            </w:r>
          </w:p>
        </w:tc>
      </w:tr>
      <w:tr w:rsidR="0035412A" w:rsidTr="00915A35">
        <w:tc>
          <w:tcPr>
            <w:tcW w:w="795" w:type="dxa"/>
          </w:tcPr>
          <w:p w:rsidR="0035412A" w:rsidRDefault="0035412A" w:rsidP="00915A35">
            <w:pPr>
              <w:jc w:val="center"/>
            </w:pPr>
            <w:r>
              <w:t>1</w:t>
            </w:r>
          </w:p>
        </w:tc>
        <w:tc>
          <w:tcPr>
            <w:tcW w:w="1292" w:type="dxa"/>
          </w:tcPr>
          <w:p w:rsidR="0035412A" w:rsidRDefault="0035412A" w:rsidP="00915A35">
            <w:r>
              <w:t>3 + 3.1</w:t>
            </w:r>
          </w:p>
        </w:tc>
        <w:tc>
          <w:tcPr>
            <w:tcW w:w="4398" w:type="dxa"/>
          </w:tcPr>
          <w:p w:rsidR="0035412A" w:rsidRDefault="0035412A" w:rsidP="00915A35">
            <w:r>
              <w:t>Breuken</w:t>
            </w:r>
          </w:p>
        </w:tc>
        <w:tc>
          <w:tcPr>
            <w:tcW w:w="2803" w:type="dxa"/>
          </w:tcPr>
          <w:p w:rsidR="0035412A" w:rsidRDefault="0035412A" w:rsidP="00915A35">
            <w:r>
              <w:t>S1 t/m S4, 1 t/m 7</w:t>
            </w:r>
          </w:p>
        </w:tc>
      </w:tr>
      <w:tr w:rsidR="0035412A" w:rsidRPr="00533C0B" w:rsidTr="00915A35">
        <w:tc>
          <w:tcPr>
            <w:tcW w:w="795" w:type="dxa"/>
          </w:tcPr>
          <w:p w:rsidR="0035412A" w:rsidRDefault="0035412A" w:rsidP="00915A35">
            <w:pPr>
              <w:jc w:val="center"/>
            </w:pPr>
            <w:r>
              <w:t>2</w:t>
            </w:r>
          </w:p>
        </w:tc>
        <w:tc>
          <w:tcPr>
            <w:tcW w:w="1292" w:type="dxa"/>
          </w:tcPr>
          <w:p w:rsidR="0035412A" w:rsidRDefault="0035412A" w:rsidP="00915A35">
            <w:r>
              <w:t>3.2</w:t>
            </w:r>
          </w:p>
        </w:tc>
        <w:tc>
          <w:tcPr>
            <w:tcW w:w="4398" w:type="dxa"/>
          </w:tcPr>
          <w:p w:rsidR="0035412A" w:rsidRDefault="0035412A" w:rsidP="00915A35">
            <w:r>
              <w:t>Breuken optellen en aftrekken</w:t>
            </w:r>
          </w:p>
        </w:tc>
        <w:tc>
          <w:tcPr>
            <w:tcW w:w="2803" w:type="dxa"/>
          </w:tcPr>
          <w:p w:rsidR="0035412A" w:rsidRPr="00533C0B" w:rsidRDefault="0035412A" w:rsidP="00915A35">
            <w:pPr>
              <w:rPr>
                <w:lang w:val="en-US"/>
              </w:rPr>
            </w:pPr>
            <w:r>
              <w:rPr>
                <w:lang w:val="en-US"/>
              </w:rPr>
              <w:t>8 t/m 14</w:t>
            </w:r>
          </w:p>
        </w:tc>
      </w:tr>
      <w:tr w:rsidR="0035412A" w:rsidRPr="007D5125" w:rsidTr="00915A35">
        <w:tc>
          <w:tcPr>
            <w:tcW w:w="795" w:type="dxa"/>
          </w:tcPr>
          <w:p w:rsidR="0035412A" w:rsidRDefault="0035412A" w:rsidP="00915A35">
            <w:pPr>
              <w:jc w:val="center"/>
            </w:pPr>
            <w:r>
              <w:t>3</w:t>
            </w:r>
          </w:p>
        </w:tc>
        <w:tc>
          <w:tcPr>
            <w:tcW w:w="1292" w:type="dxa"/>
          </w:tcPr>
          <w:p w:rsidR="0035412A" w:rsidRDefault="0035412A" w:rsidP="00915A35">
            <w:r>
              <w:t>3.3</w:t>
            </w:r>
          </w:p>
        </w:tc>
        <w:tc>
          <w:tcPr>
            <w:tcW w:w="4398" w:type="dxa"/>
          </w:tcPr>
          <w:p w:rsidR="0035412A" w:rsidRDefault="0035412A" w:rsidP="00915A35">
            <w:r>
              <w:t>Breuken vermenigvuldigen</w:t>
            </w:r>
          </w:p>
        </w:tc>
        <w:tc>
          <w:tcPr>
            <w:tcW w:w="2803" w:type="dxa"/>
          </w:tcPr>
          <w:p w:rsidR="0035412A" w:rsidRPr="00344963" w:rsidRDefault="0035412A" w:rsidP="00915A35">
            <w:pPr>
              <w:rPr>
                <w:lang w:val="en-US"/>
              </w:rPr>
            </w:pPr>
            <w:r>
              <w:rPr>
                <w:lang w:val="en-US"/>
              </w:rPr>
              <w:t>15 t/m 21</w:t>
            </w:r>
          </w:p>
        </w:tc>
      </w:tr>
      <w:tr w:rsidR="0035412A" w:rsidRPr="00E72B9B" w:rsidTr="00915A35">
        <w:tc>
          <w:tcPr>
            <w:tcW w:w="795" w:type="dxa"/>
          </w:tcPr>
          <w:p w:rsidR="0035412A" w:rsidRDefault="0035412A" w:rsidP="00915A35">
            <w:pPr>
              <w:jc w:val="center"/>
            </w:pPr>
            <w:r>
              <w:t>4</w:t>
            </w:r>
          </w:p>
        </w:tc>
        <w:tc>
          <w:tcPr>
            <w:tcW w:w="1292" w:type="dxa"/>
          </w:tcPr>
          <w:p w:rsidR="0035412A" w:rsidRDefault="0035412A" w:rsidP="00915A35">
            <w:r>
              <w:t>3.4</w:t>
            </w:r>
          </w:p>
        </w:tc>
        <w:tc>
          <w:tcPr>
            <w:tcW w:w="4398" w:type="dxa"/>
          </w:tcPr>
          <w:p w:rsidR="0035412A" w:rsidRDefault="0035412A" w:rsidP="00915A35">
            <w:r>
              <w:t>Breuken delen</w:t>
            </w:r>
          </w:p>
        </w:tc>
        <w:tc>
          <w:tcPr>
            <w:tcW w:w="2803" w:type="dxa"/>
          </w:tcPr>
          <w:p w:rsidR="0035412A" w:rsidRPr="00E72B9B" w:rsidRDefault="0035412A" w:rsidP="00915A35">
            <w:pPr>
              <w:rPr>
                <w:lang w:val="en-US"/>
              </w:rPr>
            </w:pPr>
            <w:r>
              <w:rPr>
                <w:lang w:val="en-US"/>
              </w:rPr>
              <w:t>22 t/m 28</w:t>
            </w:r>
          </w:p>
        </w:tc>
      </w:tr>
      <w:tr w:rsidR="0035412A" w:rsidTr="00915A35">
        <w:tc>
          <w:tcPr>
            <w:tcW w:w="795" w:type="dxa"/>
          </w:tcPr>
          <w:p w:rsidR="0035412A" w:rsidRDefault="0035412A" w:rsidP="00915A35">
            <w:pPr>
              <w:jc w:val="center"/>
            </w:pPr>
            <w:r>
              <w:t>5</w:t>
            </w:r>
          </w:p>
        </w:tc>
        <w:tc>
          <w:tcPr>
            <w:tcW w:w="1292" w:type="dxa"/>
          </w:tcPr>
          <w:p w:rsidR="0035412A" w:rsidRDefault="0035412A" w:rsidP="00915A35">
            <w:r>
              <w:t>3.5</w:t>
            </w:r>
          </w:p>
        </w:tc>
        <w:tc>
          <w:tcPr>
            <w:tcW w:w="4398" w:type="dxa"/>
          </w:tcPr>
          <w:p w:rsidR="0035412A" w:rsidRDefault="0035412A" w:rsidP="00915A35">
            <w:r>
              <w:t>Breuken en decimale getallen</w:t>
            </w:r>
          </w:p>
        </w:tc>
        <w:tc>
          <w:tcPr>
            <w:tcW w:w="2803" w:type="dxa"/>
          </w:tcPr>
          <w:p w:rsidR="0035412A" w:rsidRDefault="0035412A" w:rsidP="00915A35">
            <w:r>
              <w:t>29 t/m 34, Z1 t/m Z5</w:t>
            </w:r>
          </w:p>
        </w:tc>
      </w:tr>
      <w:tr w:rsidR="0035412A" w:rsidRPr="000017C8" w:rsidTr="00915A35">
        <w:tc>
          <w:tcPr>
            <w:tcW w:w="795" w:type="dxa"/>
          </w:tcPr>
          <w:p w:rsidR="0035412A" w:rsidRDefault="0035412A" w:rsidP="00915A35">
            <w:pPr>
              <w:jc w:val="center"/>
            </w:pPr>
            <w:r>
              <w:t>6</w:t>
            </w:r>
          </w:p>
        </w:tc>
        <w:tc>
          <w:tcPr>
            <w:tcW w:w="1292" w:type="dxa"/>
          </w:tcPr>
          <w:p w:rsidR="0035412A" w:rsidRDefault="0035412A" w:rsidP="00915A35">
            <w:r>
              <w:t>4 + 4.1</w:t>
            </w:r>
          </w:p>
        </w:tc>
        <w:tc>
          <w:tcPr>
            <w:tcW w:w="4398" w:type="dxa"/>
          </w:tcPr>
          <w:p w:rsidR="0035412A" w:rsidRDefault="0035412A" w:rsidP="00915A35">
            <w:r>
              <w:t>Toegepast rekenen</w:t>
            </w:r>
          </w:p>
        </w:tc>
        <w:tc>
          <w:tcPr>
            <w:tcW w:w="2803" w:type="dxa"/>
          </w:tcPr>
          <w:p w:rsidR="0035412A" w:rsidRDefault="0035412A" w:rsidP="00915A35">
            <w:r>
              <w:t>S1 t/m S4,1,2,3,5</w:t>
            </w:r>
          </w:p>
        </w:tc>
      </w:tr>
      <w:tr w:rsidR="0035412A" w:rsidTr="00915A35">
        <w:tc>
          <w:tcPr>
            <w:tcW w:w="795" w:type="dxa"/>
          </w:tcPr>
          <w:p w:rsidR="0035412A" w:rsidRDefault="0035412A" w:rsidP="00915A35">
            <w:pPr>
              <w:jc w:val="center"/>
            </w:pPr>
            <w:r>
              <w:t>7</w:t>
            </w:r>
          </w:p>
        </w:tc>
        <w:tc>
          <w:tcPr>
            <w:tcW w:w="1292" w:type="dxa"/>
          </w:tcPr>
          <w:p w:rsidR="0035412A" w:rsidRDefault="0035412A" w:rsidP="00915A35">
            <w:r>
              <w:t>4.2</w:t>
            </w:r>
          </w:p>
        </w:tc>
        <w:tc>
          <w:tcPr>
            <w:tcW w:w="4398" w:type="dxa"/>
          </w:tcPr>
          <w:p w:rsidR="0035412A" w:rsidRDefault="0035412A" w:rsidP="00915A35">
            <w:r>
              <w:t>Schatten en afronden</w:t>
            </w:r>
          </w:p>
        </w:tc>
        <w:tc>
          <w:tcPr>
            <w:tcW w:w="2803" w:type="dxa"/>
          </w:tcPr>
          <w:p w:rsidR="0035412A" w:rsidRPr="000017C8" w:rsidRDefault="0035412A" w:rsidP="00915A35">
            <w:pPr>
              <w:rPr>
                <w:lang w:val="en-US"/>
              </w:rPr>
            </w:pPr>
            <w:r>
              <w:rPr>
                <w:lang w:val="en-US"/>
              </w:rPr>
              <w:t>6 t/m 11</w:t>
            </w:r>
          </w:p>
        </w:tc>
      </w:tr>
      <w:tr w:rsidR="0035412A" w:rsidTr="00915A35">
        <w:tc>
          <w:tcPr>
            <w:tcW w:w="795" w:type="dxa"/>
          </w:tcPr>
          <w:p w:rsidR="0035412A" w:rsidRDefault="0035412A" w:rsidP="00915A35">
            <w:pPr>
              <w:jc w:val="center"/>
            </w:pPr>
            <w:r>
              <w:t>8</w:t>
            </w:r>
          </w:p>
        </w:tc>
        <w:tc>
          <w:tcPr>
            <w:tcW w:w="1292" w:type="dxa"/>
          </w:tcPr>
          <w:p w:rsidR="0035412A" w:rsidRDefault="0035412A" w:rsidP="00915A35">
            <w:r>
              <w:t>4.3</w:t>
            </w:r>
          </w:p>
        </w:tc>
        <w:tc>
          <w:tcPr>
            <w:tcW w:w="4398" w:type="dxa"/>
          </w:tcPr>
          <w:p w:rsidR="0035412A" w:rsidRDefault="0035412A" w:rsidP="00915A35">
            <w:r>
              <w:t>Rekenmachine</w:t>
            </w:r>
          </w:p>
        </w:tc>
        <w:tc>
          <w:tcPr>
            <w:tcW w:w="2803" w:type="dxa"/>
          </w:tcPr>
          <w:p w:rsidR="0035412A" w:rsidRDefault="0035412A" w:rsidP="00915A35">
            <w:r>
              <w:t>12,13,15,16,17,18,19</w:t>
            </w:r>
          </w:p>
        </w:tc>
      </w:tr>
      <w:tr w:rsidR="0035412A" w:rsidTr="00915A35">
        <w:tc>
          <w:tcPr>
            <w:tcW w:w="795" w:type="dxa"/>
          </w:tcPr>
          <w:p w:rsidR="0035412A" w:rsidRDefault="0035412A" w:rsidP="00915A35">
            <w:pPr>
              <w:jc w:val="center"/>
            </w:pPr>
            <w:r>
              <w:t>9</w:t>
            </w:r>
          </w:p>
        </w:tc>
        <w:tc>
          <w:tcPr>
            <w:tcW w:w="1292" w:type="dxa"/>
          </w:tcPr>
          <w:p w:rsidR="0035412A" w:rsidRDefault="0035412A" w:rsidP="00915A35">
            <w:r>
              <w:t>4.3</w:t>
            </w:r>
          </w:p>
        </w:tc>
        <w:tc>
          <w:tcPr>
            <w:tcW w:w="4398" w:type="dxa"/>
          </w:tcPr>
          <w:p w:rsidR="0035412A" w:rsidRDefault="0035412A" w:rsidP="00915A35">
            <w:r>
              <w:t>Rekenmachine</w:t>
            </w:r>
          </w:p>
        </w:tc>
        <w:tc>
          <w:tcPr>
            <w:tcW w:w="2803" w:type="dxa"/>
          </w:tcPr>
          <w:p w:rsidR="0035412A" w:rsidRDefault="0035412A" w:rsidP="00915A35">
            <w:r>
              <w:t>21,23,,25,28,29,30,31</w:t>
            </w:r>
          </w:p>
        </w:tc>
      </w:tr>
      <w:tr w:rsidR="0035412A" w:rsidTr="00915A35">
        <w:tc>
          <w:tcPr>
            <w:tcW w:w="795" w:type="dxa"/>
          </w:tcPr>
          <w:p w:rsidR="0035412A" w:rsidRDefault="0035412A" w:rsidP="00915A35">
            <w:pPr>
              <w:jc w:val="center"/>
            </w:pPr>
            <w:r>
              <w:t>10</w:t>
            </w:r>
          </w:p>
        </w:tc>
        <w:tc>
          <w:tcPr>
            <w:tcW w:w="1292" w:type="dxa"/>
          </w:tcPr>
          <w:p w:rsidR="0035412A" w:rsidRDefault="0035412A" w:rsidP="00915A35">
            <w:r>
              <w:t>4.3</w:t>
            </w:r>
          </w:p>
        </w:tc>
        <w:tc>
          <w:tcPr>
            <w:tcW w:w="4398" w:type="dxa"/>
          </w:tcPr>
          <w:p w:rsidR="0035412A" w:rsidRDefault="0035412A" w:rsidP="00915A35">
            <w:r>
              <w:t>Eindtoets getallen 3F</w:t>
            </w:r>
          </w:p>
        </w:tc>
        <w:tc>
          <w:tcPr>
            <w:tcW w:w="2803" w:type="dxa"/>
          </w:tcPr>
          <w:p w:rsidR="0035412A" w:rsidRDefault="0035412A" w:rsidP="00915A35">
            <w:r>
              <w:t>Eindtoets getallen 3F</w:t>
            </w:r>
          </w:p>
        </w:tc>
      </w:tr>
    </w:tbl>
    <w:p w:rsidR="0035412A" w:rsidRDefault="0035412A" w:rsidP="0035412A"/>
    <w:p w:rsidR="0035412A" w:rsidRDefault="0035412A" w:rsidP="0035412A"/>
    <w:p w:rsidR="0035412A" w:rsidRDefault="0035412A" w:rsidP="0035412A"/>
    <w:p w:rsidR="0035412A" w:rsidRDefault="0035412A" w:rsidP="0035412A">
      <w:pPr>
        <w:pStyle w:val="Lijstalinea"/>
        <w:ind w:left="780"/>
      </w:pPr>
      <w:r>
        <w:t xml:space="preserve">Studiepunt: </w:t>
      </w:r>
      <w:r>
        <w:tab/>
        <w:t>Deelnemer krijgt het studiepunt indien:</w:t>
      </w:r>
    </w:p>
    <w:p w:rsidR="0035412A" w:rsidRDefault="0035412A" w:rsidP="0035412A">
      <w:pPr>
        <w:pStyle w:val="Lijstalinea"/>
        <w:ind w:left="780"/>
      </w:pPr>
    </w:p>
    <w:p w:rsidR="0035412A" w:rsidRDefault="0035412A" w:rsidP="0035412A">
      <w:pPr>
        <w:pStyle w:val="Lijstalinea"/>
        <w:numPr>
          <w:ilvl w:val="0"/>
          <w:numId w:val="4"/>
        </w:numPr>
      </w:pPr>
      <w:r>
        <w:t>Instaptoets getallen 3F gemaakt</w:t>
      </w:r>
    </w:p>
    <w:p w:rsidR="0035412A" w:rsidRDefault="0035412A" w:rsidP="0035412A">
      <w:pPr>
        <w:pStyle w:val="Lijstalinea"/>
        <w:numPr>
          <w:ilvl w:val="0"/>
          <w:numId w:val="4"/>
        </w:numPr>
      </w:pPr>
      <w:r>
        <w:t>Oefentoets getallen 3F gemaakt en voldoende</w:t>
      </w:r>
    </w:p>
    <w:p w:rsidR="0035412A" w:rsidRDefault="0035412A" w:rsidP="0035412A">
      <w:pPr>
        <w:pStyle w:val="Lijstalinea"/>
        <w:numPr>
          <w:ilvl w:val="0"/>
          <w:numId w:val="4"/>
        </w:numPr>
      </w:pPr>
      <w:r>
        <w:t>Eindtoets getallen 3F gemaakt en  voldoende</w:t>
      </w:r>
    </w:p>
    <w:p w:rsidR="0035412A" w:rsidRDefault="0035412A" w:rsidP="0035412A">
      <w:pPr>
        <w:pStyle w:val="Lijstalinea"/>
        <w:numPr>
          <w:ilvl w:val="0"/>
          <w:numId w:val="4"/>
        </w:numPr>
      </w:pPr>
      <w:r>
        <w:t xml:space="preserve">Opdrachten in boek </w:t>
      </w:r>
      <w:proofErr w:type="spellStart"/>
      <w:r>
        <w:t>Startrekenen</w:t>
      </w:r>
      <w:proofErr w:type="spellEnd"/>
      <w:r>
        <w:t xml:space="preserve"> 3F deel A 100 %</w:t>
      </w:r>
    </w:p>
    <w:p w:rsidR="0035412A" w:rsidRDefault="0035412A" w:rsidP="0035412A">
      <w:pPr>
        <w:pStyle w:val="Lijstalinea"/>
        <w:ind w:left="2850"/>
      </w:pPr>
      <w:r>
        <w:t>zijn gemaakt en afgetekend t/m Hst 4.3</w:t>
      </w:r>
    </w:p>
    <w:p w:rsidR="0035412A" w:rsidRDefault="0035412A" w:rsidP="0035412A"/>
    <w:p w:rsidR="0035412A" w:rsidRDefault="0035412A" w:rsidP="0035412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778"/>
        <w:gridCol w:w="1701"/>
        <w:gridCol w:w="1687"/>
      </w:tblGrid>
      <w:tr w:rsidR="0035412A" w:rsidTr="00915A35">
        <w:tc>
          <w:tcPr>
            <w:tcW w:w="5778" w:type="dxa"/>
            <w:shd w:val="clear" w:color="auto" w:fill="D9D9D9" w:themeFill="background1" w:themeFillShade="D9"/>
          </w:tcPr>
          <w:p w:rsidR="0035412A" w:rsidRDefault="0035412A" w:rsidP="00915A35">
            <w:r>
              <w:t>Onderdeel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412A" w:rsidRDefault="0035412A" w:rsidP="00915A35">
            <w:r>
              <w:t>Onvoldoende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35412A" w:rsidRDefault="0035412A" w:rsidP="00915A35">
            <w:r>
              <w:t>Voldoende</w:t>
            </w:r>
          </w:p>
        </w:tc>
      </w:tr>
      <w:tr w:rsidR="0035412A" w:rsidTr="00915A35">
        <w:tc>
          <w:tcPr>
            <w:tcW w:w="5778" w:type="dxa"/>
          </w:tcPr>
          <w:p w:rsidR="0035412A" w:rsidRDefault="0035412A" w:rsidP="00915A35">
            <w:r>
              <w:t>Instaptoets 3F getallen gemaakt</w:t>
            </w:r>
          </w:p>
        </w:tc>
        <w:tc>
          <w:tcPr>
            <w:tcW w:w="1701" w:type="dxa"/>
          </w:tcPr>
          <w:p w:rsidR="0035412A" w:rsidRDefault="0035412A" w:rsidP="00915A35"/>
        </w:tc>
        <w:tc>
          <w:tcPr>
            <w:tcW w:w="1687" w:type="dxa"/>
          </w:tcPr>
          <w:p w:rsidR="0035412A" w:rsidRDefault="0035412A" w:rsidP="00915A35"/>
        </w:tc>
      </w:tr>
      <w:tr w:rsidR="0035412A" w:rsidTr="00915A35">
        <w:tc>
          <w:tcPr>
            <w:tcW w:w="5778" w:type="dxa"/>
          </w:tcPr>
          <w:p w:rsidR="0035412A" w:rsidRDefault="0035412A" w:rsidP="00915A35">
            <w:r>
              <w:t>Oefentoets 3F getallen gemaakt en voldoende</w:t>
            </w:r>
          </w:p>
        </w:tc>
        <w:tc>
          <w:tcPr>
            <w:tcW w:w="1701" w:type="dxa"/>
          </w:tcPr>
          <w:p w:rsidR="0035412A" w:rsidRDefault="0035412A" w:rsidP="00915A35"/>
        </w:tc>
        <w:tc>
          <w:tcPr>
            <w:tcW w:w="1687" w:type="dxa"/>
          </w:tcPr>
          <w:p w:rsidR="0035412A" w:rsidRDefault="0035412A" w:rsidP="00915A35"/>
        </w:tc>
      </w:tr>
      <w:tr w:rsidR="0035412A" w:rsidTr="00915A35">
        <w:tc>
          <w:tcPr>
            <w:tcW w:w="5778" w:type="dxa"/>
          </w:tcPr>
          <w:p w:rsidR="0035412A" w:rsidRDefault="0035412A" w:rsidP="00915A35">
            <w:r>
              <w:t>Eindtoets 3F getallen gemaakt en voldoende</w:t>
            </w:r>
          </w:p>
        </w:tc>
        <w:tc>
          <w:tcPr>
            <w:tcW w:w="1701" w:type="dxa"/>
          </w:tcPr>
          <w:p w:rsidR="0035412A" w:rsidRDefault="0035412A" w:rsidP="00915A35"/>
        </w:tc>
        <w:tc>
          <w:tcPr>
            <w:tcW w:w="1687" w:type="dxa"/>
          </w:tcPr>
          <w:p w:rsidR="0035412A" w:rsidRDefault="0035412A" w:rsidP="00915A35"/>
        </w:tc>
      </w:tr>
      <w:tr w:rsidR="0035412A" w:rsidTr="00915A35">
        <w:tc>
          <w:tcPr>
            <w:tcW w:w="5778" w:type="dxa"/>
          </w:tcPr>
          <w:p w:rsidR="0035412A" w:rsidRDefault="0035412A" w:rsidP="00915A35">
            <w:r>
              <w:t xml:space="preserve">Opdrachten in boek </w:t>
            </w:r>
            <w:proofErr w:type="spellStart"/>
            <w:r>
              <w:t>Startrekenen</w:t>
            </w:r>
            <w:proofErr w:type="spellEnd"/>
            <w:r>
              <w:t xml:space="preserve"> 3F t/m Hst 4.3</w:t>
            </w:r>
          </w:p>
        </w:tc>
        <w:tc>
          <w:tcPr>
            <w:tcW w:w="1701" w:type="dxa"/>
          </w:tcPr>
          <w:p w:rsidR="0035412A" w:rsidRDefault="0035412A" w:rsidP="00915A35"/>
        </w:tc>
        <w:tc>
          <w:tcPr>
            <w:tcW w:w="1687" w:type="dxa"/>
          </w:tcPr>
          <w:p w:rsidR="0035412A" w:rsidRDefault="0035412A" w:rsidP="00915A35"/>
        </w:tc>
      </w:tr>
      <w:tr w:rsidR="0035412A" w:rsidTr="00915A35">
        <w:tc>
          <w:tcPr>
            <w:tcW w:w="5778" w:type="dxa"/>
          </w:tcPr>
          <w:p w:rsidR="0035412A" w:rsidRDefault="0035412A" w:rsidP="00915A35">
            <w:r>
              <w:t>Studiepunt blok2  (versie 2F/3F)</w:t>
            </w:r>
          </w:p>
        </w:tc>
        <w:tc>
          <w:tcPr>
            <w:tcW w:w="1701" w:type="dxa"/>
          </w:tcPr>
          <w:p w:rsidR="0035412A" w:rsidRDefault="0035412A" w:rsidP="00915A35"/>
        </w:tc>
        <w:tc>
          <w:tcPr>
            <w:tcW w:w="1687" w:type="dxa"/>
          </w:tcPr>
          <w:p w:rsidR="0035412A" w:rsidRDefault="0035412A" w:rsidP="00915A35"/>
        </w:tc>
      </w:tr>
    </w:tbl>
    <w:p w:rsidR="0035412A" w:rsidRDefault="0035412A" w:rsidP="0035412A"/>
    <w:p w:rsidR="0035412A" w:rsidRDefault="0035412A">
      <w:pPr>
        <w:spacing w:after="200" w:line="276" w:lineRule="auto"/>
      </w:pPr>
      <w:r>
        <w:br w:type="page"/>
      </w:r>
    </w:p>
    <w:p w:rsidR="0035412A" w:rsidRPr="0004236E" w:rsidRDefault="0035412A" w:rsidP="0035412A">
      <w:pPr>
        <w:rPr>
          <w:b/>
        </w:rPr>
      </w:pPr>
      <w:r w:rsidRPr="0004236E">
        <w:rPr>
          <w:b/>
        </w:rPr>
        <w:lastRenderedPageBreak/>
        <w:t>Blok</w:t>
      </w:r>
      <w:r>
        <w:rPr>
          <w:b/>
        </w:rPr>
        <w:t>3</w:t>
      </w:r>
      <w:r w:rsidRPr="0004236E">
        <w:rPr>
          <w:b/>
        </w:rPr>
        <w:t xml:space="preserve">  versie 2F/3F</w:t>
      </w:r>
    </w:p>
    <w:p w:rsidR="0035412A" w:rsidRDefault="0035412A" w:rsidP="0035412A"/>
    <w:p w:rsidR="0035412A" w:rsidRDefault="0035412A" w:rsidP="0035412A">
      <w:r>
        <w:t xml:space="preserve"> Verhoudingen 2F/3F (RNT score 2F1 of lager)   Boek </w:t>
      </w:r>
      <w:proofErr w:type="spellStart"/>
      <w:r>
        <w:t>startrekenen</w:t>
      </w:r>
      <w:proofErr w:type="spellEnd"/>
      <w:r>
        <w:t xml:space="preserve"> 3F deel A</w:t>
      </w:r>
    </w:p>
    <w:p w:rsidR="0035412A" w:rsidRDefault="0035412A" w:rsidP="0035412A"/>
    <w:p w:rsidR="0035412A" w:rsidRDefault="0035412A" w:rsidP="0035412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95"/>
        <w:gridCol w:w="1291"/>
        <w:gridCol w:w="4364"/>
        <w:gridCol w:w="2792"/>
      </w:tblGrid>
      <w:tr w:rsidR="0035412A" w:rsidTr="00915A35">
        <w:tc>
          <w:tcPr>
            <w:tcW w:w="795" w:type="dxa"/>
          </w:tcPr>
          <w:p w:rsidR="0035412A" w:rsidRDefault="0035412A" w:rsidP="00915A35">
            <w:pPr>
              <w:jc w:val="center"/>
            </w:pPr>
            <w:r>
              <w:t>Week</w:t>
            </w:r>
          </w:p>
        </w:tc>
        <w:tc>
          <w:tcPr>
            <w:tcW w:w="1292" w:type="dxa"/>
          </w:tcPr>
          <w:p w:rsidR="0035412A" w:rsidRDefault="0035412A" w:rsidP="00915A35">
            <w:r>
              <w:t>Hoofdstuk</w:t>
            </w:r>
          </w:p>
        </w:tc>
        <w:tc>
          <w:tcPr>
            <w:tcW w:w="4398" w:type="dxa"/>
          </w:tcPr>
          <w:p w:rsidR="0035412A" w:rsidRDefault="0035412A" w:rsidP="00915A35">
            <w:r>
              <w:t>Onderwerpen</w:t>
            </w:r>
          </w:p>
        </w:tc>
        <w:tc>
          <w:tcPr>
            <w:tcW w:w="2803" w:type="dxa"/>
          </w:tcPr>
          <w:p w:rsidR="0035412A" w:rsidRDefault="0035412A" w:rsidP="00915A35">
            <w:r>
              <w:t>Opgaven</w:t>
            </w:r>
          </w:p>
        </w:tc>
      </w:tr>
      <w:tr w:rsidR="0035412A" w:rsidTr="00915A35">
        <w:tc>
          <w:tcPr>
            <w:tcW w:w="795" w:type="dxa"/>
          </w:tcPr>
          <w:p w:rsidR="0035412A" w:rsidRDefault="0035412A" w:rsidP="00915A35">
            <w:pPr>
              <w:jc w:val="center"/>
            </w:pPr>
            <w:r>
              <w:t>1</w:t>
            </w:r>
          </w:p>
        </w:tc>
        <w:tc>
          <w:tcPr>
            <w:tcW w:w="1292" w:type="dxa"/>
          </w:tcPr>
          <w:p w:rsidR="0035412A" w:rsidRDefault="0035412A" w:rsidP="00915A35">
            <w:r>
              <w:t>5 + 5.1</w:t>
            </w:r>
          </w:p>
        </w:tc>
        <w:tc>
          <w:tcPr>
            <w:tcW w:w="4398" w:type="dxa"/>
          </w:tcPr>
          <w:p w:rsidR="0035412A" w:rsidRDefault="0035412A" w:rsidP="00915A35">
            <w:r>
              <w:t>Rekenen met verhoudingen</w:t>
            </w:r>
          </w:p>
        </w:tc>
        <w:tc>
          <w:tcPr>
            <w:tcW w:w="2803" w:type="dxa"/>
          </w:tcPr>
          <w:p w:rsidR="0035412A" w:rsidRDefault="0035412A" w:rsidP="00915A35">
            <w:r>
              <w:t>S1 t/m S4,1,2,3</w:t>
            </w:r>
          </w:p>
        </w:tc>
      </w:tr>
      <w:tr w:rsidR="0035412A" w:rsidRPr="00533C0B" w:rsidTr="00915A35">
        <w:tc>
          <w:tcPr>
            <w:tcW w:w="795" w:type="dxa"/>
          </w:tcPr>
          <w:p w:rsidR="0035412A" w:rsidRDefault="0035412A" w:rsidP="00915A35">
            <w:pPr>
              <w:jc w:val="center"/>
            </w:pPr>
            <w:r>
              <w:t>2</w:t>
            </w:r>
          </w:p>
        </w:tc>
        <w:tc>
          <w:tcPr>
            <w:tcW w:w="1292" w:type="dxa"/>
          </w:tcPr>
          <w:p w:rsidR="0035412A" w:rsidRDefault="0035412A" w:rsidP="00915A35">
            <w:r>
              <w:t>5.1</w:t>
            </w:r>
          </w:p>
        </w:tc>
        <w:tc>
          <w:tcPr>
            <w:tcW w:w="4398" w:type="dxa"/>
          </w:tcPr>
          <w:p w:rsidR="0035412A" w:rsidRDefault="0035412A" w:rsidP="00915A35">
            <w:r>
              <w:t>Rekenen met verhoudingen</w:t>
            </w:r>
          </w:p>
        </w:tc>
        <w:tc>
          <w:tcPr>
            <w:tcW w:w="2803" w:type="dxa"/>
          </w:tcPr>
          <w:p w:rsidR="0035412A" w:rsidRPr="00533C0B" w:rsidRDefault="0035412A" w:rsidP="00915A35">
            <w:pPr>
              <w:rPr>
                <w:lang w:val="en-US"/>
              </w:rPr>
            </w:pPr>
            <w:r>
              <w:rPr>
                <w:lang w:val="en-US"/>
              </w:rPr>
              <w:t>4 t/m 9, 11 t/m 14</w:t>
            </w:r>
          </w:p>
        </w:tc>
      </w:tr>
      <w:tr w:rsidR="0035412A" w:rsidRPr="007D5125" w:rsidTr="00915A35">
        <w:tc>
          <w:tcPr>
            <w:tcW w:w="795" w:type="dxa"/>
          </w:tcPr>
          <w:p w:rsidR="0035412A" w:rsidRDefault="0035412A" w:rsidP="00915A35">
            <w:pPr>
              <w:jc w:val="center"/>
            </w:pPr>
            <w:r>
              <w:t>3</w:t>
            </w:r>
          </w:p>
        </w:tc>
        <w:tc>
          <w:tcPr>
            <w:tcW w:w="1292" w:type="dxa"/>
          </w:tcPr>
          <w:p w:rsidR="0035412A" w:rsidRDefault="0035412A" w:rsidP="00915A35">
            <w:r>
              <w:t>5.2</w:t>
            </w:r>
          </w:p>
        </w:tc>
        <w:tc>
          <w:tcPr>
            <w:tcW w:w="4398" w:type="dxa"/>
          </w:tcPr>
          <w:p w:rsidR="0035412A" w:rsidRDefault="0035412A" w:rsidP="00915A35">
            <w:r>
              <w:t>Verhoudingen vereenvoudigen</w:t>
            </w:r>
          </w:p>
        </w:tc>
        <w:tc>
          <w:tcPr>
            <w:tcW w:w="2803" w:type="dxa"/>
          </w:tcPr>
          <w:p w:rsidR="0035412A" w:rsidRPr="00344963" w:rsidRDefault="0035412A" w:rsidP="00915A35">
            <w:pPr>
              <w:rPr>
                <w:lang w:val="en-US"/>
              </w:rPr>
            </w:pPr>
            <w:r>
              <w:rPr>
                <w:lang w:val="en-US"/>
              </w:rPr>
              <w:t>15 t/m 23</w:t>
            </w:r>
          </w:p>
        </w:tc>
      </w:tr>
      <w:tr w:rsidR="0035412A" w:rsidRPr="00E72B9B" w:rsidTr="00915A35">
        <w:tc>
          <w:tcPr>
            <w:tcW w:w="795" w:type="dxa"/>
          </w:tcPr>
          <w:p w:rsidR="0035412A" w:rsidRDefault="0035412A" w:rsidP="00915A35">
            <w:pPr>
              <w:jc w:val="center"/>
            </w:pPr>
            <w:r>
              <w:t>4</w:t>
            </w:r>
          </w:p>
        </w:tc>
        <w:tc>
          <w:tcPr>
            <w:tcW w:w="1292" w:type="dxa"/>
          </w:tcPr>
          <w:p w:rsidR="0035412A" w:rsidRDefault="0035412A" w:rsidP="00915A35">
            <w:r>
              <w:t>5.3</w:t>
            </w:r>
          </w:p>
        </w:tc>
        <w:tc>
          <w:tcPr>
            <w:tcW w:w="4398" w:type="dxa"/>
          </w:tcPr>
          <w:p w:rsidR="0035412A" w:rsidRDefault="0035412A" w:rsidP="00915A35">
            <w:r>
              <w:t>Verhoudingen toepassen</w:t>
            </w:r>
          </w:p>
        </w:tc>
        <w:tc>
          <w:tcPr>
            <w:tcW w:w="2803" w:type="dxa"/>
          </w:tcPr>
          <w:p w:rsidR="0035412A" w:rsidRPr="00E72B9B" w:rsidRDefault="0035412A" w:rsidP="00915A35">
            <w:pPr>
              <w:rPr>
                <w:lang w:val="en-US"/>
              </w:rPr>
            </w:pPr>
            <w:r>
              <w:rPr>
                <w:lang w:val="en-US"/>
              </w:rPr>
              <w:t>24,26,27,29,30,31</w:t>
            </w:r>
          </w:p>
        </w:tc>
      </w:tr>
      <w:tr w:rsidR="0035412A" w:rsidTr="00915A35">
        <w:tc>
          <w:tcPr>
            <w:tcW w:w="795" w:type="dxa"/>
          </w:tcPr>
          <w:p w:rsidR="0035412A" w:rsidRDefault="0035412A" w:rsidP="00915A35">
            <w:pPr>
              <w:jc w:val="center"/>
            </w:pPr>
            <w:r>
              <w:t>5</w:t>
            </w:r>
          </w:p>
        </w:tc>
        <w:tc>
          <w:tcPr>
            <w:tcW w:w="1292" w:type="dxa"/>
          </w:tcPr>
          <w:p w:rsidR="0035412A" w:rsidRDefault="0035412A" w:rsidP="00915A35">
            <w:r>
              <w:t>6 + 6.1</w:t>
            </w:r>
          </w:p>
        </w:tc>
        <w:tc>
          <w:tcPr>
            <w:tcW w:w="4398" w:type="dxa"/>
          </w:tcPr>
          <w:p w:rsidR="0035412A" w:rsidRDefault="0035412A" w:rsidP="00915A35">
            <w:r>
              <w:t>Procenten</w:t>
            </w:r>
          </w:p>
        </w:tc>
        <w:tc>
          <w:tcPr>
            <w:tcW w:w="2803" w:type="dxa"/>
          </w:tcPr>
          <w:p w:rsidR="0035412A" w:rsidRDefault="0035412A" w:rsidP="00915A35">
            <w:r>
              <w:t>S1 t/m S4, 1 t/m 7</w:t>
            </w:r>
          </w:p>
        </w:tc>
      </w:tr>
      <w:tr w:rsidR="0035412A" w:rsidRPr="000017C8" w:rsidTr="00915A35">
        <w:tc>
          <w:tcPr>
            <w:tcW w:w="795" w:type="dxa"/>
          </w:tcPr>
          <w:p w:rsidR="0035412A" w:rsidRDefault="0035412A" w:rsidP="00915A35">
            <w:pPr>
              <w:jc w:val="center"/>
            </w:pPr>
            <w:r>
              <w:t>6</w:t>
            </w:r>
          </w:p>
        </w:tc>
        <w:tc>
          <w:tcPr>
            <w:tcW w:w="1292" w:type="dxa"/>
          </w:tcPr>
          <w:p w:rsidR="0035412A" w:rsidRDefault="0035412A" w:rsidP="00915A35">
            <w:r>
              <w:t>6.2</w:t>
            </w:r>
          </w:p>
        </w:tc>
        <w:tc>
          <w:tcPr>
            <w:tcW w:w="4398" w:type="dxa"/>
          </w:tcPr>
          <w:p w:rsidR="0035412A" w:rsidRDefault="0035412A" w:rsidP="00915A35">
            <w:r>
              <w:t>Percentages uitrekenen</w:t>
            </w:r>
          </w:p>
        </w:tc>
        <w:tc>
          <w:tcPr>
            <w:tcW w:w="2803" w:type="dxa"/>
          </w:tcPr>
          <w:p w:rsidR="0035412A" w:rsidRDefault="0035412A" w:rsidP="00915A35">
            <w:r>
              <w:t>8,9,10,12,13,14</w:t>
            </w:r>
          </w:p>
        </w:tc>
      </w:tr>
      <w:tr w:rsidR="0035412A" w:rsidTr="00915A35">
        <w:tc>
          <w:tcPr>
            <w:tcW w:w="795" w:type="dxa"/>
          </w:tcPr>
          <w:p w:rsidR="0035412A" w:rsidRDefault="0035412A" w:rsidP="00915A35">
            <w:pPr>
              <w:jc w:val="center"/>
            </w:pPr>
            <w:r>
              <w:t>7</w:t>
            </w:r>
          </w:p>
        </w:tc>
        <w:tc>
          <w:tcPr>
            <w:tcW w:w="1292" w:type="dxa"/>
          </w:tcPr>
          <w:p w:rsidR="0035412A" w:rsidRDefault="0035412A" w:rsidP="00915A35">
            <w:r>
              <w:t>6.2</w:t>
            </w:r>
          </w:p>
        </w:tc>
        <w:tc>
          <w:tcPr>
            <w:tcW w:w="4398" w:type="dxa"/>
          </w:tcPr>
          <w:p w:rsidR="0035412A" w:rsidRDefault="0035412A" w:rsidP="00915A35">
            <w:r>
              <w:t>Percentages uitrekenen</w:t>
            </w:r>
          </w:p>
        </w:tc>
        <w:tc>
          <w:tcPr>
            <w:tcW w:w="2803" w:type="dxa"/>
          </w:tcPr>
          <w:p w:rsidR="0035412A" w:rsidRPr="000017C8" w:rsidRDefault="0035412A" w:rsidP="00915A35">
            <w:pPr>
              <w:rPr>
                <w:lang w:val="en-US"/>
              </w:rPr>
            </w:pPr>
            <w:r>
              <w:rPr>
                <w:lang w:val="en-US"/>
              </w:rPr>
              <w:t>15 t/m 18</w:t>
            </w:r>
          </w:p>
        </w:tc>
      </w:tr>
      <w:tr w:rsidR="0035412A" w:rsidTr="00915A35">
        <w:tc>
          <w:tcPr>
            <w:tcW w:w="795" w:type="dxa"/>
          </w:tcPr>
          <w:p w:rsidR="0035412A" w:rsidRDefault="0035412A" w:rsidP="00915A35">
            <w:pPr>
              <w:jc w:val="center"/>
            </w:pPr>
            <w:r>
              <w:t>8</w:t>
            </w:r>
          </w:p>
        </w:tc>
        <w:tc>
          <w:tcPr>
            <w:tcW w:w="1292" w:type="dxa"/>
          </w:tcPr>
          <w:p w:rsidR="0035412A" w:rsidRDefault="0035412A" w:rsidP="00915A35">
            <w:r>
              <w:t>6.3</w:t>
            </w:r>
          </w:p>
        </w:tc>
        <w:tc>
          <w:tcPr>
            <w:tcW w:w="4398" w:type="dxa"/>
          </w:tcPr>
          <w:p w:rsidR="0035412A" w:rsidRDefault="0035412A" w:rsidP="00915A35">
            <w:r>
              <w:t>Procenten toepassen</w:t>
            </w:r>
          </w:p>
        </w:tc>
        <w:tc>
          <w:tcPr>
            <w:tcW w:w="2803" w:type="dxa"/>
          </w:tcPr>
          <w:p w:rsidR="0035412A" w:rsidRDefault="0035412A" w:rsidP="00915A35">
            <w:r>
              <w:t>19 t/m 24</w:t>
            </w:r>
          </w:p>
        </w:tc>
      </w:tr>
      <w:tr w:rsidR="0035412A" w:rsidTr="00915A35">
        <w:tc>
          <w:tcPr>
            <w:tcW w:w="795" w:type="dxa"/>
          </w:tcPr>
          <w:p w:rsidR="0035412A" w:rsidRDefault="0035412A" w:rsidP="00915A35">
            <w:pPr>
              <w:jc w:val="center"/>
            </w:pPr>
            <w:r>
              <w:t>9</w:t>
            </w:r>
          </w:p>
        </w:tc>
        <w:tc>
          <w:tcPr>
            <w:tcW w:w="1292" w:type="dxa"/>
          </w:tcPr>
          <w:p w:rsidR="0035412A" w:rsidRDefault="0035412A" w:rsidP="00915A35">
            <w:r>
              <w:t>6.3</w:t>
            </w:r>
          </w:p>
        </w:tc>
        <w:tc>
          <w:tcPr>
            <w:tcW w:w="4398" w:type="dxa"/>
          </w:tcPr>
          <w:p w:rsidR="0035412A" w:rsidRDefault="0035412A" w:rsidP="00915A35">
            <w:r>
              <w:t>Procenten toepassen</w:t>
            </w:r>
          </w:p>
        </w:tc>
        <w:tc>
          <w:tcPr>
            <w:tcW w:w="2803" w:type="dxa"/>
          </w:tcPr>
          <w:p w:rsidR="0035412A" w:rsidRDefault="0035412A" w:rsidP="00915A35">
            <w:r>
              <w:t>25,27,28,29,Z1 t/m Z5</w:t>
            </w:r>
          </w:p>
        </w:tc>
      </w:tr>
      <w:tr w:rsidR="0035412A" w:rsidTr="00915A35">
        <w:tc>
          <w:tcPr>
            <w:tcW w:w="795" w:type="dxa"/>
          </w:tcPr>
          <w:p w:rsidR="0035412A" w:rsidRDefault="0035412A" w:rsidP="00915A35">
            <w:pPr>
              <w:jc w:val="center"/>
            </w:pPr>
            <w:r>
              <w:t>10</w:t>
            </w:r>
          </w:p>
        </w:tc>
        <w:tc>
          <w:tcPr>
            <w:tcW w:w="1292" w:type="dxa"/>
          </w:tcPr>
          <w:p w:rsidR="0035412A" w:rsidRDefault="0035412A" w:rsidP="00915A35"/>
        </w:tc>
        <w:tc>
          <w:tcPr>
            <w:tcW w:w="4398" w:type="dxa"/>
          </w:tcPr>
          <w:p w:rsidR="0035412A" w:rsidRDefault="0035412A" w:rsidP="00915A35">
            <w:r>
              <w:t>Eindtoets 2F verhoudingen</w:t>
            </w:r>
          </w:p>
        </w:tc>
        <w:tc>
          <w:tcPr>
            <w:tcW w:w="2803" w:type="dxa"/>
          </w:tcPr>
          <w:p w:rsidR="0035412A" w:rsidRDefault="0035412A" w:rsidP="00915A35"/>
        </w:tc>
      </w:tr>
    </w:tbl>
    <w:p w:rsidR="0035412A" w:rsidRDefault="0035412A" w:rsidP="0035412A"/>
    <w:p w:rsidR="0035412A" w:rsidRDefault="0035412A" w:rsidP="0035412A"/>
    <w:p w:rsidR="0035412A" w:rsidRDefault="0035412A" w:rsidP="0035412A"/>
    <w:p w:rsidR="0035412A" w:rsidRDefault="0035412A" w:rsidP="0035412A">
      <w:pPr>
        <w:pStyle w:val="Lijstalinea"/>
        <w:ind w:left="780"/>
      </w:pPr>
      <w:r>
        <w:t xml:space="preserve">Studiepunt: </w:t>
      </w:r>
      <w:r>
        <w:tab/>
        <w:t>Deelnemer krijgt het studiepunt indien:</w:t>
      </w:r>
    </w:p>
    <w:p w:rsidR="0035412A" w:rsidRDefault="0035412A" w:rsidP="0035412A">
      <w:pPr>
        <w:pStyle w:val="Lijstalinea"/>
        <w:ind w:left="780"/>
      </w:pPr>
    </w:p>
    <w:p w:rsidR="0035412A" w:rsidRDefault="0035412A" w:rsidP="0035412A">
      <w:pPr>
        <w:pStyle w:val="Lijstalinea"/>
        <w:numPr>
          <w:ilvl w:val="0"/>
          <w:numId w:val="4"/>
        </w:numPr>
      </w:pPr>
      <w:r>
        <w:t>Instaptoets verhoudingen 2F gemaakt</w:t>
      </w:r>
    </w:p>
    <w:p w:rsidR="0035412A" w:rsidRDefault="0035412A" w:rsidP="0035412A">
      <w:pPr>
        <w:pStyle w:val="Lijstalinea"/>
        <w:numPr>
          <w:ilvl w:val="0"/>
          <w:numId w:val="4"/>
        </w:numPr>
      </w:pPr>
      <w:r>
        <w:t>Oefentoets verhoudingen 2F gemaakt en voldoende</w:t>
      </w:r>
    </w:p>
    <w:p w:rsidR="0035412A" w:rsidRDefault="0035412A" w:rsidP="0035412A">
      <w:pPr>
        <w:pStyle w:val="Lijstalinea"/>
        <w:numPr>
          <w:ilvl w:val="0"/>
          <w:numId w:val="4"/>
        </w:numPr>
      </w:pPr>
      <w:r>
        <w:t>Eindtoets verhoudingen 2F gemaakt en  voldoende</w:t>
      </w:r>
    </w:p>
    <w:p w:rsidR="0035412A" w:rsidRDefault="0035412A" w:rsidP="0035412A">
      <w:pPr>
        <w:pStyle w:val="Lijstalinea"/>
        <w:numPr>
          <w:ilvl w:val="0"/>
          <w:numId w:val="4"/>
        </w:numPr>
      </w:pPr>
      <w:r>
        <w:t xml:space="preserve">Opdrachten in boek </w:t>
      </w:r>
      <w:proofErr w:type="spellStart"/>
      <w:r>
        <w:t>Startrekenen</w:t>
      </w:r>
      <w:proofErr w:type="spellEnd"/>
      <w:r>
        <w:t xml:space="preserve"> 3F deel A 100 %</w:t>
      </w:r>
    </w:p>
    <w:p w:rsidR="0035412A" w:rsidRDefault="0035412A" w:rsidP="0035412A">
      <w:pPr>
        <w:pStyle w:val="Lijstalinea"/>
        <w:ind w:left="2850"/>
      </w:pPr>
      <w:r>
        <w:t>zijn gemaakt en afgetekend t/m Hst 6.3</w:t>
      </w:r>
    </w:p>
    <w:p w:rsidR="0035412A" w:rsidRDefault="0035412A" w:rsidP="0035412A"/>
    <w:p w:rsidR="0035412A" w:rsidRDefault="0035412A" w:rsidP="0035412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778"/>
        <w:gridCol w:w="1701"/>
        <w:gridCol w:w="1687"/>
      </w:tblGrid>
      <w:tr w:rsidR="0035412A" w:rsidTr="00915A35">
        <w:tc>
          <w:tcPr>
            <w:tcW w:w="5778" w:type="dxa"/>
            <w:shd w:val="clear" w:color="auto" w:fill="D9D9D9" w:themeFill="background1" w:themeFillShade="D9"/>
          </w:tcPr>
          <w:p w:rsidR="0035412A" w:rsidRDefault="0035412A" w:rsidP="00915A35">
            <w:r>
              <w:t>Onderdeel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412A" w:rsidRDefault="0035412A" w:rsidP="00915A35">
            <w:r>
              <w:t>Onvoldoende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35412A" w:rsidRDefault="0035412A" w:rsidP="00915A35">
            <w:r>
              <w:t>Voldoende</w:t>
            </w:r>
          </w:p>
        </w:tc>
      </w:tr>
      <w:tr w:rsidR="0035412A" w:rsidTr="00915A35">
        <w:tc>
          <w:tcPr>
            <w:tcW w:w="5778" w:type="dxa"/>
          </w:tcPr>
          <w:p w:rsidR="0035412A" w:rsidRDefault="0035412A" w:rsidP="00915A35">
            <w:r>
              <w:t>Instaptoets 2F verhoudingen gemaakt</w:t>
            </w:r>
          </w:p>
        </w:tc>
        <w:tc>
          <w:tcPr>
            <w:tcW w:w="1701" w:type="dxa"/>
          </w:tcPr>
          <w:p w:rsidR="0035412A" w:rsidRDefault="0035412A" w:rsidP="00915A35"/>
        </w:tc>
        <w:tc>
          <w:tcPr>
            <w:tcW w:w="1687" w:type="dxa"/>
          </w:tcPr>
          <w:p w:rsidR="0035412A" w:rsidRDefault="0035412A" w:rsidP="00915A35"/>
        </w:tc>
      </w:tr>
      <w:tr w:rsidR="0035412A" w:rsidTr="00915A35">
        <w:tc>
          <w:tcPr>
            <w:tcW w:w="5778" w:type="dxa"/>
          </w:tcPr>
          <w:p w:rsidR="0035412A" w:rsidRDefault="0035412A" w:rsidP="00915A35">
            <w:r>
              <w:t>Oefentoets 2F verhoudingen gemaakt en voldoende</w:t>
            </w:r>
          </w:p>
        </w:tc>
        <w:tc>
          <w:tcPr>
            <w:tcW w:w="1701" w:type="dxa"/>
          </w:tcPr>
          <w:p w:rsidR="0035412A" w:rsidRDefault="0035412A" w:rsidP="00915A35"/>
        </w:tc>
        <w:tc>
          <w:tcPr>
            <w:tcW w:w="1687" w:type="dxa"/>
          </w:tcPr>
          <w:p w:rsidR="0035412A" w:rsidRDefault="0035412A" w:rsidP="00915A35"/>
        </w:tc>
      </w:tr>
      <w:tr w:rsidR="0035412A" w:rsidTr="00915A35">
        <w:tc>
          <w:tcPr>
            <w:tcW w:w="5778" w:type="dxa"/>
          </w:tcPr>
          <w:p w:rsidR="0035412A" w:rsidRDefault="0035412A" w:rsidP="00915A35">
            <w:r>
              <w:t>Eindtoets 2F verhoudingen gemaakt en voldoende</w:t>
            </w:r>
          </w:p>
        </w:tc>
        <w:tc>
          <w:tcPr>
            <w:tcW w:w="1701" w:type="dxa"/>
          </w:tcPr>
          <w:p w:rsidR="0035412A" w:rsidRDefault="0035412A" w:rsidP="00915A35"/>
        </w:tc>
        <w:tc>
          <w:tcPr>
            <w:tcW w:w="1687" w:type="dxa"/>
          </w:tcPr>
          <w:p w:rsidR="0035412A" w:rsidRDefault="0035412A" w:rsidP="00915A35"/>
        </w:tc>
      </w:tr>
      <w:tr w:rsidR="0035412A" w:rsidTr="00915A35">
        <w:tc>
          <w:tcPr>
            <w:tcW w:w="5778" w:type="dxa"/>
          </w:tcPr>
          <w:p w:rsidR="0035412A" w:rsidRDefault="0035412A" w:rsidP="00915A35">
            <w:r>
              <w:t xml:space="preserve">Opdrachten in boek </w:t>
            </w:r>
            <w:proofErr w:type="spellStart"/>
            <w:r>
              <w:t>Startrekenen</w:t>
            </w:r>
            <w:proofErr w:type="spellEnd"/>
            <w:r>
              <w:t xml:space="preserve"> 3F t/m Hst 6.3</w:t>
            </w:r>
          </w:p>
        </w:tc>
        <w:tc>
          <w:tcPr>
            <w:tcW w:w="1701" w:type="dxa"/>
          </w:tcPr>
          <w:p w:rsidR="0035412A" w:rsidRDefault="0035412A" w:rsidP="00915A35"/>
        </w:tc>
        <w:tc>
          <w:tcPr>
            <w:tcW w:w="1687" w:type="dxa"/>
          </w:tcPr>
          <w:p w:rsidR="0035412A" w:rsidRDefault="0035412A" w:rsidP="00915A35"/>
        </w:tc>
      </w:tr>
      <w:tr w:rsidR="0035412A" w:rsidTr="00915A35">
        <w:tc>
          <w:tcPr>
            <w:tcW w:w="5778" w:type="dxa"/>
          </w:tcPr>
          <w:p w:rsidR="0035412A" w:rsidRDefault="0035412A" w:rsidP="00915A35">
            <w:r>
              <w:t>Studiepunt blok3  (versie 2F/3F)</w:t>
            </w:r>
          </w:p>
        </w:tc>
        <w:tc>
          <w:tcPr>
            <w:tcW w:w="1701" w:type="dxa"/>
          </w:tcPr>
          <w:p w:rsidR="0035412A" w:rsidRDefault="0035412A" w:rsidP="00915A35"/>
        </w:tc>
        <w:tc>
          <w:tcPr>
            <w:tcW w:w="1687" w:type="dxa"/>
          </w:tcPr>
          <w:p w:rsidR="0035412A" w:rsidRDefault="0035412A" w:rsidP="00915A35"/>
        </w:tc>
      </w:tr>
    </w:tbl>
    <w:p w:rsidR="0035412A" w:rsidRDefault="0035412A" w:rsidP="0035412A"/>
    <w:p w:rsidR="0035412A" w:rsidRDefault="0035412A">
      <w:pPr>
        <w:spacing w:after="200" w:line="276" w:lineRule="auto"/>
      </w:pPr>
    </w:p>
    <w:p w:rsidR="0035412A" w:rsidRDefault="0035412A" w:rsidP="0035412A">
      <w:r>
        <w:t xml:space="preserve">Blok 4 </w:t>
      </w:r>
      <w:r>
        <w:tab/>
      </w:r>
      <w:r>
        <w:tab/>
        <w:t>BPV</w:t>
      </w:r>
    </w:p>
    <w:p w:rsidR="0035412A" w:rsidRDefault="0035412A" w:rsidP="0035412A"/>
    <w:p w:rsidR="0035412A" w:rsidRDefault="0035412A" w:rsidP="0035412A"/>
    <w:p w:rsidR="0035412A" w:rsidRDefault="0035412A" w:rsidP="0035412A">
      <w:r>
        <w:t>Blok 5</w:t>
      </w:r>
      <w:r>
        <w:tab/>
      </w:r>
      <w:r>
        <w:tab/>
        <w:t>BPV</w:t>
      </w:r>
      <w:r>
        <w:br w:type="page"/>
      </w:r>
    </w:p>
    <w:p w:rsidR="0035412A" w:rsidRPr="0004236E" w:rsidRDefault="0035412A" w:rsidP="0035412A">
      <w:pPr>
        <w:rPr>
          <w:b/>
        </w:rPr>
      </w:pPr>
      <w:r w:rsidRPr="0004236E">
        <w:rPr>
          <w:b/>
        </w:rPr>
        <w:lastRenderedPageBreak/>
        <w:t>Blok</w:t>
      </w:r>
      <w:r>
        <w:rPr>
          <w:b/>
        </w:rPr>
        <w:t>6</w:t>
      </w:r>
      <w:r w:rsidRPr="0004236E">
        <w:rPr>
          <w:b/>
        </w:rPr>
        <w:t xml:space="preserve">  versie 2F/3F</w:t>
      </w:r>
    </w:p>
    <w:p w:rsidR="0035412A" w:rsidRDefault="0035412A" w:rsidP="0035412A"/>
    <w:p w:rsidR="0035412A" w:rsidRDefault="0035412A" w:rsidP="0035412A">
      <w:r>
        <w:t xml:space="preserve"> Verhoudingen 2F/3F (RNT score 2F1 of lager)   Boek </w:t>
      </w:r>
      <w:proofErr w:type="spellStart"/>
      <w:r>
        <w:t>startrekenen</w:t>
      </w:r>
      <w:proofErr w:type="spellEnd"/>
      <w:r>
        <w:t xml:space="preserve"> 3F deel A</w:t>
      </w:r>
    </w:p>
    <w:p w:rsidR="0035412A" w:rsidRDefault="0035412A" w:rsidP="0035412A"/>
    <w:p w:rsidR="0035412A" w:rsidRDefault="0035412A" w:rsidP="0035412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95"/>
        <w:gridCol w:w="1291"/>
        <w:gridCol w:w="4259"/>
        <w:gridCol w:w="2897"/>
      </w:tblGrid>
      <w:tr w:rsidR="0035412A" w:rsidTr="0035412A">
        <w:tc>
          <w:tcPr>
            <w:tcW w:w="795" w:type="dxa"/>
          </w:tcPr>
          <w:p w:rsidR="0035412A" w:rsidRDefault="0035412A" w:rsidP="00915A35">
            <w:pPr>
              <w:jc w:val="center"/>
            </w:pPr>
            <w:r>
              <w:t>Week</w:t>
            </w:r>
          </w:p>
        </w:tc>
        <w:tc>
          <w:tcPr>
            <w:tcW w:w="1291" w:type="dxa"/>
          </w:tcPr>
          <w:p w:rsidR="0035412A" w:rsidRDefault="0035412A" w:rsidP="00915A35">
            <w:r>
              <w:t>Hoofdstuk</w:t>
            </w:r>
          </w:p>
        </w:tc>
        <w:tc>
          <w:tcPr>
            <w:tcW w:w="4259" w:type="dxa"/>
          </w:tcPr>
          <w:p w:rsidR="0035412A" w:rsidRDefault="0035412A" w:rsidP="00915A35">
            <w:r>
              <w:t>Onderwerpen</w:t>
            </w:r>
          </w:p>
        </w:tc>
        <w:tc>
          <w:tcPr>
            <w:tcW w:w="2897" w:type="dxa"/>
          </w:tcPr>
          <w:p w:rsidR="0035412A" w:rsidRDefault="0035412A" w:rsidP="00915A35">
            <w:r>
              <w:t>Opgaven</w:t>
            </w:r>
          </w:p>
        </w:tc>
      </w:tr>
      <w:tr w:rsidR="0035412A" w:rsidTr="0035412A">
        <w:tc>
          <w:tcPr>
            <w:tcW w:w="795" w:type="dxa"/>
          </w:tcPr>
          <w:p w:rsidR="0035412A" w:rsidRDefault="0035412A" w:rsidP="00915A35">
            <w:pPr>
              <w:jc w:val="center"/>
            </w:pPr>
            <w:r>
              <w:t>1</w:t>
            </w:r>
          </w:p>
        </w:tc>
        <w:tc>
          <w:tcPr>
            <w:tcW w:w="1291" w:type="dxa"/>
          </w:tcPr>
          <w:p w:rsidR="0035412A" w:rsidRDefault="0035412A" w:rsidP="00915A35">
            <w:r>
              <w:t>7 + 7.1</w:t>
            </w:r>
          </w:p>
        </w:tc>
        <w:tc>
          <w:tcPr>
            <w:tcW w:w="4259" w:type="dxa"/>
          </w:tcPr>
          <w:p w:rsidR="0035412A" w:rsidRDefault="0035412A" w:rsidP="00915A35">
            <w:r>
              <w:t>Procentuele afname en toename</w:t>
            </w:r>
          </w:p>
        </w:tc>
        <w:tc>
          <w:tcPr>
            <w:tcW w:w="2897" w:type="dxa"/>
          </w:tcPr>
          <w:p w:rsidR="0035412A" w:rsidRDefault="0035412A" w:rsidP="00915A35">
            <w:r>
              <w:t>1 t/m 9</w:t>
            </w:r>
          </w:p>
        </w:tc>
      </w:tr>
      <w:tr w:rsidR="0035412A" w:rsidRPr="00533C0B" w:rsidTr="0035412A">
        <w:tc>
          <w:tcPr>
            <w:tcW w:w="795" w:type="dxa"/>
          </w:tcPr>
          <w:p w:rsidR="0035412A" w:rsidRDefault="0035412A" w:rsidP="00915A35">
            <w:pPr>
              <w:jc w:val="center"/>
            </w:pPr>
            <w:r>
              <w:t>2</w:t>
            </w:r>
          </w:p>
        </w:tc>
        <w:tc>
          <w:tcPr>
            <w:tcW w:w="1291" w:type="dxa"/>
          </w:tcPr>
          <w:p w:rsidR="0035412A" w:rsidRDefault="0035412A" w:rsidP="00915A35">
            <w:r>
              <w:t>7.1 + 7.2</w:t>
            </w:r>
          </w:p>
        </w:tc>
        <w:tc>
          <w:tcPr>
            <w:tcW w:w="4259" w:type="dxa"/>
          </w:tcPr>
          <w:p w:rsidR="0035412A" w:rsidRDefault="0035412A" w:rsidP="00915A35">
            <w:r>
              <w:t>Meervoudige afname en toename</w:t>
            </w:r>
          </w:p>
        </w:tc>
        <w:tc>
          <w:tcPr>
            <w:tcW w:w="2897" w:type="dxa"/>
          </w:tcPr>
          <w:p w:rsidR="0035412A" w:rsidRPr="00533C0B" w:rsidRDefault="0035412A" w:rsidP="0035412A">
            <w:pPr>
              <w:rPr>
                <w:lang w:val="en-US"/>
              </w:rPr>
            </w:pPr>
            <w:r>
              <w:rPr>
                <w:lang w:val="en-US"/>
              </w:rPr>
              <w:t>10,11,12,14,15,16,18 t/m21</w:t>
            </w:r>
          </w:p>
        </w:tc>
      </w:tr>
      <w:tr w:rsidR="0035412A" w:rsidRPr="007D5125" w:rsidTr="0035412A">
        <w:tc>
          <w:tcPr>
            <w:tcW w:w="795" w:type="dxa"/>
          </w:tcPr>
          <w:p w:rsidR="0035412A" w:rsidRDefault="0035412A" w:rsidP="00915A35">
            <w:pPr>
              <w:jc w:val="center"/>
            </w:pPr>
            <w:r>
              <w:t>3</w:t>
            </w:r>
          </w:p>
        </w:tc>
        <w:tc>
          <w:tcPr>
            <w:tcW w:w="1291" w:type="dxa"/>
          </w:tcPr>
          <w:p w:rsidR="0035412A" w:rsidRDefault="0035412A" w:rsidP="00915A35">
            <w:r>
              <w:t>7.3</w:t>
            </w:r>
          </w:p>
        </w:tc>
        <w:tc>
          <w:tcPr>
            <w:tcW w:w="4259" w:type="dxa"/>
          </w:tcPr>
          <w:p w:rsidR="0035412A" w:rsidRDefault="0035412A" w:rsidP="00915A35">
            <w:r>
              <w:t>Afname en toename toepassen</w:t>
            </w:r>
          </w:p>
        </w:tc>
        <w:tc>
          <w:tcPr>
            <w:tcW w:w="2897" w:type="dxa"/>
          </w:tcPr>
          <w:p w:rsidR="0035412A" w:rsidRPr="00344963" w:rsidRDefault="00C549F7" w:rsidP="00915A35">
            <w:pPr>
              <w:rPr>
                <w:lang w:val="en-US"/>
              </w:rPr>
            </w:pPr>
            <w:r>
              <w:rPr>
                <w:lang w:val="en-US"/>
              </w:rPr>
              <w:t>22 t/m 29</w:t>
            </w:r>
          </w:p>
        </w:tc>
      </w:tr>
      <w:tr w:rsidR="005D36F6" w:rsidRPr="00E72B9B" w:rsidTr="0035412A">
        <w:tc>
          <w:tcPr>
            <w:tcW w:w="795" w:type="dxa"/>
          </w:tcPr>
          <w:p w:rsidR="005D36F6" w:rsidRDefault="005D36F6" w:rsidP="00915A35">
            <w:pPr>
              <w:jc w:val="center"/>
            </w:pPr>
            <w:r>
              <w:t>4</w:t>
            </w:r>
          </w:p>
        </w:tc>
        <w:tc>
          <w:tcPr>
            <w:tcW w:w="1291" w:type="dxa"/>
          </w:tcPr>
          <w:p w:rsidR="005D36F6" w:rsidRDefault="005D36F6" w:rsidP="00915A35"/>
        </w:tc>
        <w:tc>
          <w:tcPr>
            <w:tcW w:w="4259" w:type="dxa"/>
          </w:tcPr>
          <w:p w:rsidR="005D36F6" w:rsidRDefault="005D36F6" w:rsidP="005D36F6">
            <w:r>
              <w:t>Eindtoets 3F verhoudingen</w:t>
            </w:r>
          </w:p>
        </w:tc>
        <w:tc>
          <w:tcPr>
            <w:tcW w:w="2897" w:type="dxa"/>
          </w:tcPr>
          <w:p w:rsidR="005D36F6" w:rsidRPr="00344963" w:rsidRDefault="005D36F6" w:rsidP="00915A3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Eindtoets</w:t>
            </w:r>
            <w:proofErr w:type="spellEnd"/>
            <w:r>
              <w:rPr>
                <w:lang w:val="en-US"/>
              </w:rPr>
              <w:t xml:space="preserve"> 3F </w:t>
            </w:r>
            <w:proofErr w:type="spellStart"/>
            <w:r>
              <w:rPr>
                <w:lang w:val="en-US"/>
              </w:rPr>
              <w:t>Verhoudingen</w:t>
            </w:r>
            <w:proofErr w:type="spellEnd"/>
          </w:p>
        </w:tc>
      </w:tr>
      <w:tr w:rsidR="005D36F6" w:rsidTr="0035412A">
        <w:tc>
          <w:tcPr>
            <w:tcW w:w="795" w:type="dxa"/>
          </w:tcPr>
          <w:p w:rsidR="005D36F6" w:rsidRDefault="005D36F6" w:rsidP="00915A35">
            <w:pPr>
              <w:jc w:val="center"/>
            </w:pPr>
            <w:r>
              <w:t>5</w:t>
            </w:r>
          </w:p>
        </w:tc>
        <w:tc>
          <w:tcPr>
            <w:tcW w:w="1291" w:type="dxa"/>
          </w:tcPr>
          <w:p w:rsidR="005D36F6" w:rsidRDefault="005D36F6" w:rsidP="00915A35">
            <w:r>
              <w:t>8 + 8.1</w:t>
            </w:r>
          </w:p>
        </w:tc>
        <w:tc>
          <w:tcPr>
            <w:tcW w:w="4259" w:type="dxa"/>
          </w:tcPr>
          <w:p w:rsidR="005D36F6" w:rsidRDefault="005D36F6" w:rsidP="00915A35">
            <w:r>
              <w:t>Maten en hoeveelheden</w:t>
            </w:r>
          </w:p>
        </w:tc>
        <w:tc>
          <w:tcPr>
            <w:tcW w:w="2897" w:type="dxa"/>
          </w:tcPr>
          <w:p w:rsidR="005D36F6" w:rsidRPr="00E72B9B" w:rsidRDefault="005D36F6" w:rsidP="00915A35">
            <w:pPr>
              <w:rPr>
                <w:lang w:val="en-US"/>
              </w:rPr>
            </w:pPr>
            <w:r>
              <w:rPr>
                <w:lang w:val="en-US"/>
              </w:rPr>
              <w:t>S1 t/m S4, 1 t/m 8</w:t>
            </w:r>
          </w:p>
        </w:tc>
      </w:tr>
      <w:tr w:rsidR="005D36F6" w:rsidRPr="000017C8" w:rsidTr="0035412A">
        <w:tc>
          <w:tcPr>
            <w:tcW w:w="795" w:type="dxa"/>
          </w:tcPr>
          <w:p w:rsidR="005D36F6" w:rsidRDefault="005D36F6" w:rsidP="00915A35">
            <w:pPr>
              <w:jc w:val="center"/>
            </w:pPr>
            <w:r>
              <w:t>6</w:t>
            </w:r>
          </w:p>
        </w:tc>
        <w:tc>
          <w:tcPr>
            <w:tcW w:w="1291" w:type="dxa"/>
          </w:tcPr>
          <w:p w:rsidR="005D36F6" w:rsidRDefault="005D36F6" w:rsidP="00915A35">
            <w:r>
              <w:t>8.1 + 8.2</w:t>
            </w:r>
          </w:p>
        </w:tc>
        <w:tc>
          <w:tcPr>
            <w:tcW w:w="4259" w:type="dxa"/>
          </w:tcPr>
          <w:p w:rsidR="005D36F6" w:rsidRDefault="005D36F6" w:rsidP="00915A35">
            <w:r>
              <w:t>Toegepast rekenen</w:t>
            </w:r>
          </w:p>
        </w:tc>
        <w:tc>
          <w:tcPr>
            <w:tcW w:w="2897" w:type="dxa"/>
          </w:tcPr>
          <w:p w:rsidR="005D36F6" w:rsidRDefault="005D36F6" w:rsidP="00915A35">
            <w:r>
              <w:t xml:space="preserve">9 t/m 16,19,20 </w:t>
            </w:r>
          </w:p>
        </w:tc>
      </w:tr>
      <w:tr w:rsidR="005D36F6" w:rsidTr="0035412A">
        <w:tc>
          <w:tcPr>
            <w:tcW w:w="795" w:type="dxa"/>
          </w:tcPr>
          <w:p w:rsidR="005D36F6" w:rsidRDefault="005D36F6" w:rsidP="00915A35">
            <w:pPr>
              <w:jc w:val="center"/>
            </w:pPr>
            <w:r>
              <w:t>7</w:t>
            </w:r>
          </w:p>
        </w:tc>
        <w:tc>
          <w:tcPr>
            <w:tcW w:w="1291" w:type="dxa"/>
          </w:tcPr>
          <w:p w:rsidR="005D36F6" w:rsidRDefault="005D36F6" w:rsidP="00915A35">
            <w:r>
              <w:t>9 + 9.1 + 9.2</w:t>
            </w:r>
          </w:p>
        </w:tc>
        <w:tc>
          <w:tcPr>
            <w:tcW w:w="4259" w:type="dxa"/>
          </w:tcPr>
          <w:p w:rsidR="005D36F6" w:rsidRDefault="005D36F6" w:rsidP="00C549F7">
            <w:r>
              <w:t>Omtrek en oppervlakte tweedimensionale figuren</w:t>
            </w:r>
          </w:p>
        </w:tc>
        <w:tc>
          <w:tcPr>
            <w:tcW w:w="2897" w:type="dxa"/>
          </w:tcPr>
          <w:p w:rsidR="005D36F6" w:rsidRPr="000017C8" w:rsidRDefault="005D36F6" w:rsidP="00C549F7">
            <w:pPr>
              <w:rPr>
                <w:lang w:val="en-US"/>
              </w:rPr>
            </w:pPr>
            <w:r>
              <w:rPr>
                <w:lang w:val="en-US"/>
              </w:rPr>
              <w:t>1 t/m 6,8,9</w:t>
            </w:r>
          </w:p>
        </w:tc>
      </w:tr>
      <w:tr w:rsidR="005D36F6" w:rsidTr="0035412A">
        <w:tc>
          <w:tcPr>
            <w:tcW w:w="795" w:type="dxa"/>
          </w:tcPr>
          <w:p w:rsidR="005D36F6" w:rsidRDefault="005D36F6" w:rsidP="00915A35">
            <w:pPr>
              <w:jc w:val="center"/>
            </w:pPr>
            <w:r>
              <w:t>8</w:t>
            </w:r>
          </w:p>
        </w:tc>
        <w:tc>
          <w:tcPr>
            <w:tcW w:w="1291" w:type="dxa"/>
          </w:tcPr>
          <w:p w:rsidR="005D36F6" w:rsidRDefault="005D36F6" w:rsidP="00C549F7">
            <w:r>
              <w:t>9.2 + 9.3</w:t>
            </w:r>
          </w:p>
        </w:tc>
        <w:tc>
          <w:tcPr>
            <w:tcW w:w="4259" w:type="dxa"/>
          </w:tcPr>
          <w:p w:rsidR="005D36F6" w:rsidRDefault="005D36F6" w:rsidP="00C549F7">
            <w:r>
              <w:t>Oppervlakte en toegepast rekenen</w:t>
            </w:r>
          </w:p>
        </w:tc>
        <w:tc>
          <w:tcPr>
            <w:tcW w:w="2897" w:type="dxa"/>
          </w:tcPr>
          <w:p w:rsidR="005D36F6" w:rsidRDefault="005D36F6" w:rsidP="00760758">
            <w:r>
              <w:t>10 t/m 13,15,16,18,19</w:t>
            </w:r>
          </w:p>
        </w:tc>
      </w:tr>
      <w:tr w:rsidR="005D36F6" w:rsidTr="0035412A">
        <w:tc>
          <w:tcPr>
            <w:tcW w:w="795" w:type="dxa"/>
          </w:tcPr>
          <w:p w:rsidR="005D36F6" w:rsidRDefault="005D36F6" w:rsidP="00915A35">
            <w:pPr>
              <w:jc w:val="center"/>
            </w:pPr>
            <w:r>
              <w:t>9</w:t>
            </w:r>
          </w:p>
        </w:tc>
        <w:tc>
          <w:tcPr>
            <w:tcW w:w="1291" w:type="dxa"/>
          </w:tcPr>
          <w:p w:rsidR="005D36F6" w:rsidRDefault="005D36F6" w:rsidP="00915A35">
            <w:r>
              <w:t>10 + 10.1</w:t>
            </w:r>
          </w:p>
        </w:tc>
        <w:tc>
          <w:tcPr>
            <w:tcW w:w="4259" w:type="dxa"/>
          </w:tcPr>
          <w:p w:rsidR="005D36F6" w:rsidRDefault="005D36F6" w:rsidP="00915A35">
            <w:r>
              <w:t>Inhoud</w:t>
            </w:r>
          </w:p>
        </w:tc>
        <w:tc>
          <w:tcPr>
            <w:tcW w:w="2897" w:type="dxa"/>
          </w:tcPr>
          <w:p w:rsidR="005D36F6" w:rsidRDefault="005D36F6" w:rsidP="00915A35">
            <w:r>
              <w:t>S1 t/m S3, 1 t/m 8</w:t>
            </w:r>
          </w:p>
        </w:tc>
      </w:tr>
      <w:tr w:rsidR="005D36F6" w:rsidTr="0035412A">
        <w:tc>
          <w:tcPr>
            <w:tcW w:w="795" w:type="dxa"/>
          </w:tcPr>
          <w:p w:rsidR="005D36F6" w:rsidRDefault="005D36F6" w:rsidP="00915A35">
            <w:pPr>
              <w:jc w:val="center"/>
            </w:pPr>
            <w:r>
              <w:t>10</w:t>
            </w:r>
          </w:p>
        </w:tc>
        <w:tc>
          <w:tcPr>
            <w:tcW w:w="1291" w:type="dxa"/>
          </w:tcPr>
          <w:p w:rsidR="005D36F6" w:rsidRDefault="005D36F6" w:rsidP="00760758">
            <w:r>
              <w:t>10.2+ 10.3</w:t>
            </w:r>
          </w:p>
        </w:tc>
        <w:tc>
          <w:tcPr>
            <w:tcW w:w="4259" w:type="dxa"/>
          </w:tcPr>
          <w:p w:rsidR="005D36F6" w:rsidRDefault="005D36F6" w:rsidP="00915A35">
            <w:r>
              <w:t>Inhoud en toepassingen</w:t>
            </w:r>
          </w:p>
        </w:tc>
        <w:tc>
          <w:tcPr>
            <w:tcW w:w="2897" w:type="dxa"/>
          </w:tcPr>
          <w:p w:rsidR="005D36F6" w:rsidRDefault="005D36F6" w:rsidP="00915A35">
            <w:r>
              <w:t>9 t/m 14,16,18</w:t>
            </w:r>
          </w:p>
        </w:tc>
      </w:tr>
    </w:tbl>
    <w:p w:rsidR="0035412A" w:rsidRDefault="0035412A" w:rsidP="0035412A"/>
    <w:p w:rsidR="0035412A" w:rsidRDefault="0035412A" w:rsidP="0035412A"/>
    <w:p w:rsidR="0035412A" w:rsidRDefault="0035412A" w:rsidP="0035412A"/>
    <w:p w:rsidR="0035412A" w:rsidRDefault="0035412A" w:rsidP="0035412A">
      <w:pPr>
        <w:pStyle w:val="Lijstalinea"/>
        <w:ind w:left="780"/>
      </w:pPr>
      <w:r>
        <w:t xml:space="preserve">Studiepunt: </w:t>
      </w:r>
      <w:r>
        <w:tab/>
        <w:t>Deelnemer krijgt het studiepunt indien:</w:t>
      </w:r>
    </w:p>
    <w:p w:rsidR="0035412A" w:rsidRDefault="0035412A" w:rsidP="0035412A">
      <w:pPr>
        <w:pStyle w:val="Lijstalinea"/>
        <w:ind w:left="780"/>
      </w:pPr>
    </w:p>
    <w:p w:rsidR="0035412A" w:rsidRDefault="0035412A" w:rsidP="0035412A">
      <w:pPr>
        <w:pStyle w:val="Lijstalinea"/>
        <w:numPr>
          <w:ilvl w:val="0"/>
          <w:numId w:val="4"/>
        </w:numPr>
      </w:pPr>
      <w:r>
        <w:t xml:space="preserve">Instaptoets verhoudingen </w:t>
      </w:r>
      <w:r w:rsidR="00760758">
        <w:t>3</w:t>
      </w:r>
      <w:r>
        <w:t>F gemaakt</w:t>
      </w:r>
    </w:p>
    <w:p w:rsidR="0035412A" w:rsidRDefault="0035412A" w:rsidP="0035412A">
      <w:pPr>
        <w:pStyle w:val="Lijstalinea"/>
        <w:numPr>
          <w:ilvl w:val="0"/>
          <w:numId w:val="4"/>
        </w:numPr>
      </w:pPr>
      <w:r>
        <w:t xml:space="preserve">Oefentoets verhoudingen </w:t>
      </w:r>
      <w:r w:rsidR="00760758">
        <w:t>3</w:t>
      </w:r>
      <w:r>
        <w:t>F gemaakt en voldoende</w:t>
      </w:r>
    </w:p>
    <w:p w:rsidR="0035412A" w:rsidRDefault="0035412A" w:rsidP="0035412A">
      <w:pPr>
        <w:pStyle w:val="Lijstalinea"/>
        <w:numPr>
          <w:ilvl w:val="0"/>
          <w:numId w:val="4"/>
        </w:numPr>
      </w:pPr>
      <w:r>
        <w:t xml:space="preserve">Eindtoets verhoudingen </w:t>
      </w:r>
      <w:r w:rsidR="00760758">
        <w:t>3</w:t>
      </w:r>
      <w:r>
        <w:t>F gemaakt en  voldoende</w:t>
      </w:r>
    </w:p>
    <w:p w:rsidR="00787019" w:rsidRDefault="00787019" w:rsidP="0035412A">
      <w:pPr>
        <w:pStyle w:val="Lijstalinea"/>
        <w:numPr>
          <w:ilvl w:val="0"/>
          <w:numId w:val="4"/>
        </w:numPr>
      </w:pPr>
      <w:r>
        <w:t>Instaptoets 2F meten gemaakt</w:t>
      </w:r>
    </w:p>
    <w:p w:rsidR="005D36F6" w:rsidRDefault="005D36F6" w:rsidP="0035412A">
      <w:pPr>
        <w:pStyle w:val="Lijstalinea"/>
        <w:numPr>
          <w:ilvl w:val="0"/>
          <w:numId w:val="4"/>
        </w:numPr>
      </w:pPr>
      <w:r>
        <w:t>Oefentoets 2F meten gemaakt en voldoende</w:t>
      </w:r>
    </w:p>
    <w:p w:rsidR="005D36F6" w:rsidRDefault="005D36F6" w:rsidP="0035412A">
      <w:pPr>
        <w:pStyle w:val="Lijstalinea"/>
        <w:numPr>
          <w:ilvl w:val="0"/>
          <w:numId w:val="4"/>
        </w:numPr>
      </w:pPr>
      <w:r>
        <w:t>Eindtoets 2F meten gemaakt en voldoende</w:t>
      </w:r>
    </w:p>
    <w:p w:rsidR="0035412A" w:rsidRDefault="0035412A" w:rsidP="0035412A">
      <w:pPr>
        <w:pStyle w:val="Lijstalinea"/>
        <w:numPr>
          <w:ilvl w:val="0"/>
          <w:numId w:val="4"/>
        </w:numPr>
      </w:pPr>
      <w:r>
        <w:t xml:space="preserve">Opdrachten in boek </w:t>
      </w:r>
      <w:proofErr w:type="spellStart"/>
      <w:r>
        <w:t>Startrekenen</w:t>
      </w:r>
      <w:proofErr w:type="spellEnd"/>
      <w:r>
        <w:t xml:space="preserve"> 3F deel A 100 %</w:t>
      </w:r>
    </w:p>
    <w:p w:rsidR="0035412A" w:rsidRDefault="0035412A" w:rsidP="0035412A">
      <w:pPr>
        <w:pStyle w:val="Lijstalinea"/>
        <w:ind w:left="2850"/>
      </w:pPr>
      <w:r>
        <w:t xml:space="preserve">zijn gemaakt en afgetekend t/m Hst </w:t>
      </w:r>
      <w:r w:rsidR="00760758">
        <w:t>10.3</w:t>
      </w:r>
    </w:p>
    <w:p w:rsidR="0035412A" w:rsidRDefault="0035412A" w:rsidP="0035412A"/>
    <w:p w:rsidR="0035412A" w:rsidRDefault="0035412A" w:rsidP="0035412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778"/>
        <w:gridCol w:w="1701"/>
        <w:gridCol w:w="1687"/>
      </w:tblGrid>
      <w:tr w:rsidR="0035412A" w:rsidTr="00915A35">
        <w:tc>
          <w:tcPr>
            <w:tcW w:w="5778" w:type="dxa"/>
            <w:shd w:val="clear" w:color="auto" w:fill="D9D9D9" w:themeFill="background1" w:themeFillShade="D9"/>
          </w:tcPr>
          <w:p w:rsidR="0035412A" w:rsidRDefault="0035412A" w:rsidP="00915A35">
            <w:r>
              <w:t>Onderdeel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412A" w:rsidRDefault="0035412A" w:rsidP="00915A35">
            <w:r>
              <w:t>Onvoldoende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35412A" w:rsidRDefault="0035412A" w:rsidP="00915A35">
            <w:r>
              <w:t>Voldoende</w:t>
            </w:r>
          </w:p>
        </w:tc>
      </w:tr>
      <w:tr w:rsidR="0035412A" w:rsidTr="00915A35">
        <w:tc>
          <w:tcPr>
            <w:tcW w:w="5778" w:type="dxa"/>
          </w:tcPr>
          <w:p w:rsidR="0035412A" w:rsidRDefault="0035412A" w:rsidP="00760758">
            <w:r>
              <w:t xml:space="preserve">Instaptoets </w:t>
            </w:r>
            <w:r w:rsidR="00760758">
              <w:t>3</w:t>
            </w:r>
            <w:r>
              <w:t>F verhoudingen gemaakt</w:t>
            </w:r>
          </w:p>
        </w:tc>
        <w:tc>
          <w:tcPr>
            <w:tcW w:w="1701" w:type="dxa"/>
          </w:tcPr>
          <w:p w:rsidR="0035412A" w:rsidRDefault="0035412A" w:rsidP="00915A35"/>
        </w:tc>
        <w:tc>
          <w:tcPr>
            <w:tcW w:w="1687" w:type="dxa"/>
          </w:tcPr>
          <w:p w:rsidR="0035412A" w:rsidRDefault="0035412A" w:rsidP="00915A35"/>
        </w:tc>
      </w:tr>
      <w:tr w:rsidR="0035412A" w:rsidTr="00915A35">
        <w:tc>
          <w:tcPr>
            <w:tcW w:w="5778" w:type="dxa"/>
          </w:tcPr>
          <w:p w:rsidR="0035412A" w:rsidRDefault="0035412A" w:rsidP="00760758">
            <w:r>
              <w:t xml:space="preserve">Oefentoets </w:t>
            </w:r>
            <w:r w:rsidR="00760758">
              <w:t>3</w:t>
            </w:r>
            <w:r>
              <w:t>F verhoudingen gemaakt en voldoende</w:t>
            </w:r>
          </w:p>
        </w:tc>
        <w:tc>
          <w:tcPr>
            <w:tcW w:w="1701" w:type="dxa"/>
          </w:tcPr>
          <w:p w:rsidR="0035412A" w:rsidRDefault="0035412A" w:rsidP="00915A35"/>
        </w:tc>
        <w:tc>
          <w:tcPr>
            <w:tcW w:w="1687" w:type="dxa"/>
          </w:tcPr>
          <w:p w:rsidR="0035412A" w:rsidRDefault="0035412A" w:rsidP="00915A35"/>
        </w:tc>
      </w:tr>
      <w:tr w:rsidR="0035412A" w:rsidTr="00915A35">
        <w:tc>
          <w:tcPr>
            <w:tcW w:w="5778" w:type="dxa"/>
          </w:tcPr>
          <w:p w:rsidR="0035412A" w:rsidRDefault="0035412A" w:rsidP="00760758">
            <w:r>
              <w:t xml:space="preserve">Eindtoets </w:t>
            </w:r>
            <w:r w:rsidR="00760758">
              <w:t>3</w:t>
            </w:r>
            <w:r>
              <w:t>F verhoudingen gemaakt en voldoende</w:t>
            </w:r>
          </w:p>
        </w:tc>
        <w:tc>
          <w:tcPr>
            <w:tcW w:w="1701" w:type="dxa"/>
          </w:tcPr>
          <w:p w:rsidR="0035412A" w:rsidRDefault="0035412A" w:rsidP="00915A35"/>
        </w:tc>
        <w:tc>
          <w:tcPr>
            <w:tcW w:w="1687" w:type="dxa"/>
          </w:tcPr>
          <w:p w:rsidR="0035412A" w:rsidRDefault="0035412A" w:rsidP="00915A35"/>
        </w:tc>
      </w:tr>
      <w:tr w:rsidR="0035412A" w:rsidTr="00915A35">
        <w:tc>
          <w:tcPr>
            <w:tcW w:w="5778" w:type="dxa"/>
          </w:tcPr>
          <w:p w:rsidR="0035412A" w:rsidRDefault="005D36F6" w:rsidP="005D36F6">
            <w:r>
              <w:t xml:space="preserve">Instaptoets 2F meten gemaakt </w:t>
            </w:r>
          </w:p>
        </w:tc>
        <w:tc>
          <w:tcPr>
            <w:tcW w:w="1701" w:type="dxa"/>
          </w:tcPr>
          <w:p w:rsidR="0035412A" w:rsidRDefault="0035412A" w:rsidP="00915A35"/>
        </w:tc>
        <w:tc>
          <w:tcPr>
            <w:tcW w:w="1687" w:type="dxa"/>
          </w:tcPr>
          <w:p w:rsidR="0035412A" w:rsidRDefault="0035412A" w:rsidP="00915A35"/>
        </w:tc>
      </w:tr>
      <w:tr w:rsidR="003E2D70" w:rsidTr="00915A35">
        <w:tc>
          <w:tcPr>
            <w:tcW w:w="5778" w:type="dxa"/>
          </w:tcPr>
          <w:p w:rsidR="003E2D70" w:rsidRDefault="005D36F6" w:rsidP="005D36F6">
            <w:r>
              <w:t>Oefen</w:t>
            </w:r>
            <w:r w:rsidR="003E2D70">
              <w:t xml:space="preserve">toets 2F meten </w:t>
            </w:r>
            <w:r>
              <w:t>ge</w:t>
            </w:r>
            <w:r w:rsidR="003E2D70">
              <w:t>maakt</w:t>
            </w:r>
            <w:r>
              <w:t xml:space="preserve"> en voldoende</w:t>
            </w:r>
          </w:p>
        </w:tc>
        <w:tc>
          <w:tcPr>
            <w:tcW w:w="1701" w:type="dxa"/>
          </w:tcPr>
          <w:p w:rsidR="003E2D70" w:rsidRDefault="003E2D70" w:rsidP="00915A35"/>
        </w:tc>
        <w:tc>
          <w:tcPr>
            <w:tcW w:w="1687" w:type="dxa"/>
          </w:tcPr>
          <w:p w:rsidR="003E2D70" w:rsidRDefault="003E2D70" w:rsidP="00915A35"/>
        </w:tc>
      </w:tr>
      <w:tr w:rsidR="005D36F6" w:rsidTr="00915A35">
        <w:tc>
          <w:tcPr>
            <w:tcW w:w="5778" w:type="dxa"/>
          </w:tcPr>
          <w:p w:rsidR="005D36F6" w:rsidRDefault="005D36F6" w:rsidP="00760758">
            <w:r>
              <w:t>Eindtoets 2F meten gemaakt en voldoende</w:t>
            </w:r>
          </w:p>
        </w:tc>
        <w:tc>
          <w:tcPr>
            <w:tcW w:w="1701" w:type="dxa"/>
          </w:tcPr>
          <w:p w:rsidR="005D36F6" w:rsidRDefault="005D36F6" w:rsidP="00915A35"/>
        </w:tc>
        <w:tc>
          <w:tcPr>
            <w:tcW w:w="1687" w:type="dxa"/>
          </w:tcPr>
          <w:p w:rsidR="005D36F6" w:rsidRDefault="005D36F6" w:rsidP="00915A35"/>
        </w:tc>
      </w:tr>
      <w:tr w:rsidR="005D36F6" w:rsidTr="00915A35">
        <w:tc>
          <w:tcPr>
            <w:tcW w:w="5778" w:type="dxa"/>
          </w:tcPr>
          <w:p w:rsidR="005D36F6" w:rsidRDefault="005D36F6" w:rsidP="00760758">
            <w:r>
              <w:t xml:space="preserve">Opdrachten in boek </w:t>
            </w:r>
            <w:proofErr w:type="spellStart"/>
            <w:r>
              <w:t>Startrekenen</w:t>
            </w:r>
            <w:proofErr w:type="spellEnd"/>
            <w:r>
              <w:t xml:space="preserve"> 3F t/m Hst 10.3</w:t>
            </w:r>
          </w:p>
        </w:tc>
        <w:tc>
          <w:tcPr>
            <w:tcW w:w="1701" w:type="dxa"/>
          </w:tcPr>
          <w:p w:rsidR="005D36F6" w:rsidRDefault="005D36F6" w:rsidP="00915A35"/>
        </w:tc>
        <w:tc>
          <w:tcPr>
            <w:tcW w:w="1687" w:type="dxa"/>
          </w:tcPr>
          <w:p w:rsidR="005D36F6" w:rsidRDefault="005D36F6" w:rsidP="00915A35"/>
        </w:tc>
      </w:tr>
      <w:tr w:rsidR="0035412A" w:rsidTr="00915A35">
        <w:tc>
          <w:tcPr>
            <w:tcW w:w="5778" w:type="dxa"/>
          </w:tcPr>
          <w:p w:rsidR="0035412A" w:rsidRDefault="0035412A" w:rsidP="00760758">
            <w:r>
              <w:t>Studiepunt blok</w:t>
            </w:r>
            <w:r w:rsidR="00760758">
              <w:t>6</w:t>
            </w:r>
            <w:r>
              <w:t xml:space="preserve">  (versie 2F/3F)</w:t>
            </w:r>
          </w:p>
        </w:tc>
        <w:tc>
          <w:tcPr>
            <w:tcW w:w="1701" w:type="dxa"/>
          </w:tcPr>
          <w:p w:rsidR="0035412A" w:rsidRDefault="0035412A" w:rsidP="00915A35"/>
        </w:tc>
        <w:tc>
          <w:tcPr>
            <w:tcW w:w="1687" w:type="dxa"/>
          </w:tcPr>
          <w:p w:rsidR="0035412A" w:rsidRDefault="0035412A" w:rsidP="00915A35"/>
        </w:tc>
      </w:tr>
    </w:tbl>
    <w:p w:rsidR="0035412A" w:rsidRDefault="0035412A" w:rsidP="0035412A"/>
    <w:p w:rsidR="0035412A" w:rsidRDefault="0035412A">
      <w:pPr>
        <w:spacing w:after="200" w:line="276" w:lineRule="auto"/>
      </w:pPr>
      <w:r>
        <w:br w:type="page"/>
      </w:r>
    </w:p>
    <w:p w:rsidR="00760758" w:rsidRPr="0004236E" w:rsidRDefault="00760758" w:rsidP="00760758">
      <w:pPr>
        <w:rPr>
          <w:b/>
        </w:rPr>
      </w:pPr>
      <w:r w:rsidRPr="0004236E">
        <w:rPr>
          <w:b/>
        </w:rPr>
        <w:lastRenderedPageBreak/>
        <w:t>Blok</w:t>
      </w:r>
      <w:r>
        <w:rPr>
          <w:b/>
        </w:rPr>
        <w:t>7</w:t>
      </w:r>
      <w:r w:rsidRPr="0004236E">
        <w:rPr>
          <w:b/>
        </w:rPr>
        <w:t xml:space="preserve">  versie 2F/3F</w:t>
      </w:r>
    </w:p>
    <w:p w:rsidR="00760758" w:rsidRDefault="00760758" w:rsidP="00760758"/>
    <w:p w:rsidR="00760758" w:rsidRDefault="00760758" w:rsidP="00760758">
      <w:r>
        <w:t xml:space="preserve"> Verhoudingen 2F/3F (RNT score 2F1 of lager)   Boek </w:t>
      </w:r>
      <w:proofErr w:type="spellStart"/>
      <w:r>
        <w:t>startrekenen</w:t>
      </w:r>
      <w:proofErr w:type="spellEnd"/>
      <w:r>
        <w:t xml:space="preserve"> 3F deel A</w:t>
      </w:r>
    </w:p>
    <w:p w:rsidR="00760758" w:rsidRDefault="00760758" w:rsidP="00760758"/>
    <w:p w:rsidR="00760758" w:rsidRDefault="00760758" w:rsidP="0076075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95"/>
        <w:gridCol w:w="1291"/>
        <w:gridCol w:w="4259"/>
        <w:gridCol w:w="2897"/>
      </w:tblGrid>
      <w:tr w:rsidR="00760758" w:rsidTr="00915A35">
        <w:tc>
          <w:tcPr>
            <w:tcW w:w="795" w:type="dxa"/>
          </w:tcPr>
          <w:p w:rsidR="00760758" w:rsidRDefault="00760758" w:rsidP="00915A35">
            <w:pPr>
              <w:jc w:val="center"/>
            </w:pPr>
            <w:r>
              <w:t>Week</w:t>
            </w:r>
          </w:p>
        </w:tc>
        <w:tc>
          <w:tcPr>
            <w:tcW w:w="1291" w:type="dxa"/>
          </w:tcPr>
          <w:p w:rsidR="00760758" w:rsidRDefault="00760758" w:rsidP="00915A35">
            <w:r>
              <w:t>Hoofdstuk</w:t>
            </w:r>
          </w:p>
        </w:tc>
        <w:tc>
          <w:tcPr>
            <w:tcW w:w="4259" w:type="dxa"/>
          </w:tcPr>
          <w:p w:rsidR="00760758" w:rsidRDefault="00760758" w:rsidP="00915A35">
            <w:r>
              <w:t>Onderwerpen</w:t>
            </w:r>
          </w:p>
        </w:tc>
        <w:tc>
          <w:tcPr>
            <w:tcW w:w="2897" w:type="dxa"/>
          </w:tcPr>
          <w:p w:rsidR="00760758" w:rsidRDefault="00760758" w:rsidP="00915A35">
            <w:r>
              <w:t>Opgaven</w:t>
            </w:r>
          </w:p>
        </w:tc>
      </w:tr>
      <w:tr w:rsidR="00760758" w:rsidTr="00915A35">
        <w:tc>
          <w:tcPr>
            <w:tcW w:w="795" w:type="dxa"/>
          </w:tcPr>
          <w:p w:rsidR="00760758" w:rsidRDefault="00760758" w:rsidP="00915A35">
            <w:pPr>
              <w:jc w:val="center"/>
            </w:pPr>
            <w:r>
              <w:t>1</w:t>
            </w:r>
          </w:p>
        </w:tc>
        <w:tc>
          <w:tcPr>
            <w:tcW w:w="1291" w:type="dxa"/>
          </w:tcPr>
          <w:p w:rsidR="00760758" w:rsidRDefault="00760758" w:rsidP="00915A35">
            <w:r>
              <w:t>11 + 11.1</w:t>
            </w:r>
          </w:p>
        </w:tc>
        <w:tc>
          <w:tcPr>
            <w:tcW w:w="4259" w:type="dxa"/>
          </w:tcPr>
          <w:p w:rsidR="00760758" w:rsidRDefault="003E2D70" w:rsidP="00915A35">
            <w:r>
              <w:t>Tijd en snelheid</w:t>
            </w:r>
          </w:p>
        </w:tc>
        <w:tc>
          <w:tcPr>
            <w:tcW w:w="2897" w:type="dxa"/>
          </w:tcPr>
          <w:p w:rsidR="00760758" w:rsidRDefault="003E2D70" w:rsidP="00915A35">
            <w:r>
              <w:t>S1 t/m S3, 1 t/m 7</w:t>
            </w:r>
          </w:p>
        </w:tc>
      </w:tr>
      <w:tr w:rsidR="00760758" w:rsidRPr="00533C0B" w:rsidTr="00915A35">
        <w:tc>
          <w:tcPr>
            <w:tcW w:w="795" w:type="dxa"/>
          </w:tcPr>
          <w:p w:rsidR="00760758" w:rsidRDefault="00760758" w:rsidP="00915A35">
            <w:pPr>
              <w:jc w:val="center"/>
            </w:pPr>
            <w:r>
              <w:t>2</w:t>
            </w:r>
          </w:p>
        </w:tc>
        <w:tc>
          <w:tcPr>
            <w:tcW w:w="1291" w:type="dxa"/>
          </w:tcPr>
          <w:p w:rsidR="00760758" w:rsidRDefault="003E2D70" w:rsidP="00915A35">
            <w:r>
              <w:t>11.2</w:t>
            </w:r>
          </w:p>
        </w:tc>
        <w:tc>
          <w:tcPr>
            <w:tcW w:w="4259" w:type="dxa"/>
          </w:tcPr>
          <w:p w:rsidR="00760758" w:rsidRDefault="003E2D70" w:rsidP="00915A35">
            <w:r>
              <w:t>Snelheid</w:t>
            </w:r>
          </w:p>
        </w:tc>
        <w:tc>
          <w:tcPr>
            <w:tcW w:w="2897" w:type="dxa"/>
          </w:tcPr>
          <w:p w:rsidR="00760758" w:rsidRPr="00533C0B" w:rsidRDefault="003E2D70" w:rsidP="00915A35">
            <w:pPr>
              <w:rPr>
                <w:lang w:val="en-US"/>
              </w:rPr>
            </w:pPr>
            <w:r>
              <w:rPr>
                <w:lang w:val="en-US"/>
              </w:rPr>
              <w:t>8 t/m 12,15,16,17,20</w:t>
            </w:r>
          </w:p>
        </w:tc>
      </w:tr>
      <w:tr w:rsidR="00760758" w:rsidRPr="007D5125" w:rsidTr="00915A35">
        <w:tc>
          <w:tcPr>
            <w:tcW w:w="795" w:type="dxa"/>
          </w:tcPr>
          <w:p w:rsidR="00760758" w:rsidRDefault="00760758" w:rsidP="00915A35">
            <w:pPr>
              <w:jc w:val="center"/>
            </w:pPr>
            <w:r>
              <w:t>3</w:t>
            </w:r>
          </w:p>
        </w:tc>
        <w:tc>
          <w:tcPr>
            <w:tcW w:w="1291" w:type="dxa"/>
          </w:tcPr>
          <w:p w:rsidR="00760758" w:rsidRDefault="003E2D70" w:rsidP="00787019">
            <w:r>
              <w:t>12</w:t>
            </w:r>
            <w:r w:rsidR="00787019">
              <w:t>.1</w:t>
            </w:r>
            <w:r>
              <w:t>+ 12.</w:t>
            </w:r>
            <w:r w:rsidR="00787019">
              <w:t>2</w:t>
            </w:r>
          </w:p>
        </w:tc>
        <w:tc>
          <w:tcPr>
            <w:tcW w:w="4259" w:type="dxa"/>
          </w:tcPr>
          <w:p w:rsidR="00760758" w:rsidRDefault="003E2D70" w:rsidP="00915A35">
            <w:r>
              <w:t>Kaarten en routes</w:t>
            </w:r>
          </w:p>
        </w:tc>
        <w:tc>
          <w:tcPr>
            <w:tcW w:w="2897" w:type="dxa"/>
          </w:tcPr>
          <w:p w:rsidR="00760758" w:rsidRPr="00787019" w:rsidRDefault="00787019" w:rsidP="00915A35">
            <w:r w:rsidRPr="00787019">
              <w:t>S1 t/m S3,1,2,4,5,6,7</w:t>
            </w:r>
          </w:p>
        </w:tc>
      </w:tr>
      <w:tr w:rsidR="00760758" w:rsidRPr="00E72B9B" w:rsidTr="00915A35">
        <w:tc>
          <w:tcPr>
            <w:tcW w:w="795" w:type="dxa"/>
          </w:tcPr>
          <w:p w:rsidR="00760758" w:rsidRDefault="00760758" w:rsidP="00915A35">
            <w:pPr>
              <w:jc w:val="center"/>
            </w:pPr>
            <w:r>
              <w:t>4</w:t>
            </w:r>
          </w:p>
        </w:tc>
        <w:tc>
          <w:tcPr>
            <w:tcW w:w="1291" w:type="dxa"/>
          </w:tcPr>
          <w:p w:rsidR="00760758" w:rsidRDefault="00787019" w:rsidP="00915A35">
            <w:r>
              <w:t>12.3</w:t>
            </w:r>
          </w:p>
        </w:tc>
        <w:tc>
          <w:tcPr>
            <w:tcW w:w="4259" w:type="dxa"/>
          </w:tcPr>
          <w:p w:rsidR="00760758" w:rsidRDefault="00787019" w:rsidP="00915A35">
            <w:r>
              <w:t>Aanzichten en symmetrie</w:t>
            </w:r>
          </w:p>
        </w:tc>
        <w:tc>
          <w:tcPr>
            <w:tcW w:w="2897" w:type="dxa"/>
          </w:tcPr>
          <w:p w:rsidR="00760758" w:rsidRPr="00787019" w:rsidRDefault="00787019" w:rsidP="00915A35">
            <w:r>
              <w:t>8,9,10,11,14,16,17,18,19</w:t>
            </w:r>
          </w:p>
        </w:tc>
      </w:tr>
      <w:tr w:rsidR="00760758" w:rsidTr="00915A35">
        <w:tc>
          <w:tcPr>
            <w:tcW w:w="795" w:type="dxa"/>
          </w:tcPr>
          <w:p w:rsidR="00760758" w:rsidRDefault="00760758" w:rsidP="00915A35">
            <w:pPr>
              <w:jc w:val="center"/>
            </w:pPr>
            <w:r>
              <w:t>5</w:t>
            </w:r>
          </w:p>
        </w:tc>
        <w:tc>
          <w:tcPr>
            <w:tcW w:w="1291" w:type="dxa"/>
          </w:tcPr>
          <w:p w:rsidR="00760758" w:rsidRDefault="00760758" w:rsidP="00915A35"/>
        </w:tc>
        <w:tc>
          <w:tcPr>
            <w:tcW w:w="4259" w:type="dxa"/>
          </w:tcPr>
          <w:p w:rsidR="00760758" w:rsidRDefault="005D36F6" w:rsidP="00915A35">
            <w:r>
              <w:t>Eindtoets 3F meten</w:t>
            </w:r>
          </w:p>
        </w:tc>
        <w:tc>
          <w:tcPr>
            <w:tcW w:w="2897" w:type="dxa"/>
          </w:tcPr>
          <w:p w:rsidR="00760758" w:rsidRDefault="005D36F6" w:rsidP="00915A35">
            <w:r>
              <w:t>Eindtoets 3F meten</w:t>
            </w:r>
          </w:p>
        </w:tc>
      </w:tr>
      <w:tr w:rsidR="00760758" w:rsidRPr="000017C8" w:rsidTr="00915A35">
        <w:tc>
          <w:tcPr>
            <w:tcW w:w="795" w:type="dxa"/>
          </w:tcPr>
          <w:p w:rsidR="00760758" w:rsidRDefault="00760758" w:rsidP="00915A35">
            <w:pPr>
              <w:jc w:val="center"/>
            </w:pPr>
            <w:r>
              <w:t>6</w:t>
            </w:r>
          </w:p>
        </w:tc>
        <w:tc>
          <w:tcPr>
            <w:tcW w:w="1291" w:type="dxa"/>
          </w:tcPr>
          <w:p w:rsidR="00760758" w:rsidRDefault="00D805B1" w:rsidP="00915A35">
            <w:r>
              <w:t>13 + 13.1</w:t>
            </w:r>
          </w:p>
        </w:tc>
        <w:tc>
          <w:tcPr>
            <w:tcW w:w="4259" w:type="dxa"/>
          </w:tcPr>
          <w:p w:rsidR="00760758" w:rsidRDefault="005D36F6" w:rsidP="00915A35">
            <w:r>
              <w:t>Tabellen en schema’s</w:t>
            </w:r>
          </w:p>
        </w:tc>
        <w:tc>
          <w:tcPr>
            <w:tcW w:w="2897" w:type="dxa"/>
          </w:tcPr>
          <w:p w:rsidR="00760758" w:rsidRDefault="005D36F6" w:rsidP="00915A35">
            <w:r>
              <w:t>S1 t/m S3,</w:t>
            </w:r>
            <w:r w:rsidR="00D805B1">
              <w:t xml:space="preserve"> 1 t/m 7</w:t>
            </w:r>
          </w:p>
        </w:tc>
      </w:tr>
      <w:tr w:rsidR="00760758" w:rsidTr="00915A35">
        <w:tc>
          <w:tcPr>
            <w:tcW w:w="795" w:type="dxa"/>
          </w:tcPr>
          <w:p w:rsidR="00760758" w:rsidRDefault="00760758" w:rsidP="00915A35">
            <w:pPr>
              <w:jc w:val="center"/>
            </w:pPr>
            <w:r>
              <w:t>7</w:t>
            </w:r>
          </w:p>
        </w:tc>
        <w:tc>
          <w:tcPr>
            <w:tcW w:w="1291" w:type="dxa"/>
          </w:tcPr>
          <w:p w:rsidR="00760758" w:rsidRDefault="00D805B1" w:rsidP="00D805B1">
            <w:r>
              <w:t>13.1+ 13.2</w:t>
            </w:r>
          </w:p>
        </w:tc>
        <w:tc>
          <w:tcPr>
            <w:tcW w:w="4259" w:type="dxa"/>
          </w:tcPr>
          <w:p w:rsidR="00760758" w:rsidRDefault="00D805B1" w:rsidP="00915A35">
            <w:r>
              <w:t>Toegepast rekenen met tabellen</w:t>
            </w:r>
          </w:p>
        </w:tc>
        <w:tc>
          <w:tcPr>
            <w:tcW w:w="2897" w:type="dxa"/>
          </w:tcPr>
          <w:p w:rsidR="00760758" w:rsidRPr="00787019" w:rsidRDefault="00D805B1" w:rsidP="00915A35">
            <w:r>
              <w:t>8 t/m 12,14 t/m 17</w:t>
            </w:r>
          </w:p>
        </w:tc>
      </w:tr>
      <w:tr w:rsidR="00760758" w:rsidTr="00915A35">
        <w:tc>
          <w:tcPr>
            <w:tcW w:w="795" w:type="dxa"/>
          </w:tcPr>
          <w:p w:rsidR="00760758" w:rsidRDefault="00760758" w:rsidP="00915A35">
            <w:pPr>
              <w:jc w:val="center"/>
            </w:pPr>
            <w:r>
              <w:t>8</w:t>
            </w:r>
          </w:p>
        </w:tc>
        <w:tc>
          <w:tcPr>
            <w:tcW w:w="1291" w:type="dxa"/>
          </w:tcPr>
          <w:p w:rsidR="00760758" w:rsidRDefault="00D805B1" w:rsidP="00915A35">
            <w:r>
              <w:t>14 + 14.1</w:t>
            </w:r>
          </w:p>
        </w:tc>
        <w:tc>
          <w:tcPr>
            <w:tcW w:w="4259" w:type="dxa"/>
          </w:tcPr>
          <w:p w:rsidR="00760758" w:rsidRDefault="00D805B1" w:rsidP="00915A35">
            <w:r>
              <w:t>Diagrammen aflezen</w:t>
            </w:r>
          </w:p>
        </w:tc>
        <w:tc>
          <w:tcPr>
            <w:tcW w:w="2897" w:type="dxa"/>
          </w:tcPr>
          <w:p w:rsidR="00D805B1" w:rsidRDefault="00D805B1" w:rsidP="00915A35">
            <w:r>
              <w:t>S1 t/m S3, 1 t/m 7</w:t>
            </w:r>
          </w:p>
        </w:tc>
      </w:tr>
      <w:tr w:rsidR="00760758" w:rsidTr="00915A35">
        <w:tc>
          <w:tcPr>
            <w:tcW w:w="795" w:type="dxa"/>
          </w:tcPr>
          <w:p w:rsidR="00760758" w:rsidRDefault="00760758" w:rsidP="00915A35">
            <w:pPr>
              <w:jc w:val="center"/>
            </w:pPr>
            <w:r>
              <w:t>9</w:t>
            </w:r>
          </w:p>
        </w:tc>
        <w:tc>
          <w:tcPr>
            <w:tcW w:w="1291" w:type="dxa"/>
          </w:tcPr>
          <w:p w:rsidR="00760758" w:rsidRDefault="00D805B1" w:rsidP="00915A35">
            <w:r>
              <w:t>14.2</w:t>
            </w:r>
          </w:p>
        </w:tc>
        <w:tc>
          <w:tcPr>
            <w:tcW w:w="4259" w:type="dxa"/>
          </w:tcPr>
          <w:p w:rsidR="00760758" w:rsidRDefault="00D805B1" w:rsidP="00915A35">
            <w:r>
              <w:t>Diagrammen maken</w:t>
            </w:r>
          </w:p>
        </w:tc>
        <w:tc>
          <w:tcPr>
            <w:tcW w:w="2897" w:type="dxa"/>
          </w:tcPr>
          <w:p w:rsidR="00D805B1" w:rsidRDefault="00D805B1" w:rsidP="00915A35">
            <w:r>
              <w:t>8 t/m 11</w:t>
            </w:r>
          </w:p>
        </w:tc>
      </w:tr>
      <w:tr w:rsidR="00760758" w:rsidTr="00915A35">
        <w:tc>
          <w:tcPr>
            <w:tcW w:w="795" w:type="dxa"/>
          </w:tcPr>
          <w:p w:rsidR="00760758" w:rsidRDefault="00760758" w:rsidP="00915A35">
            <w:pPr>
              <w:jc w:val="center"/>
            </w:pPr>
            <w:r>
              <w:t>10</w:t>
            </w:r>
          </w:p>
        </w:tc>
        <w:tc>
          <w:tcPr>
            <w:tcW w:w="1291" w:type="dxa"/>
          </w:tcPr>
          <w:p w:rsidR="00760758" w:rsidRDefault="00D805B1" w:rsidP="00915A35">
            <w:r>
              <w:t>14.3</w:t>
            </w:r>
          </w:p>
        </w:tc>
        <w:tc>
          <w:tcPr>
            <w:tcW w:w="4259" w:type="dxa"/>
          </w:tcPr>
          <w:p w:rsidR="00760758" w:rsidRDefault="00D805B1" w:rsidP="00915A35">
            <w:r>
              <w:t>Diagrammen toepassen</w:t>
            </w:r>
          </w:p>
        </w:tc>
        <w:tc>
          <w:tcPr>
            <w:tcW w:w="2897" w:type="dxa"/>
          </w:tcPr>
          <w:p w:rsidR="00760758" w:rsidRDefault="00D805B1" w:rsidP="00915A35">
            <w:r>
              <w:t>12,14,16,18,19</w:t>
            </w:r>
          </w:p>
        </w:tc>
      </w:tr>
    </w:tbl>
    <w:p w:rsidR="00760758" w:rsidRDefault="00760758" w:rsidP="00760758"/>
    <w:p w:rsidR="00760758" w:rsidRDefault="00760758" w:rsidP="00760758"/>
    <w:p w:rsidR="00760758" w:rsidRDefault="00760758" w:rsidP="00760758"/>
    <w:p w:rsidR="00760758" w:rsidRDefault="00760758" w:rsidP="00760758">
      <w:pPr>
        <w:pStyle w:val="Lijstalinea"/>
        <w:ind w:left="780"/>
      </w:pPr>
      <w:r>
        <w:t xml:space="preserve">Studiepunt: </w:t>
      </w:r>
      <w:r>
        <w:tab/>
        <w:t>Deelnemer krijgt het studiepunt indien:</w:t>
      </w:r>
    </w:p>
    <w:p w:rsidR="00760758" w:rsidRDefault="00760758" w:rsidP="00760758">
      <w:pPr>
        <w:pStyle w:val="Lijstalinea"/>
        <w:ind w:left="780"/>
      </w:pPr>
    </w:p>
    <w:p w:rsidR="00760758" w:rsidRDefault="00760758" w:rsidP="00760758">
      <w:pPr>
        <w:pStyle w:val="Lijstalinea"/>
        <w:numPr>
          <w:ilvl w:val="0"/>
          <w:numId w:val="4"/>
        </w:numPr>
      </w:pPr>
      <w:r>
        <w:t xml:space="preserve">Instaptoets </w:t>
      </w:r>
      <w:r w:rsidR="00D805B1">
        <w:t>met</w:t>
      </w:r>
      <w:r>
        <w:t>en 3F gemaakt</w:t>
      </w:r>
    </w:p>
    <w:p w:rsidR="00760758" w:rsidRDefault="00760758" w:rsidP="00760758">
      <w:pPr>
        <w:pStyle w:val="Lijstalinea"/>
        <w:numPr>
          <w:ilvl w:val="0"/>
          <w:numId w:val="4"/>
        </w:numPr>
      </w:pPr>
      <w:r>
        <w:t xml:space="preserve">Oefentoets </w:t>
      </w:r>
      <w:r w:rsidR="00D805B1">
        <w:t>met</w:t>
      </w:r>
      <w:r>
        <w:t>en 3F gemaakt en voldoende</w:t>
      </w:r>
    </w:p>
    <w:p w:rsidR="00760758" w:rsidRDefault="00760758" w:rsidP="00760758">
      <w:pPr>
        <w:pStyle w:val="Lijstalinea"/>
        <w:numPr>
          <w:ilvl w:val="0"/>
          <w:numId w:val="4"/>
        </w:numPr>
      </w:pPr>
      <w:r>
        <w:t xml:space="preserve">Eindtoets </w:t>
      </w:r>
      <w:r w:rsidR="00D805B1">
        <w:t>met</w:t>
      </w:r>
      <w:r>
        <w:t>en 3F gemaakt en  voldoende</w:t>
      </w:r>
    </w:p>
    <w:p w:rsidR="00915A35" w:rsidRDefault="00915A35" w:rsidP="00915A35">
      <w:pPr>
        <w:pStyle w:val="Lijstalinea"/>
        <w:numPr>
          <w:ilvl w:val="0"/>
          <w:numId w:val="4"/>
        </w:numPr>
      </w:pPr>
      <w:r>
        <w:t>Instaptoets 2F verbande gemaakt</w:t>
      </w:r>
    </w:p>
    <w:p w:rsidR="00915A35" w:rsidRDefault="00915A35" w:rsidP="00915A35">
      <w:pPr>
        <w:pStyle w:val="Lijstalinea"/>
        <w:numPr>
          <w:ilvl w:val="0"/>
          <w:numId w:val="4"/>
        </w:numPr>
      </w:pPr>
      <w:r>
        <w:t>Oefentoets 2F verbanden gemaakt en voldoende</w:t>
      </w:r>
    </w:p>
    <w:p w:rsidR="00915A35" w:rsidRDefault="00915A35" w:rsidP="00760758">
      <w:pPr>
        <w:pStyle w:val="Lijstalinea"/>
        <w:numPr>
          <w:ilvl w:val="0"/>
          <w:numId w:val="4"/>
        </w:numPr>
      </w:pPr>
      <w:r>
        <w:t>Eindtoets 2F verbanden gemaakt en voldoende</w:t>
      </w:r>
    </w:p>
    <w:p w:rsidR="00760758" w:rsidRDefault="00760758" w:rsidP="00760758">
      <w:pPr>
        <w:pStyle w:val="Lijstalinea"/>
        <w:numPr>
          <w:ilvl w:val="0"/>
          <w:numId w:val="4"/>
        </w:numPr>
      </w:pPr>
      <w:r>
        <w:t xml:space="preserve">Opdrachten in boek </w:t>
      </w:r>
      <w:proofErr w:type="spellStart"/>
      <w:r>
        <w:t>Startrekenen</w:t>
      </w:r>
      <w:proofErr w:type="spellEnd"/>
      <w:r>
        <w:t xml:space="preserve"> 3F deel A 100 %</w:t>
      </w:r>
    </w:p>
    <w:p w:rsidR="00760758" w:rsidRDefault="00760758" w:rsidP="00760758">
      <w:pPr>
        <w:pStyle w:val="Lijstalinea"/>
        <w:ind w:left="2850"/>
      </w:pPr>
      <w:r>
        <w:t>zijn gemaakt en afgetekend t/m Hst 1</w:t>
      </w:r>
      <w:r w:rsidR="00D805B1">
        <w:t>4</w:t>
      </w:r>
      <w:r>
        <w:t>.3</w:t>
      </w:r>
    </w:p>
    <w:p w:rsidR="00760758" w:rsidRDefault="00760758" w:rsidP="00760758"/>
    <w:p w:rsidR="00760758" w:rsidRDefault="00760758" w:rsidP="0076075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778"/>
        <w:gridCol w:w="1701"/>
        <w:gridCol w:w="1687"/>
      </w:tblGrid>
      <w:tr w:rsidR="00760758" w:rsidTr="00915A35">
        <w:tc>
          <w:tcPr>
            <w:tcW w:w="5778" w:type="dxa"/>
            <w:shd w:val="clear" w:color="auto" w:fill="D9D9D9" w:themeFill="background1" w:themeFillShade="D9"/>
          </w:tcPr>
          <w:p w:rsidR="00760758" w:rsidRDefault="00760758" w:rsidP="00915A35">
            <w:r>
              <w:t>Onderdeel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60758" w:rsidRDefault="00760758" w:rsidP="00915A35">
            <w:r>
              <w:t>Onvoldoende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760758" w:rsidRDefault="00760758" w:rsidP="00915A35">
            <w:r>
              <w:t>Voldoende</w:t>
            </w:r>
          </w:p>
        </w:tc>
      </w:tr>
      <w:tr w:rsidR="00915A35" w:rsidTr="00915A35">
        <w:tc>
          <w:tcPr>
            <w:tcW w:w="5778" w:type="dxa"/>
          </w:tcPr>
          <w:p w:rsidR="00915A35" w:rsidRDefault="00915A35" w:rsidP="00915A35">
            <w:r>
              <w:t>Instaptoets 3F meten gemaakt</w:t>
            </w:r>
          </w:p>
        </w:tc>
        <w:tc>
          <w:tcPr>
            <w:tcW w:w="1701" w:type="dxa"/>
          </w:tcPr>
          <w:p w:rsidR="00915A35" w:rsidRDefault="00915A35" w:rsidP="00915A35"/>
        </w:tc>
        <w:tc>
          <w:tcPr>
            <w:tcW w:w="1687" w:type="dxa"/>
          </w:tcPr>
          <w:p w:rsidR="00915A35" w:rsidRDefault="00915A35" w:rsidP="00915A35"/>
        </w:tc>
      </w:tr>
      <w:tr w:rsidR="00760758" w:rsidTr="00915A35">
        <w:tc>
          <w:tcPr>
            <w:tcW w:w="5778" w:type="dxa"/>
          </w:tcPr>
          <w:p w:rsidR="00760758" w:rsidRDefault="00915A35" w:rsidP="00915A35">
            <w:r>
              <w:t>O</w:t>
            </w:r>
            <w:r w:rsidR="003E2D70">
              <w:t>efen</w:t>
            </w:r>
            <w:r w:rsidR="00760758">
              <w:t xml:space="preserve">toets </w:t>
            </w:r>
            <w:r>
              <w:t>3</w:t>
            </w:r>
            <w:r w:rsidR="00760758">
              <w:t xml:space="preserve">F </w:t>
            </w:r>
            <w:r w:rsidR="003E2D70">
              <w:t>mete</w:t>
            </w:r>
            <w:r w:rsidR="00760758">
              <w:t>n gemaakt</w:t>
            </w:r>
            <w:r w:rsidR="003E2D70">
              <w:t xml:space="preserve"> en voldoende</w:t>
            </w:r>
          </w:p>
        </w:tc>
        <w:tc>
          <w:tcPr>
            <w:tcW w:w="1701" w:type="dxa"/>
          </w:tcPr>
          <w:p w:rsidR="00760758" w:rsidRDefault="00760758" w:rsidP="00915A35"/>
        </w:tc>
        <w:tc>
          <w:tcPr>
            <w:tcW w:w="1687" w:type="dxa"/>
          </w:tcPr>
          <w:p w:rsidR="00760758" w:rsidRDefault="00760758" w:rsidP="00915A35"/>
        </w:tc>
      </w:tr>
      <w:tr w:rsidR="00760758" w:rsidTr="00915A35">
        <w:tc>
          <w:tcPr>
            <w:tcW w:w="5778" w:type="dxa"/>
          </w:tcPr>
          <w:p w:rsidR="00760758" w:rsidRDefault="003E2D70" w:rsidP="00915A35">
            <w:r>
              <w:t>Eind</w:t>
            </w:r>
            <w:r w:rsidR="00760758">
              <w:t xml:space="preserve">toets </w:t>
            </w:r>
            <w:r w:rsidR="00915A35">
              <w:t>3</w:t>
            </w:r>
            <w:r w:rsidR="00760758">
              <w:t xml:space="preserve">F </w:t>
            </w:r>
            <w:r>
              <w:t>meten</w:t>
            </w:r>
            <w:r w:rsidR="00760758">
              <w:t xml:space="preserve"> gemaakt en voldoende</w:t>
            </w:r>
          </w:p>
        </w:tc>
        <w:tc>
          <w:tcPr>
            <w:tcW w:w="1701" w:type="dxa"/>
          </w:tcPr>
          <w:p w:rsidR="00760758" w:rsidRDefault="00760758" w:rsidP="00915A35"/>
        </w:tc>
        <w:tc>
          <w:tcPr>
            <w:tcW w:w="1687" w:type="dxa"/>
          </w:tcPr>
          <w:p w:rsidR="00760758" w:rsidRDefault="00760758" w:rsidP="00915A35"/>
        </w:tc>
      </w:tr>
      <w:tr w:rsidR="00760758" w:rsidTr="00915A35">
        <w:tc>
          <w:tcPr>
            <w:tcW w:w="5778" w:type="dxa"/>
          </w:tcPr>
          <w:p w:rsidR="00760758" w:rsidRDefault="003E2D70" w:rsidP="00915A35">
            <w:r>
              <w:t>Instapt</w:t>
            </w:r>
            <w:r w:rsidR="00760758">
              <w:t xml:space="preserve">oets </w:t>
            </w:r>
            <w:r w:rsidR="00915A35">
              <w:t>2</w:t>
            </w:r>
            <w:r w:rsidR="00760758">
              <w:t>F</w:t>
            </w:r>
            <w:r w:rsidR="00915A35">
              <w:t xml:space="preserve"> verbanden</w:t>
            </w:r>
            <w:r w:rsidR="00760758">
              <w:t xml:space="preserve"> gemaakt</w:t>
            </w:r>
          </w:p>
        </w:tc>
        <w:tc>
          <w:tcPr>
            <w:tcW w:w="1701" w:type="dxa"/>
          </w:tcPr>
          <w:p w:rsidR="00760758" w:rsidRDefault="00760758" w:rsidP="00915A35"/>
        </w:tc>
        <w:tc>
          <w:tcPr>
            <w:tcW w:w="1687" w:type="dxa"/>
          </w:tcPr>
          <w:p w:rsidR="00760758" w:rsidRDefault="00760758" w:rsidP="00915A35"/>
        </w:tc>
      </w:tr>
      <w:tr w:rsidR="00915A35" w:rsidTr="00915A35">
        <w:tc>
          <w:tcPr>
            <w:tcW w:w="5778" w:type="dxa"/>
          </w:tcPr>
          <w:p w:rsidR="00915A35" w:rsidRDefault="00915A35" w:rsidP="00915A35">
            <w:r>
              <w:t>Oefentoets 2F verbanden gemaakt en voldoende</w:t>
            </w:r>
          </w:p>
        </w:tc>
        <w:tc>
          <w:tcPr>
            <w:tcW w:w="1701" w:type="dxa"/>
          </w:tcPr>
          <w:p w:rsidR="00915A35" w:rsidRDefault="00915A35" w:rsidP="00915A35"/>
        </w:tc>
        <w:tc>
          <w:tcPr>
            <w:tcW w:w="1687" w:type="dxa"/>
          </w:tcPr>
          <w:p w:rsidR="00915A35" w:rsidRDefault="00915A35" w:rsidP="00915A35"/>
        </w:tc>
      </w:tr>
      <w:tr w:rsidR="00915A35" w:rsidTr="00915A35">
        <w:tc>
          <w:tcPr>
            <w:tcW w:w="5778" w:type="dxa"/>
          </w:tcPr>
          <w:p w:rsidR="00915A35" w:rsidRDefault="00915A35" w:rsidP="00915A35">
            <w:r>
              <w:t>Eindtoets 2F verbanden gemaakt en voldoende</w:t>
            </w:r>
          </w:p>
        </w:tc>
        <w:tc>
          <w:tcPr>
            <w:tcW w:w="1701" w:type="dxa"/>
          </w:tcPr>
          <w:p w:rsidR="00915A35" w:rsidRDefault="00915A35" w:rsidP="00915A35"/>
        </w:tc>
        <w:tc>
          <w:tcPr>
            <w:tcW w:w="1687" w:type="dxa"/>
          </w:tcPr>
          <w:p w:rsidR="00915A35" w:rsidRDefault="00915A35" w:rsidP="00915A35"/>
        </w:tc>
      </w:tr>
      <w:tr w:rsidR="00760758" w:rsidTr="00915A35">
        <w:tc>
          <w:tcPr>
            <w:tcW w:w="5778" w:type="dxa"/>
          </w:tcPr>
          <w:p w:rsidR="00760758" w:rsidRDefault="00760758" w:rsidP="00915A35">
            <w:r>
              <w:t xml:space="preserve">Opdrachten in boek </w:t>
            </w:r>
            <w:proofErr w:type="spellStart"/>
            <w:r>
              <w:t>Startrekenen</w:t>
            </w:r>
            <w:proofErr w:type="spellEnd"/>
            <w:r>
              <w:t xml:space="preserve"> 3F t/m Hst 1</w:t>
            </w:r>
            <w:r w:rsidR="00915A35">
              <w:t>4</w:t>
            </w:r>
            <w:r>
              <w:t>.3</w:t>
            </w:r>
          </w:p>
        </w:tc>
        <w:tc>
          <w:tcPr>
            <w:tcW w:w="1701" w:type="dxa"/>
          </w:tcPr>
          <w:p w:rsidR="00760758" w:rsidRDefault="00760758" w:rsidP="00915A35"/>
        </w:tc>
        <w:tc>
          <w:tcPr>
            <w:tcW w:w="1687" w:type="dxa"/>
          </w:tcPr>
          <w:p w:rsidR="00760758" w:rsidRDefault="00760758" w:rsidP="00915A35"/>
        </w:tc>
      </w:tr>
      <w:tr w:rsidR="00760758" w:rsidTr="00915A35">
        <w:tc>
          <w:tcPr>
            <w:tcW w:w="5778" w:type="dxa"/>
          </w:tcPr>
          <w:p w:rsidR="00760758" w:rsidRDefault="00760758" w:rsidP="00760758">
            <w:r>
              <w:t>Studiepunt blok 7  (versie 2F/3F)</w:t>
            </w:r>
          </w:p>
        </w:tc>
        <w:tc>
          <w:tcPr>
            <w:tcW w:w="1701" w:type="dxa"/>
          </w:tcPr>
          <w:p w:rsidR="00760758" w:rsidRDefault="00760758" w:rsidP="00915A35"/>
        </w:tc>
        <w:tc>
          <w:tcPr>
            <w:tcW w:w="1687" w:type="dxa"/>
          </w:tcPr>
          <w:p w:rsidR="00760758" w:rsidRDefault="00760758" w:rsidP="00915A35"/>
        </w:tc>
      </w:tr>
    </w:tbl>
    <w:p w:rsidR="00760758" w:rsidRDefault="00760758" w:rsidP="00760758"/>
    <w:p w:rsidR="00915A35" w:rsidRDefault="00915A35">
      <w:pPr>
        <w:spacing w:after="200" w:line="276" w:lineRule="auto"/>
      </w:pPr>
      <w:r>
        <w:br w:type="page"/>
      </w:r>
    </w:p>
    <w:p w:rsidR="00915A35" w:rsidRPr="0004236E" w:rsidRDefault="00915A35" w:rsidP="00915A35">
      <w:pPr>
        <w:rPr>
          <w:b/>
        </w:rPr>
      </w:pPr>
      <w:r w:rsidRPr="0004236E">
        <w:rPr>
          <w:b/>
        </w:rPr>
        <w:lastRenderedPageBreak/>
        <w:t>Blok</w:t>
      </w:r>
      <w:r>
        <w:rPr>
          <w:b/>
        </w:rPr>
        <w:t>8</w:t>
      </w:r>
      <w:r w:rsidRPr="0004236E">
        <w:rPr>
          <w:b/>
        </w:rPr>
        <w:t xml:space="preserve">  versie 2F/3F</w:t>
      </w:r>
    </w:p>
    <w:p w:rsidR="00915A35" w:rsidRDefault="00915A35" w:rsidP="00915A35"/>
    <w:p w:rsidR="00915A35" w:rsidRDefault="00915A35" w:rsidP="00915A35">
      <w:r>
        <w:t xml:space="preserve"> Verhoudingen 2F/3F (RNT score 2F1 of lager)   Boek </w:t>
      </w:r>
      <w:proofErr w:type="spellStart"/>
      <w:r>
        <w:t>startrekenen</w:t>
      </w:r>
      <w:proofErr w:type="spellEnd"/>
      <w:r>
        <w:t xml:space="preserve"> 3F deel A</w:t>
      </w:r>
    </w:p>
    <w:p w:rsidR="00915A35" w:rsidRDefault="00915A35" w:rsidP="00915A35"/>
    <w:p w:rsidR="00915A35" w:rsidRDefault="00915A35" w:rsidP="00915A3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95"/>
        <w:gridCol w:w="1291"/>
        <w:gridCol w:w="4259"/>
        <w:gridCol w:w="2897"/>
      </w:tblGrid>
      <w:tr w:rsidR="00915A35" w:rsidTr="00915A35">
        <w:tc>
          <w:tcPr>
            <w:tcW w:w="795" w:type="dxa"/>
          </w:tcPr>
          <w:p w:rsidR="00915A35" w:rsidRDefault="00915A35" w:rsidP="00915A35">
            <w:pPr>
              <w:jc w:val="center"/>
            </w:pPr>
            <w:r>
              <w:t>Week</w:t>
            </w:r>
          </w:p>
        </w:tc>
        <w:tc>
          <w:tcPr>
            <w:tcW w:w="1291" w:type="dxa"/>
          </w:tcPr>
          <w:p w:rsidR="00915A35" w:rsidRDefault="00915A35" w:rsidP="00915A35">
            <w:r>
              <w:t>Hoofdstuk</w:t>
            </w:r>
          </w:p>
        </w:tc>
        <w:tc>
          <w:tcPr>
            <w:tcW w:w="4259" w:type="dxa"/>
          </w:tcPr>
          <w:p w:rsidR="00915A35" w:rsidRDefault="00915A35" w:rsidP="00915A35">
            <w:r>
              <w:t>Onderwerpen</w:t>
            </w:r>
          </w:p>
        </w:tc>
        <w:tc>
          <w:tcPr>
            <w:tcW w:w="2897" w:type="dxa"/>
          </w:tcPr>
          <w:p w:rsidR="00915A35" w:rsidRDefault="00915A35" w:rsidP="00915A35">
            <w:r>
              <w:t>Opgaven</w:t>
            </w:r>
          </w:p>
        </w:tc>
      </w:tr>
      <w:tr w:rsidR="00915A35" w:rsidTr="00915A35">
        <w:tc>
          <w:tcPr>
            <w:tcW w:w="795" w:type="dxa"/>
          </w:tcPr>
          <w:p w:rsidR="00915A35" w:rsidRDefault="00915A35" w:rsidP="00915A35">
            <w:pPr>
              <w:jc w:val="center"/>
            </w:pPr>
            <w:r>
              <w:t>1</w:t>
            </w:r>
          </w:p>
        </w:tc>
        <w:tc>
          <w:tcPr>
            <w:tcW w:w="1291" w:type="dxa"/>
          </w:tcPr>
          <w:p w:rsidR="00915A35" w:rsidRDefault="00915A35" w:rsidP="00915A35">
            <w:r>
              <w:t>15 + 15.1</w:t>
            </w:r>
          </w:p>
        </w:tc>
        <w:tc>
          <w:tcPr>
            <w:tcW w:w="4259" w:type="dxa"/>
          </w:tcPr>
          <w:p w:rsidR="00915A35" w:rsidRDefault="00915A35" w:rsidP="00915A35">
            <w:r>
              <w:t>Formules en grafieken</w:t>
            </w:r>
          </w:p>
        </w:tc>
        <w:tc>
          <w:tcPr>
            <w:tcW w:w="2897" w:type="dxa"/>
          </w:tcPr>
          <w:p w:rsidR="00915A35" w:rsidRDefault="00915A35" w:rsidP="00915A35">
            <w:r>
              <w:t>S1 t/m S3, 1 t/m 4</w:t>
            </w:r>
          </w:p>
        </w:tc>
      </w:tr>
      <w:tr w:rsidR="00915A35" w:rsidRPr="00533C0B" w:rsidTr="00915A35">
        <w:tc>
          <w:tcPr>
            <w:tcW w:w="795" w:type="dxa"/>
          </w:tcPr>
          <w:p w:rsidR="00915A35" w:rsidRDefault="00915A35" w:rsidP="00915A35">
            <w:pPr>
              <w:jc w:val="center"/>
            </w:pPr>
            <w:r>
              <w:t>2</w:t>
            </w:r>
          </w:p>
        </w:tc>
        <w:tc>
          <w:tcPr>
            <w:tcW w:w="1291" w:type="dxa"/>
          </w:tcPr>
          <w:p w:rsidR="00915A35" w:rsidRDefault="00915A35" w:rsidP="00915A35">
            <w:r>
              <w:t>15.1+15.2</w:t>
            </w:r>
          </w:p>
        </w:tc>
        <w:tc>
          <w:tcPr>
            <w:tcW w:w="4259" w:type="dxa"/>
          </w:tcPr>
          <w:p w:rsidR="00915A35" w:rsidRDefault="00915A35" w:rsidP="00915A35">
            <w:r>
              <w:t>Formules en grafieken</w:t>
            </w:r>
          </w:p>
        </w:tc>
        <w:tc>
          <w:tcPr>
            <w:tcW w:w="2897" w:type="dxa"/>
          </w:tcPr>
          <w:p w:rsidR="00915A35" w:rsidRPr="00533C0B" w:rsidRDefault="00915A35" w:rsidP="00915A35">
            <w:pPr>
              <w:rPr>
                <w:lang w:val="en-US"/>
              </w:rPr>
            </w:pPr>
            <w:r>
              <w:rPr>
                <w:lang w:val="en-US"/>
              </w:rPr>
              <w:t>5 t/m 11</w:t>
            </w:r>
          </w:p>
        </w:tc>
      </w:tr>
      <w:tr w:rsidR="00915A35" w:rsidRPr="007D5125" w:rsidTr="00915A35">
        <w:tc>
          <w:tcPr>
            <w:tcW w:w="795" w:type="dxa"/>
          </w:tcPr>
          <w:p w:rsidR="00915A35" w:rsidRDefault="00915A35" w:rsidP="00915A35">
            <w:pPr>
              <w:jc w:val="center"/>
            </w:pPr>
            <w:r>
              <w:t>3</w:t>
            </w:r>
          </w:p>
        </w:tc>
        <w:tc>
          <w:tcPr>
            <w:tcW w:w="1291" w:type="dxa"/>
          </w:tcPr>
          <w:p w:rsidR="00915A35" w:rsidRDefault="00915A35" w:rsidP="00915A35">
            <w:r>
              <w:t>15.2+15.3</w:t>
            </w:r>
          </w:p>
        </w:tc>
        <w:tc>
          <w:tcPr>
            <w:tcW w:w="4259" w:type="dxa"/>
          </w:tcPr>
          <w:p w:rsidR="00915A35" w:rsidRDefault="00915A35" w:rsidP="00915A35">
            <w:r>
              <w:t>Toegepast rekenen</w:t>
            </w:r>
          </w:p>
        </w:tc>
        <w:tc>
          <w:tcPr>
            <w:tcW w:w="2897" w:type="dxa"/>
          </w:tcPr>
          <w:p w:rsidR="00915A35" w:rsidRPr="00787019" w:rsidRDefault="00371F5B" w:rsidP="00915A35">
            <w:r>
              <w:t>12 t/m 16,19</w:t>
            </w:r>
          </w:p>
        </w:tc>
      </w:tr>
      <w:tr w:rsidR="00915A35" w:rsidRPr="00E72B9B" w:rsidTr="00915A35">
        <w:tc>
          <w:tcPr>
            <w:tcW w:w="795" w:type="dxa"/>
          </w:tcPr>
          <w:p w:rsidR="00915A35" w:rsidRDefault="00915A35" w:rsidP="00915A35">
            <w:pPr>
              <w:jc w:val="center"/>
            </w:pPr>
            <w:r>
              <w:t>4</w:t>
            </w:r>
          </w:p>
        </w:tc>
        <w:tc>
          <w:tcPr>
            <w:tcW w:w="1291" w:type="dxa"/>
          </w:tcPr>
          <w:p w:rsidR="00915A35" w:rsidRDefault="00915A35" w:rsidP="00915A35"/>
        </w:tc>
        <w:tc>
          <w:tcPr>
            <w:tcW w:w="4259" w:type="dxa"/>
          </w:tcPr>
          <w:p w:rsidR="00915A35" w:rsidRDefault="00371F5B" w:rsidP="00915A35">
            <w:r>
              <w:t>Eindtoets 3F verbanden</w:t>
            </w:r>
          </w:p>
        </w:tc>
        <w:tc>
          <w:tcPr>
            <w:tcW w:w="2897" w:type="dxa"/>
          </w:tcPr>
          <w:p w:rsidR="00915A35" w:rsidRPr="00787019" w:rsidRDefault="00371F5B" w:rsidP="00915A35">
            <w:r>
              <w:t>Eindtoets 3F verbanden</w:t>
            </w:r>
          </w:p>
        </w:tc>
      </w:tr>
      <w:tr w:rsidR="00915A35" w:rsidTr="00915A35">
        <w:tc>
          <w:tcPr>
            <w:tcW w:w="795" w:type="dxa"/>
          </w:tcPr>
          <w:p w:rsidR="00915A35" w:rsidRDefault="00915A35" w:rsidP="00915A35">
            <w:pPr>
              <w:jc w:val="center"/>
            </w:pPr>
            <w:r>
              <w:t>5</w:t>
            </w:r>
          </w:p>
        </w:tc>
        <w:tc>
          <w:tcPr>
            <w:tcW w:w="1291" w:type="dxa"/>
          </w:tcPr>
          <w:p w:rsidR="00915A35" w:rsidRDefault="00915A35" w:rsidP="00915A35"/>
        </w:tc>
        <w:tc>
          <w:tcPr>
            <w:tcW w:w="4259" w:type="dxa"/>
          </w:tcPr>
          <w:p w:rsidR="00915A35" w:rsidRDefault="00371F5B" w:rsidP="00915A35">
            <w:r>
              <w:t>Examentraining B</w:t>
            </w:r>
          </w:p>
        </w:tc>
        <w:tc>
          <w:tcPr>
            <w:tcW w:w="2897" w:type="dxa"/>
          </w:tcPr>
          <w:p w:rsidR="00915A35" w:rsidRDefault="00371F5B" w:rsidP="00915A35">
            <w:r>
              <w:t>1 t/m 12</w:t>
            </w:r>
          </w:p>
        </w:tc>
      </w:tr>
      <w:tr w:rsidR="00915A35" w:rsidRPr="000017C8" w:rsidTr="00915A35">
        <w:tc>
          <w:tcPr>
            <w:tcW w:w="795" w:type="dxa"/>
          </w:tcPr>
          <w:p w:rsidR="00915A35" w:rsidRDefault="00915A35" w:rsidP="00915A35">
            <w:pPr>
              <w:jc w:val="center"/>
            </w:pPr>
            <w:r>
              <w:t>6</w:t>
            </w:r>
          </w:p>
        </w:tc>
        <w:tc>
          <w:tcPr>
            <w:tcW w:w="1291" w:type="dxa"/>
          </w:tcPr>
          <w:p w:rsidR="00915A35" w:rsidRDefault="00915A35" w:rsidP="00915A35"/>
        </w:tc>
        <w:tc>
          <w:tcPr>
            <w:tcW w:w="4259" w:type="dxa"/>
          </w:tcPr>
          <w:p w:rsidR="00915A35" w:rsidRDefault="00371F5B" w:rsidP="00915A35">
            <w:r>
              <w:t>Examentraining B</w:t>
            </w:r>
          </w:p>
        </w:tc>
        <w:tc>
          <w:tcPr>
            <w:tcW w:w="2897" w:type="dxa"/>
          </w:tcPr>
          <w:p w:rsidR="00915A35" w:rsidRDefault="00371F5B" w:rsidP="00915A35">
            <w:r>
              <w:t>13 t/m 23</w:t>
            </w:r>
          </w:p>
        </w:tc>
      </w:tr>
      <w:tr w:rsidR="00915A35" w:rsidTr="00915A35">
        <w:tc>
          <w:tcPr>
            <w:tcW w:w="795" w:type="dxa"/>
          </w:tcPr>
          <w:p w:rsidR="00915A35" w:rsidRDefault="00915A35" w:rsidP="00915A35">
            <w:pPr>
              <w:jc w:val="center"/>
            </w:pPr>
            <w:r>
              <w:t>7</w:t>
            </w:r>
          </w:p>
        </w:tc>
        <w:tc>
          <w:tcPr>
            <w:tcW w:w="1291" w:type="dxa"/>
          </w:tcPr>
          <w:p w:rsidR="00915A35" w:rsidRDefault="00915A35" w:rsidP="00915A35"/>
        </w:tc>
        <w:tc>
          <w:tcPr>
            <w:tcW w:w="4259" w:type="dxa"/>
          </w:tcPr>
          <w:p w:rsidR="00915A35" w:rsidRDefault="00371F5B" w:rsidP="00915A35">
            <w:r>
              <w:t>Examentraining A</w:t>
            </w:r>
          </w:p>
        </w:tc>
        <w:tc>
          <w:tcPr>
            <w:tcW w:w="2897" w:type="dxa"/>
          </w:tcPr>
          <w:p w:rsidR="00915A35" w:rsidRPr="00787019" w:rsidRDefault="00371F5B" w:rsidP="00915A35">
            <w:r>
              <w:t>1 t/m 12</w:t>
            </w:r>
          </w:p>
        </w:tc>
      </w:tr>
      <w:tr w:rsidR="00915A35" w:rsidTr="00915A35">
        <w:tc>
          <w:tcPr>
            <w:tcW w:w="795" w:type="dxa"/>
          </w:tcPr>
          <w:p w:rsidR="00915A35" w:rsidRDefault="00915A35" w:rsidP="00915A35">
            <w:pPr>
              <w:jc w:val="center"/>
            </w:pPr>
            <w:r>
              <w:t>8</w:t>
            </w:r>
          </w:p>
        </w:tc>
        <w:tc>
          <w:tcPr>
            <w:tcW w:w="1291" w:type="dxa"/>
          </w:tcPr>
          <w:p w:rsidR="00915A35" w:rsidRDefault="00915A35" w:rsidP="00915A35"/>
        </w:tc>
        <w:tc>
          <w:tcPr>
            <w:tcW w:w="4259" w:type="dxa"/>
          </w:tcPr>
          <w:p w:rsidR="00915A35" w:rsidRDefault="00371F5B" w:rsidP="00915A35">
            <w:r>
              <w:t>Examentraining A</w:t>
            </w:r>
          </w:p>
        </w:tc>
        <w:tc>
          <w:tcPr>
            <w:tcW w:w="2897" w:type="dxa"/>
          </w:tcPr>
          <w:p w:rsidR="00915A35" w:rsidRDefault="00371F5B" w:rsidP="00915A35">
            <w:r>
              <w:t>13 t/m 23</w:t>
            </w:r>
          </w:p>
        </w:tc>
      </w:tr>
      <w:tr w:rsidR="00915A35" w:rsidTr="00915A35">
        <w:tc>
          <w:tcPr>
            <w:tcW w:w="795" w:type="dxa"/>
          </w:tcPr>
          <w:p w:rsidR="00915A35" w:rsidRDefault="00915A35" w:rsidP="00915A35">
            <w:pPr>
              <w:jc w:val="center"/>
            </w:pPr>
            <w:r>
              <w:t>9</w:t>
            </w:r>
          </w:p>
        </w:tc>
        <w:tc>
          <w:tcPr>
            <w:tcW w:w="1291" w:type="dxa"/>
          </w:tcPr>
          <w:p w:rsidR="00915A35" w:rsidRDefault="00915A35" w:rsidP="00915A35"/>
        </w:tc>
        <w:tc>
          <w:tcPr>
            <w:tcW w:w="4259" w:type="dxa"/>
          </w:tcPr>
          <w:p w:rsidR="00915A35" w:rsidRDefault="00371F5B" w:rsidP="00915A35">
            <w:r>
              <w:t>Oefenexamen</w:t>
            </w:r>
          </w:p>
        </w:tc>
        <w:tc>
          <w:tcPr>
            <w:tcW w:w="2897" w:type="dxa"/>
          </w:tcPr>
          <w:p w:rsidR="00915A35" w:rsidRDefault="00371F5B" w:rsidP="00915A35">
            <w:r>
              <w:t>Examencoach</w:t>
            </w:r>
          </w:p>
        </w:tc>
      </w:tr>
      <w:tr w:rsidR="00915A35" w:rsidTr="00915A35">
        <w:tc>
          <w:tcPr>
            <w:tcW w:w="795" w:type="dxa"/>
          </w:tcPr>
          <w:p w:rsidR="00915A35" w:rsidRDefault="00915A35" w:rsidP="00915A35">
            <w:pPr>
              <w:jc w:val="center"/>
            </w:pPr>
            <w:r>
              <w:t>10</w:t>
            </w:r>
          </w:p>
        </w:tc>
        <w:tc>
          <w:tcPr>
            <w:tcW w:w="1291" w:type="dxa"/>
          </w:tcPr>
          <w:p w:rsidR="00915A35" w:rsidRDefault="00915A35" w:rsidP="00915A35"/>
        </w:tc>
        <w:tc>
          <w:tcPr>
            <w:tcW w:w="4259" w:type="dxa"/>
          </w:tcPr>
          <w:p w:rsidR="00915A35" w:rsidRDefault="00371F5B" w:rsidP="00915A35">
            <w:r>
              <w:t>Oefenexamen</w:t>
            </w:r>
          </w:p>
        </w:tc>
        <w:tc>
          <w:tcPr>
            <w:tcW w:w="2897" w:type="dxa"/>
          </w:tcPr>
          <w:p w:rsidR="00915A35" w:rsidRDefault="00371F5B" w:rsidP="00915A35">
            <w:r>
              <w:t>Examencoach</w:t>
            </w:r>
          </w:p>
        </w:tc>
      </w:tr>
    </w:tbl>
    <w:p w:rsidR="00915A35" w:rsidRDefault="00915A35" w:rsidP="00915A35"/>
    <w:p w:rsidR="00915A35" w:rsidRDefault="00915A35" w:rsidP="00915A35">
      <w:pPr>
        <w:pStyle w:val="Lijstalinea"/>
        <w:ind w:left="780"/>
      </w:pPr>
      <w:r>
        <w:t xml:space="preserve">Studiepunt: </w:t>
      </w:r>
      <w:r>
        <w:tab/>
        <w:t>Deelnemer krijgt het studiepunt indien:</w:t>
      </w:r>
    </w:p>
    <w:p w:rsidR="00915A35" w:rsidRDefault="00915A35" w:rsidP="00915A35">
      <w:pPr>
        <w:pStyle w:val="Lijstalinea"/>
        <w:ind w:left="780"/>
      </w:pPr>
    </w:p>
    <w:p w:rsidR="00915A35" w:rsidRDefault="00915A35" w:rsidP="00915A35">
      <w:pPr>
        <w:pStyle w:val="Lijstalinea"/>
        <w:numPr>
          <w:ilvl w:val="0"/>
          <w:numId w:val="4"/>
        </w:numPr>
      </w:pPr>
      <w:r>
        <w:t xml:space="preserve">Instaptoets </w:t>
      </w:r>
      <w:r w:rsidR="00371F5B">
        <w:t>verband</w:t>
      </w:r>
      <w:r>
        <w:t>en 3F gemaakt</w:t>
      </w:r>
    </w:p>
    <w:p w:rsidR="00915A35" w:rsidRDefault="00915A35" w:rsidP="00915A35">
      <w:pPr>
        <w:pStyle w:val="Lijstalinea"/>
        <w:numPr>
          <w:ilvl w:val="0"/>
          <w:numId w:val="4"/>
        </w:numPr>
      </w:pPr>
      <w:r>
        <w:t xml:space="preserve">Oefentoets </w:t>
      </w:r>
      <w:r w:rsidR="00371F5B">
        <w:t>verband</w:t>
      </w:r>
      <w:r>
        <w:t>en 3F gemaakt en voldoende</w:t>
      </w:r>
    </w:p>
    <w:p w:rsidR="00915A35" w:rsidRDefault="00915A35" w:rsidP="00915A35">
      <w:pPr>
        <w:pStyle w:val="Lijstalinea"/>
        <w:numPr>
          <w:ilvl w:val="0"/>
          <w:numId w:val="4"/>
        </w:numPr>
      </w:pPr>
      <w:r>
        <w:t xml:space="preserve">Eindtoets </w:t>
      </w:r>
      <w:r w:rsidR="00371F5B">
        <w:t>verbande</w:t>
      </w:r>
      <w:r>
        <w:t>n 3F gemaakt en  voldoende</w:t>
      </w:r>
    </w:p>
    <w:p w:rsidR="00915A35" w:rsidRDefault="00371F5B" w:rsidP="00915A35">
      <w:pPr>
        <w:pStyle w:val="Lijstalinea"/>
        <w:numPr>
          <w:ilvl w:val="0"/>
          <w:numId w:val="4"/>
        </w:numPr>
      </w:pPr>
      <w:r>
        <w:t>Examentraining A en B gemaakt</w:t>
      </w:r>
    </w:p>
    <w:p w:rsidR="00915A35" w:rsidRDefault="00915A35" w:rsidP="00915A35">
      <w:pPr>
        <w:pStyle w:val="Lijstalinea"/>
        <w:numPr>
          <w:ilvl w:val="0"/>
          <w:numId w:val="4"/>
        </w:numPr>
      </w:pPr>
      <w:r>
        <w:t xml:space="preserve">Opdrachten in boek </w:t>
      </w:r>
      <w:proofErr w:type="spellStart"/>
      <w:r>
        <w:t>Startrekenen</w:t>
      </w:r>
      <w:proofErr w:type="spellEnd"/>
      <w:r>
        <w:t xml:space="preserve"> 3F deel A 100 %</w:t>
      </w:r>
    </w:p>
    <w:p w:rsidR="00915A35" w:rsidRDefault="00915A35" w:rsidP="00915A35">
      <w:pPr>
        <w:pStyle w:val="Lijstalinea"/>
        <w:ind w:left="2850"/>
      </w:pPr>
      <w:r>
        <w:t>zijn gemaakt en afgetekend t/m Hst 1</w:t>
      </w:r>
      <w:r w:rsidR="00371F5B">
        <w:t>5</w:t>
      </w:r>
      <w:r>
        <w:t>.3</w:t>
      </w:r>
    </w:p>
    <w:p w:rsidR="00915A35" w:rsidRDefault="00915A35" w:rsidP="00915A3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778"/>
        <w:gridCol w:w="1701"/>
        <w:gridCol w:w="1687"/>
      </w:tblGrid>
      <w:tr w:rsidR="00915A35" w:rsidTr="00915A35">
        <w:tc>
          <w:tcPr>
            <w:tcW w:w="5778" w:type="dxa"/>
            <w:shd w:val="clear" w:color="auto" w:fill="D9D9D9" w:themeFill="background1" w:themeFillShade="D9"/>
          </w:tcPr>
          <w:p w:rsidR="00915A35" w:rsidRDefault="00915A35" w:rsidP="00915A35">
            <w:r>
              <w:t>Onderdeel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15A35" w:rsidRDefault="00915A35" w:rsidP="00915A35">
            <w:r>
              <w:t>Onvoldoende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915A35" w:rsidRDefault="00915A35" w:rsidP="00915A35">
            <w:r>
              <w:t>Voldoende</w:t>
            </w:r>
          </w:p>
        </w:tc>
      </w:tr>
      <w:tr w:rsidR="00915A35" w:rsidTr="00915A35">
        <w:tc>
          <w:tcPr>
            <w:tcW w:w="5778" w:type="dxa"/>
          </w:tcPr>
          <w:p w:rsidR="00915A35" w:rsidRDefault="00915A35" w:rsidP="00371F5B">
            <w:r>
              <w:t xml:space="preserve">Instaptoets 3F </w:t>
            </w:r>
            <w:r w:rsidR="00371F5B">
              <w:t>verbande</w:t>
            </w:r>
            <w:r>
              <w:t>n gemaakt</w:t>
            </w:r>
          </w:p>
        </w:tc>
        <w:tc>
          <w:tcPr>
            <w:tcW w:w="1701" w:type="dxa"/>
          </w:tcPr>
          <w:p w:rsidR="00915A35" w:rsidRDefault="00915A35" w:rsidP="00915A35"/>
        </w:tc>
        <w:tc>
          <w:tcPr>
            <w:tcW w:w="1687" w:type="dxa"/>
          </w:tcPr>
          <w:p w:rsidR="00915A35" w:rsidRDefault="00915A35" w:rsidP="00915A35"/>
        </w:tc>
      </w:tr>
      <w:tr w:rsidR="00915A35" w:rsidTr="00915A35">
        <w:tc>
          <w:tcPr>
            <w:tcW w:w="5778" w:type="dxa"/>
          </w:tcPr>
          <w:p w:rsidR="00915A35" w:rsidRDefault="00915A35" w:rsidP="00371F5B">
            <w:r>
              <w:t xml:space="preserve">Oefentoets 3F </w:t>
            </w:r>
            <w:r w:rsidR="00371F5B">
              <w:t>verband</w:t>
            </w:r>
            <w:r>
              <w:t>en gemaakt en voldoende</w:t>
            </w:r>
          </w:p>
        </w:tc>
        <w:tc>
          <w:tcPr>
            <w:tcW w:w="1701" w:type="dxa"/>
          </w:tcPr>
          <w:p w:rsidR="00915A35" w:rsidRDefault="00915A35" w:rsidP="00915A35"/>
        </w:tc>
        <w:tc>
          <w:tcPr>
            <w:tcW w:w="1687" w:type="dxa"/>
          </w:tcPr>
          <w:p w:rsidR="00915A35" w:rsidRDefault="00915A35" w:rsidP="00915A35"/>
        </w:tc>
      </w:tr>
      <w:tr w:rsidR="00915A35" w:rsidTr="00915A35">
        <w:tc>
          <w:tcPr>
            <w:tcW w:w="5778" w:type="dxa"/>
          </w:tcPr>
          <w:p w:rsidR="00915A35" w:rsidRDefault="00915A35" w:rsidP="00371F5B">
            <w:r>
              <w:t xml:space="preserve">Eindtoets 3F </w:t>
            </w:r>
            <w:r w:rsidR="00371F5B">
              <w:t>verband</w:t>
            </w:r>
            <w:r>
              <w:t>en gemaakt en voldoende</w:t>
            </w:r>
          </w:p>
        </w:tc>
        <w:tc>
          <w:tcPr>
            <w:tcW w:w="1701" w:type="dxa"/>
          </w:tcPr>
          <w:p w:rsidR="00915A35" w:rsidRDefault="00915A35" w:rsidP="00915A35"/>
        </w:tc>
        <w:tc>
          <w:tcPr>
            <w:tcW w:w="1687" w:type="dxa"/>
          </w:tcPr>
          <w:p w:rsidR="00915A35" w:rsidRDefault="00915A35" w:rsidP="00915A35"/>
        </w:tc>
      </w:tr>
      <w:tr w:rsidR="00915A35" w:rsidTr="00915A35">
        <w:tc>
          <w:tcPr>
            <w:tcW w:w="5778" w:type="dxa"/>
          </w:tcPr>
          <w:p w:rsidR="00915A35" w:rsidRDefault="00371F5B" w:rsidP="00915A35">
            <w:r>
              <w:t>Examentraining A en B gemaakt</w:t>
            </w:r>
          </w:p>
        </w:tc>
        <w:tc>
          <w:tcPr>
            <w:tcW w:w="1701" w:type="dxa"/>
          </w:tcPr>
          <w:p w:rsidR="00915A35" w:rsidRDefault="00915A35" w:rsidP="00915A35"/>
        </w:tc>
        <w:tc>
          <w:tcPr>
            <w:tcW w:w="1687" w:type="dxa"/>
          </w:tcPr>
          <w:p w:rsidR="00915A35" w:rsidRDefault="00915A35" w:rsidP="00915A35"/>
        </w:tc>
      </w:tr>
      <w:tr w:rsidR="00915A35" w:rsidTr="00915A35">
        <w:tc>
          <w:tcPr>
            <w:tcW w:w="5778" w:type="dxa"/>
          </w:tcPr>
          <w:p w:rsidR="00915A35" w:rsidRDefault="00915A35" w:rsidP="00915A35">
            <w:r>
              <w:t xml:space="preserve">Opdrachten in boek </w:t>
            </w:r>
            <w:proofErr w:type="spellStart"/>
            <w:r>
              <w:t>Startrekenen</w:t>
            </w:r>
            <w:proofErr w:type="spellEnd"/>
            <w:r>
              <w:t xml:space="preserve"> 3F t/m Hst 14.3</w:t>
            </w:r>
          </w:p>
        </w:tc>
        <w:tc>
          <w:tcPr>
            <w:tcW w:w="1701" w:type="dxa"/>
          </w:tcPr>
          <w:p w:rsidR="00915A35" w:rsidRDefault="00915A35" w:rsidP="00915A35"/>
        </w:tc>
        <w:tc>
          <w:tcPr>
            <w:tcW w:w="1687" w:type="dxa"/>
          </w:tcPr>
          <w:p w:rsidR="00915A35" w:rsidRDefault="00915A35" w:rsidP="00915A35"/>
        </w:tc>
      </w:tr>
      <w:tr w:rsidR="00915A35" w:rsidTr="00915A35">
        <w:tc>
          <w:tcPr>
            <w:tcW w:w="5778" w:type="dxa"/>
          </w:tcPr>
          <w:p w:rsidR="00915A35" w:rsidRDefault="00915A35" w:rsidP="00371F5B">
            <w:r>
              <w:t xml:space="preserve">Studiepunt blok </w:t>
            </w:r>
            <w:r w:rsidR="00371F5B">
              <w:t>8</w:t>
            </w:r>
            <w:r>
              <w:t xml:space="preserve">  (versie 2F/3F)</w:t>
            </w:r>
          </w:p>
        </w:tc>
        <w:tc>
          <w:tcPr>
            <w:tcW w:w="1701" w:type="dxa"/>
          </w:tcPr>
          <w:p w:rsidR="00915A35" w:rsidRDefault="00915A35" w:rsidP="00915A35"/>
        </w:tc>
        <w:tc>
          <w:tcPr>
            <w:tcW w:w="1687" w:type="dxa"/>
          </w:tcPr>
          <w:p w:rsidR="00915A35" w:rsidRDefault="00915A35" w:rsidP="00915A35"/>
        </w:tc>
      </w:tr>
    </w:tbl>
    <w:p w:rsidR="00384349" w:rsidRDefault="00384349"/>
    <w:p w:rsidR="00371F5B" w:rsidRPr="003F56F4" w:rsidRDefault="00371F5B" w:rsidP="00371F5B">
      <w:pPr>
        <w:rPr>
          <w:b/>
          <w:lang w:val="en-US"/>
        </w:rPr>
      </w:pPr>
      <w:r w:rsidRPr="003F56F4">
        <w:rPr>
          <w:b/>
          <w:lang w:val="en-US"/>
        </w:rPr>
        <w:t xml:space="preserve">Go / No Go    </w:t>
      </w:r>
      <w:proofErr w:type="spellStart"/>
      <w:r w:rsidRPr="003F56F4">
        <w:rPr>
          <w:b/>
          <w:lang w:val="en-US"/>
        </w:rPr>
        <w:t>examen</w:t>
      </w:r>
      <w:proofErr w:type="spellEnd"/>
      <w:r w:rsidRPr="003F56F4">
        <w:rPr>
          <w:b/>
          <w:lang w:val="en-US"/>
        </w:rPr>
        <w:t xml:space="preserve"> 3F </w:t>
      </w:r>
      <w:proofErr w:type="spellStart"/>
      <w:r w:rsidRPr="003F56F4">
        <w:rPr>
          <w:b/>
          <w:lang w:val="en-US"/>
        </w:rPr>
        <w:t>niveau</w:t>
      </w:r>
      <w:proofErr w:type="spellEnd"/>
      <w:r w:rsidRPr="003F56F4">
        <w:rPr>
          <w:b/>
          <w:lang w:val="en-US"/>
        </w:rPr>
        <w:t xml:space="preserve"> 4</w:t>
      </w:r>
    </w:p>
    <w:p w:rsidR="00371F5B" w:rsidRPr="003F56F4" w:rsidRDefault="00371F5B" w:rsidP="00371F5B">
      <w:pPr>
        <w:rPr>
          <w:b/>
          <w:lang w:val="en-US"/>
        </w:rPr>
      </w:pPr>
    </w:p>
    <w:p w:rsidR="00371F5B" w:rsidRDefault="00371F5B" w:rsidP="00371F5B">
      <w:r>
        <w:t>Leerling mag aan het instellingsexamen of pilotexamen deelnemen als:</w:t>
      </w:r>
    </w:p>
    <w:p w:rsidR="00371F5B" w:rsidRDefault="00371F5B" w:rsidP="00371F5B">
      <w:pPr>
        <w:pStyle w:val="Lijstalinea"/>
        <w:numPr>
          <w:ilvl w:val="0"/>
          <w:numId w:val="5"/>
        </w:numPr>
        <w:spacing w:line="276" w:lineRule="auto"/>
      </w:pPr>
      <w:r>
        <w:t>De leerling alle vier de domein eindtoetsen gemaakt heeft</w:t>
      </w:r>
    </w:p>
    <w:p w:rsidR="00371F5B" w:rsidRDefault="00371F5B" w:rsidP="00371F5B">
      <w:pPr>
        <w:pStyle w:val="Lijstalinea"/>
        <w:numPr>
          <w:ilvl w:val="0"/>
          <w:numId w:val="5"/>
        </w:numPr>
        <w:spacing w:line="276" w:lineRule="auto"/>
      </w:pPr>
      <w:r>
        <w:t xml:space="preserve">Minimaal voor drie domein eindtoetsen een voldoende heeft </w:t>
      </w:r>
    </w:p>
    <w:p w:rsidR="00371F5B" w:rsidRDefault="00371F5B" w:rsidP="00371F5B">
      <w:pPr>
        <w:pStyle w:val="Lijstalinea"/>
        <w:numPr>
          <w:ilvl w:val="0"/>
          <w:numId w:val="5"/>
        </w:numPr>
        <w:spacing w:line="276" w:lineRule="auto"/>
      </w:pPr>
      <w:r>
        <w:t>Gemiddelde van de vier domein eindtoetsen voldoende is</w:t>
      </w:r>
    </w:p>
    <w:p w:rsidR="00371F5B" w:rsidRDefault="00371F5B" w:rsidP="00371F5B"/>
    <w:p w:rsidR="00371F5B" w:rsidRDefault="00371F5B" w:rsidP="00371F5B">
      <w:r>
        <w:t>Een leerling mag opgegeven worden voor een pilotexamen als deze minimaal 3 domein eindtoetsen gemaakt heeft en daarvan minimaal 2 domein eindtoetsen voldoende heeft. Voor het examen moet deze leerling het vierde domein af hebben en aan bovenstaande voorwaarde voldoen om deel te mogen nemen aan het pilotexamen.</w:t>
      </w:r>
    </w:p>
    <w:p w:rsidR="00371F5B" w:rsidRDefault="00371F5B" w:rsidP="00371F5B">
      <w:pPr>
        <w:rPr>
          <w:b/>
        </w:rPr>
      </w:pPr>
    </w:p>
    <w:p w:rsidR="00371F5B" w:rsidRDefault="00371F5B" w:rsidP="00371F5B">
      <w:pPr>
        <w:rPr>
          <w:b/>
        </w:rPr>
      </w:pPr>
      <w:r>
        <w:rPr>
          <w:b/>
        </w:rPr>
        <w:t>Periode pilotexamen:</w:t>
      </w:r>
      <w:r>
        <w:rPr>
          <w:b/>
        </w:rPr>
        <w:tab/>
        <w:t xml:space="preserve"> 1</w:t>
      </w:r>
      <w:r w:rsidRPr="003F56F4">
        <w:rPr>
          <w:b/>
          <w:vertAlign w:val="superscript"/>
        </w:rPr>
        <w:t>e</w:t>
      </w:r>
      <w:r>
        <w:rPr>
          <w:b/>
        </w:rPr>
        <w:t xml:space="preserve"> </w:t>
      </w:r>
      <w:r w:rsidR="00026B6E">
        <w:rPr>
          <w:b/>
        </w:rPr>
        <w:t>apr</w:t>
      </w:r>
    </w:p>
    <w:p w:rsidR="00371F5B" w:rsidRDefault="00371F5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2</w:t>
      </w:r>
      <w:r w:rsidRPr="0057006C">
        <w:rPr>
          <w:b/>
          <w:vertAlign w:val="superscript"/>
        </w:rPr>
        <w:t>e</w:t>
      </w:r>
      <w:r w:rsidR="00026B6E">
        <w:rPr>
          <w:b/>
        </w:rPr>
        <w:t xml:space="preserve"> juni</w:t>
      </w:r>
      <w:bookmarkStart w:id="0" w:name="_GoBack"/>
      <w:bookmarkEnd w:id="0"/>
    </w:p>
    <w:sectPr w:rsidR="00371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5019"/>
    <w:multiLevelType w:val="hybridMultilevel"/>
    <w:tmpl w:val="43BCEEF8"/>
    <w:lvl w:ilvl="0" w:tplc="0413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>
    <w:nsid w:val="1EBB2048"/>
    <w:multiLevelType w:val="hybridMultilevel"/>
    <w:tmpl w:val="5A9433B2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C9A5902"/>
    <w:multiLevelType w:val="hybridMultilevel"/>
    <w:tmpl w:val="E5465310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ED43DF9"/>
    <w:multiLevelType w:val="hybridMultilevel"/>
    <w:tmpl w:val="54EC68C8"/>
    <w:lvl w:ilvl="0" w:tplc="0413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4">
    <w:nsid w:val="7DF14A72"/>
    <w:multiLevelType w:val="hybridMultilevel"/>
    <w:tmpl w:val="852EA50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2A"/>
    <w:rsid w:val="00026B6E"/>
    <w:rsid w:val="001F0507"/>
    <w:rsid w:val="0035412A"/>
    <w:rsid w:val="00371F5B"/>
    <w:rsid w:val="00384349"/>
    <w:rsid w:val="003E2D70"/>
    <w:rsid w:val="005D36F6"/>
    <w:rsid w:val="00760758"/>
    <w:rsid w:val="00787019"/>
    <w:rsid w:val="00915A35"/>
    <w:rsid w:val="00B274AF"/>
    <w:rsid w:val="00C549F7"/>
    <w:rsid w:val="00D8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5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412A"/>
    <w:pPr>
      <w:ind w:left="720"/>
      <w:contextualSpacing/>
    </w:pPr>
  </w:style>
  <w:style w:type="table" w:styleId="Tabelraster">
    <w:name w:val="Table Grid"/>
    <w:basedOn w:val="Standaardtabel"/>
    <w:rsid w:val="00354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5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412A"/>
    <w:pPr>
      <w:ind w:left="720"/>
      <w:contextualSpacing/>
    </w:pPr>
  </w:style>
  <w:style w:type="table" w:styleId="Tabelraster">
    <w:name w:val="Table Grid"/>
    <w:basedOn w:val="Standaardtabel"/>
    <w:rsid w:val="00354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1491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 Vinci College</Company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van de Ven</dc:creator>
  <cp:lastModifiedBy>John van de Ven</cp:lastModifiedBy>
  <cp:revision>2</cp:revision>
  <dcterms:created xsi:type="dcterms:W3CDTF">2014-09-26T12:12:00Z</dcterms:created>
  <dcterms:modified xsi:type="dcterms:W3CDTF">2014-09-26T12:12:00Z</dcterms:modified>
</cp:coreProperties>
</file>